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E5" w:rsidRDefault="004461EC" w:rsidP="00446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№ 223</w:t>
      </w:r>
    </w:p>
    <w:p w:rsidR="004461EC" w:rsidRDefault="004461EC" w:rsidP="00446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01.09.2020г.</w:t>
      </w:r>
    </w:p>
    <w:p w:rsidR="004461EC" w:rsidRDefault="004461EC" w:rsidP="00446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1EC" w:rsidRDefault="004461EC" w:rsidP="0044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1EC" w:rsidRDefault="004461EC" w:rsidP="0044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461EC" w:rsidRDefault="004461EC" w:rsidP="0044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НАСТАВНИЧЕСТВЕ В МБОУ «СШ № 1»</w:t>
      </w:r>
    </w:p>
    <w:p w:rsidR="004461EC" w:rsidRDefault="004461EC" w:rsidP="00446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3D" w:rsidRDefault="00973B3D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B3D" w:rsidRPr="00281BD8" w:rsidRDefault="00973B3D" w:rsidP="00446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6C1C85">
        <w:rPr>
          <w:rFonts w:ascii="Times New Roman" w:hAnsi="Times New Roman" w:cs="Times New Roman"/>
          <w:b/>
          <w:sz w:val="28"/>
          <w:szCs w:val="28"/>
        </w:rPr>
        <w:t>.</w:t>
      </w:r>
    </w:p>
    <w:p w:rsidR="00F420A6" w:rsidRDefault="00F420A6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B3D" w:rsidRDefault="00973B3D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наставничестве в МБОУ «СШ № 1» (далее – Положение) разработано в соответствии с Федеральным законом от 29.12.2012г. № 273-ФЗ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</w:t>
      </w:r>
      <w:r w:rsidR="00F420A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в том числе с применением лучших практик обмена опытом между обучающимися».</w:t>
      </w:r>
    </w:p>
    <w:p w:rsidR="00F420A6" w:rsidRDefault="00F420A6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BF0" w:rsidRDefault="009B7BF0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Целевая модель наставничества МБОУ «СШ № 1» (далее – Школа), осуществляющая образовательную деятельность по общеобразовательным, дополнительным общеобразовательным программам (далее – целевая модель наставничества) разработана в целях достижения результатов федеральных и региональных образовательных проектов.</w:t>
      </w:r>
    </w:p>
    <w:p w:rsidR="009B7BF0" w:rsidRDefault="009B7BF0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BF0" w:rsidRDefault="009B7BF0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F93221" w:rsidRDefault="00F93221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21" w:rsidRPr="00281BD8" w:rsidRDefault="00F93221" w:rsidP="00446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D8">
        <w:rPr>
          <w:rFonts w:ascii="Times New Roman" w:hAnsi="Times New Roman" w:cs="Times New Roman"/>
          <w:b/>
          <w:sz w:val="28"/>
          <w:szCs w:val="28"/>
        </w:rPr>
        <w:t>2. Основные понятия и термины.</w:t>
      </w:r>
    </w:p>
    <w:p w:rsidR="00F93221" w:rsidRDefault="00F93221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21" w:rsidRDefault="00F93221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Наставничество – универсальная технология передачи опыта, знаний, формирования навыков, компетенций и ценностей через неформальное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F93221" w:rsidRDefault="00F93221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E6" w:rsidRDefault="00B549E6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Форма наставничества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B549E6" w:rsidRDefault="00B549E6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E6" w:rsidRDefault="00B549E6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64CA8" w:rsidRDefault="00464CA8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8" w:rsidRDefault="00464CA8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8" w:rsidRDefault="00464CA8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C7" w:rsidRDefault="001C3CC7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Наставляемый – участник программы наставничества, который через взаимодействие с наставником и при помо</w:t>
      </w:r>
      <w:r w:rsidR="00895EF6">
        <w:rPr>
          <w:rFonts w:ascii="Times New Roman" w:hAnsi="Times New Roman" w:cs="Times New Roman"/>
          <w:sz w:val="28"/>
          <w:szCs w:val="28"/>
        </w:rPr>
        <w:t>щи и поддержке решает конкретные жизненные, л</w:t>
      </w:r>
      <w:r w:rsidR="00464CA8">
        <w:rPr>
          <w:rFonts w:ascii="Times New Roman" w:hAnsi="Times New Roman" w:cs="Times New Roman"/>
          <w:sz w:val="28"/>
          <w:szCs w:val="28"/>
        </w:rPr>
        <w:t>ичные и профессиональные задачи,</w:t>
      </w:r>
      <w:r w:rsidR="00895EF6">
        <w:rPr>
          <w:rFonts w:ascii="Times New Roman" w:hAnsi="Times New Roman" w:cs="Times New Roman"/>
          <w:sz w:val="28"/>
          <w:szCs w:val="28"/>
        </w:rPr>
        <w:t xml:space="preserve"> приобретает новый опыт и развивает новые навыки и компетенции.</w:t>
      </w:r>
    </w:p>
    <w:p w:rsidR="006A27EE" w:rsidRDefault="006A27EE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7EE" w:rsidRDefault="006A27EE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Наставник – участник программы наставничества, имеющий успешный опыт в достижении жизненного, личностного и профессионального результата, готовый поделиться опытом и навыками, </w:t>
      </w:r>
      <w:r w:rsidR="00D96F88">
        <w:rPr>
          <w:rFonts w:ascii="Times New Roman" w:hAnsi="Times New Roman" w:cs="Times New Roman"/>
          <w:sz w:val="28"/>
          <w:szCs w:val="28"/>
        </w:rPr>
        <w:t>необходимыми для стимуляции и поддержки процессов самореализации и самосовершенствования наставляемого.</w:t>
      </w:r>
    </w:p>
    <w:p w:rsidR="00D96F88" w:rsidRDefault="00D96F88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88" w:rsidRDefault="0055124F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Куратор – сотрудник школы, осуществляющей деятельность</w:t>
      </w:r>
      <w:r w:rsidR="0006259C">
        <w:rPr>
          <w:rFonts w:ascii="Times New Roman" w:hAnsi="Times New Roman" w:cs="Times New Roman"/>
          <w:sz w:val="28"/>
          <w:szCs w:val="28"/>
        </w:rPr>
        <w:t xml:space="preserve"> по общеобразовательным, дополнительным общеобразовательным программам</w:t>
      </w:r>
      <w:r w:rsidR="00103DDD">
        <w:rPr>
          <w:rFonts w:ascii="Times New Roman" w:hAnsi="Times New Roman" w:cs="Times New Roman"/>
          <w:sz w:val="28"/>
          <w:szCs w:val="28"/>
        </w:rPr>
        <w:t>, который отвечает за организацию программы наставничества.</w:t>
      </w:r>
    </w:p>
    <w:p w:rsidR="00103DDD" w:rsidRDefault="00103DDD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DDD" w:rsidRDefault="00103DDD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281BD8">
        <w:rPr>
          <w:rFonts w:ascii="Times New Roman" w:hAnsi="Times New Roman" w:cs="Times New Roman"/>
          <w:sz w:val="28"/>
          <w:szCs w:val="28"/>
        </w:rPr>
        <w:t>Целевая модель н</w:t>
      </w:r>
      <w:r w:rsidR="00464CA8">
        <w:rPr>
          <w:rFonts w:ascii="Times New Roman" w:hAnsi="Times New Roman" w:cs="Times New Roman"/>
          <w:sz w:val="28"/>
          <w:szCs w:val="28"/>
        </w:rPr>
        <w:t>аставничества – система условий,</w:t>
      </w:r>
      <w:r w:rsidR="00281BD8">
        <w:rPr>
          <w:rFonts w:ascii="Times New Roman" w:hAnsi="Times New Roman" w:cs="Times New Roman"/>
          <w:sz w:val="28"/>
          <w:szCs w:val="28"/>
        </w:rPr>
        <w:t xml:space="preserve"> ресурсов и процессов, необходимых для реализации программ наставничества в школе.</w:t>
      </w:r>
    </w:p>
    <w:p w:rsidR="00281BD8" w:rsidRDefault="00281BD8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D8" w:rsidRDefault="00281BD8" w:rsidP="00446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D8">
        <w:rPr>
          <w:rFonts w:ascii="Times New Roman" w:hAnsi="Times New Roman" w:cs="Times New Roman"/>
          <w:b/>
          <w:sz w:val="28"/>
          <w:szCs w:val="28"/>
        </w:rPr>
        <w:t>3. Цели и задачи наставничества.</w:t>
      </w:r>
    </w:p>
    <w:p w:rsidR="0030687F" w:rsidRDefault="0030687F" w:rsidP="00446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87F" w:rsidRDefault="0030687F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Целью наставничества в школе является максимально полное раскрытие потенциала личности наставляемого, необходимое для успешной личной профессиональной</w:t>
      </w:r>
      <w:r w:rsidR="00404FAC">
        <w:rPr>
          <w:rFonts w:ascii="Times New Roman" w:hAnsi="Times New Roman" w:cs="Times New Roman"/>
          <w:sz w:val="28"/>
          <w:szCs w:val="28"/>
        </w:rPr>
        <w:t xml:space="preserve">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</w:t>
      </w:r>
      <w:r w:rsidR="001A0BF9">
        <w:rPr>
          <w:rFonts w:ascii="Times New Roman" w:hAnsi="Times New Roman" w:cs="Times New Roman"/>
          <w:sz w:val="28"/>
          <w:szCs w:val="28"/>
        </w:rPr>
        <w:t xml:space="preserve"> работников (далее – педагоги) разных уровней образования и молодых специалистов МБОУ «СШ № 1»</w:t>
      </w:r>
      <w:r w:rsidR="00E01D4A">
        <w:rPr>
          <w:rFonts w:ascii="Times New Roman" w:hAnsi="Times New Roman" w:cs="Times New Roman"/>
          <w:sz w:val="28"/>
          <w:szCs w:val="28"/>
        </w:rPr>
        <w:t>.</w:t>
      </w:r>
    </w:p>
    <w:p w:rsidR="0030687F" w:rsidRDefault="0030687F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7F" w:rsidRDefault="0030687F" w:rsidP="004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35DA6">
        <w:rPr>
          <w:rFonts w:ascii="Times New Roman" w:hAnsi="Times New Roman" w:cs="Times New Roman"/>
          <w:sz w:val="28"/>
          <w:szCs w:val="28"/>
        </w:rPr>
        <w:t xml:space="preserve"> </w:t>
      </w:r>
      <w:r w:rsidR="005057E1">
        <w:rPr>
          <w:rFonts w:ascii="Times New Roman" w:hAnsi="Times New Roman" w:cs="Times New Roman"/>
          <w:sz w:val="28"/>
          <w:szCs w:val="28"/>
        </w:rPr>
        <w:t>Основными задачами школьного наставничества являются:</w:t>
      </w:r>
    </w:p>
    <w:p w:rsidR="005057E1" w:rsidRDefault="00680C0A" w:rsidP="00271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мероприятий дорожной карты внедрения целевой модели;</w:t>
      </w:r>
    </w:p>
    <w:p w:rsidR="00680C0A" w:rsidRDefault="00373754" w:rsidP="00271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программ наставничества;</w:t>
      </w:r>
    </w:p>
    <w:p w:rsidR="00373754" w:rsidRDefault="00373754" w:rsidP="00271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373754" w:rsidRDefault="00DF7752" w:rsidP="00271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инфраструктурное и материально-техническое обеспечение реализации программ наставничества;</w:t>
      </w:r>
    </w:p>
    <w:p w:rsidR="00DF7752" w:rsidRDefault="0068157A" w:rsidP="00271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персонифицированного учета обучающихся, </w:t>
      </w:r>
      <w:r w:rsidR="007E3490">
        <w:rPr>
          <w:rFonts w:ascii="Times New Roman" w:hAnsi="Times New Roman" w:cs="Times New Roman"/>
          <w:sz w:val="28"/>
          <w:szCs w:val="28"/>
        </w:rPr>
        <w:t>молодых специалистов и педагогов, участвующих в программах наставничества;</w:t>
      </w:r>
    </w:p>
    <w:p w:rsidR="007E3490" w:rsidRDefault="00127FB5" w:rsidP="00271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эффективности программ наставничества в школе;</w:t>
      </w:r>
    </w:p>
    <w:p w:rsidR="00127FB5" w:rsidRDefault="00127FB5" w:rsidP="00271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баз данных программ наставничества и лучших практик;</w:t>
      </w:r>
    </w:p>
    <w:p w:rsidR="00127FB5" w:rsidRDefault="00127FB5" w:rsidP="00271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повышения уровня профессионального</w:t>
      </w:r>
      <w:r w:rsidR="00B52D79">
        <w:rPr>
          <w:rFonts w:ascii="Times New Roman" w:hAnsi="Times New Roman" w:cs="Times New Roman"/>
          <w:sz w:val="28"/>
          <w:szCs w:val="28"/>
        </w:rPr>
        <w:t xml:space="preserve">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41143" w:rsidRDefault="00941143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143" w:rsidRDefault="00941143" w:rsidP="00941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143">
        <w:rPr>
          <w:rFonts w:ascii="Times New Roman" w:hAnsi="Times New Roman" w:cs="Times New Roman"/>
          <w:b/>
          <w:sz w:val="28"/>
          <w:szCs w:val="28"/>
        </w:rPr>
        <w:t xml:space="preserve">4. Организационные основы наставничества. </w:t>
      </w:r>
    </w:p>
    <w:p w:rsidR="001723A0" w:rsidRDefault="001723A0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143" w:rsidRDefault="001723A0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Школьное наставничество организуется на основании приказа директора школы.</w:t>
      </w:r>
    </w:p>
    <w:p w:rsidR="00175CCA" w:rsidRDefault="00175CCA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3A0" w:rsidRDefault="001723A0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60F47">
        <w:rPr>
          <w:rFonts w:ascii="Times New Roman" w:hAnsi="Times New Roman" w:cs="Times New Roman"/>
          <w:sz w:val="28"/>
          <w:szCs w:val="28"/>
        </w:rPr>
        <w:t>Руководство деятельностью наставничества осуществляет куратор, заместитель директора школы.</w:t>
      </w:r>
    </w:p>
    <w:p w:rsidR="00175CCA" w:rsidRDefault="00175CCA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F47" w:rsidRDefault="00425B78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Куратор целевой модели наставничества назначается приказом директора школы.</w:t>
      </w:r>
    </w:p>
    <w:p w:rsidR="00175CCA" w:rsidRDefault="00175CCA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B78" w:rsidRDefault="00425B78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F0624">
        <w:rPr>
          <w:rFonts w:ascii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</w:t>
      </w:r>
      <w:r w:rsidR="007C7A38">
        <w:rPr>
          <w:rFonts w:ascii="Times New Roman" w:hAnsi="Times New Roman" w:cs="Times New Roman"/>
          <w:sz w:val="28"/>
          <w:szCs w:val="28"/>
        </w:rPr>
        <w:t>ляемых и базой наставников.</w:t>
      </w:r>
    </w:p>
    <w:p w:rsidR="007C7A38" w:rsidRDefault="007C7A38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38" w:rsidRDefault="007C7A38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22508D">
        <w:rPr>
          <w:rFonts w:ascii="Times New Roman" w:hAnsi="Times New Roman" w:cs="Times New Roman"/>
          <w:sz w:val="28"/>
          <w:szCs w:val="28"/>
        </w:rPr>
        <w:t>Формирование баз наставников и наставляемых осуществляется директором школы, куратором, педагогами, классными руководителями иными лицами школы, располагающими инфрмацией о потребностях педагогов и обучающихся – будущих участников программы.</w:t>
      </w:r>
    </w:p>
    <w:p w:rsidR="008606EF" w:rsidRDefault="008606EF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EF" w:rsidRDefault="008606EF" w:rsidP="00941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Наставляемыми могут быть обучающиеся:</w:t>
      </w:r>
    </w:p>
    <w:p w:rsidR="008606EF" w:rsidRDefault="008606EF" w:rsidP="00860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демонстрирующие неудовлетворительные образовательные результаты;</w:t>
      </w:r>
    </w:p>
    <w:p w:rsidR="008606EF" w:rsidRDefault="008606EF" w:rsidP="00860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8606EF" w:rsidRDefault="008606EF" w:rsidP="00860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попавшие в трудную жизненную ситуацию;</w:t>
      </w:r>
    </w:p>
    <w:p w:rsidR="008606EF" w:rsidRDefault="008606EF" w:rsidP="00860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проблемы с поведением;</w:t>
      </w:r>
    </w:p>
    <w:p w:rsidR="008606EF" w:rsidRDefault="008606EF" w:rsidP="008606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</w:t>
      </w:r>
      <w:r w:rsidR="000A40E5">
        <w:rPr>
          <w:rFonts w:ascii="Times New Roman" w:hAnsi="Times New Roman" w:cs="Times New Roman"/>
          <w:sz w:val="28"/>
          <w:szCs w:val="28"/>
        </w:rPr>
        <w:t>инимающие участие в жизни школы,</w:t>
      </w:r>
      <w:r>
        <w:rPr>
          <w:rFonts w:ascii="Times New Roman" w:hAnsi="Times New Roman" w:cs="Times New Roman"/>
          <w:sz w:val="28"/>
          <w:szCs w:val="28"/>
        </w:rPr>
        <w:t xml:space="preserve"> отстраненные от коллектива</w:t>
      </w:r>
      <w:r w:rsidR="00555519">
        <w:rPr>
          <w:rFonts w:ascii="Times New Roman" w:hAnsi="Times New Roman" w:cs="Times New Roman"/>
          <w:sz w:val="28"/>
          <w:szCs w:val="28"/>
        </w:rPr>
        <w:t>.</w:t>
      </w:r>
    </w:p>
    <w:p w:rsidR="00555519" w:rsidRDefault="00555519" w:rsidP="0055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519" w:rsidRDefault="000A40E5" w:rsidP="0055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4E146A">
        <w:rPr>
          <w:rFonts w:ascii="Times New Roman" w:hAnsi="Times New Roman" w:cs="Times New Roman"/>
          <w:sz w:val="28"/>
          <w:szCs w:val="28"/>
        </w:rPr>
        <w:t>Наставляемыми могут быть педагоги:</w:t>
      </w:r>
    </w:p>
    <w:p w:rsidR="004E146A" w:rsidRDefault="005D3108" w:rsidP="005D31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специалисты;</w:t>
      </w:r>
    </w:p>
    <w:p w:rsidR="005D3108" w:rsidRDefault="005D3108" w:rsidP="005D31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находящиеся в состоянии эмоционального выгорания, хронической усталости;</w:t>
      </w:r>
    </w:p>
    <w:p w:rsidR="005D3108" w:rsidRDefault="00D309AA" w:rsidP="005D31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находящиеся в процессе адаптации на новом месте работы;</w:t>
      </w:r>
    </w:p>
    <w:p w:rsidR="00D309AA" w:rsidRDefault="00D309AA" w:rsidP="005D31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овладеть современными программами, цифровыми навыками, ИКТ компетенциями и т.д.</w:t>
      </w:r>
    </w:p>
    <w:p w:rsidR="00D309AA" w:rsidRDefault="00D309AA" w:rsidP="00D3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9AA" w:rsidRDefault="00D309AA" w:rsidP="00D3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8A5500">
        <w:rPr>
          <w:rFonts w:ascii="Times New Roman" w:hAnsi="Times New Roman" w:cs="Times New Roman"/>
          <w:sz w:val="28"/>
          <w:szCs w:val="28"/>
        </w:rPr>
        <w:t>Наставниками могут быть:</w:t>
      </w:r>
    </w:p>
    <w:p w:rsidR="008A5500" w:rsidRDefault="008A5500" w:rsidP="008A55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8A5500" w:rsidRDefault="002A487E" w:rsidP="008A55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2A487E" w:rsidRDefault="002A487E" w:rsidP="008A55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694E45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>обучающихся – активные участники родительских советов;</w:t>
      </w:r>
    </w:p>
    <w:p w:rsidR="002A487E" w:rsidRDefault="00431D29" w:rsidP="008A55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выпускники, заинтересованные в поддержке своей школы;</w:t>
      </w:r>
    </w:p>
    <w:p w:rsidR="00431D29" w:rsidRDefault="00431D29" w:rsidP="008A550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предприятий, заинтересованные в подготовке будущих кадров;</w:t>
      </w:r>
    </w:p>
    <w:p w:rsidR="00772791" w:rsidRDefault="00772791" w:rsidP="007727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успешные предприниматели или общественные деятели, которые чувствуют потребность передать свой опыт.</w:t>
      </w:r>
    </w:p>
    <w:p w:rsidR="00772791" w:rsidRDefault="00772791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91" w:rsidRDefault="00772791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обучающихся и их родителей (законных представителей).</w:t>
      </w:r>
    </w:p>
    <w:p w:rsidR="00772791" w:rsidRDefault="00772791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91" w:rsidRDefault="00772791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Участие наставника и наставляемых в целевой модели основывается на добровольном согласии.</w:t>
      </w:r>
    </w:p>
    <w:p w:rsidR="00772791" w:rsidRDefault="00772791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91" w:rsidRDefault="00772791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24167F">
        <w:rPr>
          <w:rFonts w:ascii="Times New Roman" w:hAnsi="Times New Roman" w:cs="Times New Roman"/>
          <w:sz w:val="28"/>
          <w:szCs w:val="28"/>
        </w:rPr>
        <w:t>Для участия в прог</w:t>
      </w:r>
      <w:r w:rsidR="004E03D0">
        <w:rPr>
          <w:rFonts w:ascii="Times New Roman" w:hAnsi="Times New Roman" w:cs="Times New Roman"/>
          <w:sz w:val="28"/>
          <w:szCs w:val="28"/>
        </w:rPr>
        <w:t>рамме заполняются согласия на об</w:t>
      </w:r>
      <w:r w:rsidR="0024167F">
        <w:rPr>
          <w:rFonts w:ascii="Times New Roman" w:hAnsi="Times New Roman" w:cs="Times New Roman"/>
          <w:sz w:val="28"/>
          <w:szCs w:val="28"/>
        </w:rPr>
        <w:t xml:space="preserve">работку </w:t>
      </w:r>
      <w:r w:rsidR="00C54998">
        <w:rPr>
          <w:rFonts w:ascii="Times New Roman" w:hAnsi="Times New Roman" w:cs="Times New Roman"/>
          <w:sz w:val="28"/>
          <w:szCs w:val="28"/>
        </w:rPr>
        <w:t>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C54998" w:rsidRDefault="00C54998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998" w:rsidRDefault="00C54998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8C326A">
        <w:rPr>
          <w:rFonts w:ascii="Times New Roman" w:hAnsi="Times New Roman" w:cs="Times New Roman"/>
          <w:sz w:val="28"/>
          <w:szCs w:val="28"/>
        </w:rPr>
        <w:t>Формирование наставнических пар/групп осуществляется после знакомства с программами наставничества.</w:t>
      </w:r>
    </w:p>
    <w:p w:rsidR="008C326A" w:rsidRDefault="008C326A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6A" w:rsidRDefault="008C326A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Формирование наставнических пар/групп осуществляется на добровольной основе.</w:t>
      </w:r>
    </w:p>
    <w:p w:rsidR="008C326A" w:rsidRDefault="008C326A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26A" w:rsidRDefault="008C326A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="00090FDD">
        <w:rPr>
          <w:rFonts w:ascii="Times New Roman" w:hAnsi="Times New Roman" w:cs="Times New Roman"/>
          <w:sz w:val="28"/>
          <w:szCs w:val="28"/>
        </w:rPr>
        <w:t>С наставниками, приглашенными из внешней среды</w:t>
      </w:r>
      <w:r w:rsidR="00D61B5F">
        <w:rPr>
          <w:rFonts w:ascii="Times New Roman" w:hAnsi="Times New Roman" w:cs="Times New Roman"/>
          <w:sz w:val="28"/>
          <w:szCs w:val="28"/>
        </w:rPr>
        <w:t>,</w:t>
      </w:r>
      <w:r w:rsidR="00090FDD">
        <w:rPr>
          <w:rFonts w:ascii="Times New Roman" w:hAnsi="Times New Roman" w:cs="Times New Roman"/>
          <w:sz w:val="28"/>
          <w:szCs w:val="28"/>
        </w:rPr>
        <w:t xml:space="preserve"> составляется договор о сотрудничестве на безвозмездной основе.</w:t>
      </w:r>
    </w:p>
    <w:p w:rsidR="00090FDD" w:rsidRDefault="00090FDD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DD" w:rsidRPr="00090FDD" w:rsidRDefault="00090FDD" w:rsidP="00772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FDD">
        <w:rPr>
          <w:rFonts w:ascii="Times New Roman" w:hAnsi="Times New Roman" w:cs="Times New Roman"/>
          <w:b/>
          <w:sz w:val="28"/>
          <w:szCs w:val="28"/>
        </w:rPr>
        <w:t>5. Реализация целевой модели наставничества.</w:t>
      </w:r>
    </w:p>
    <w:p w:rsidR="00090FDD" w:rsidRDefault="00090FDD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A55" w:rsidRDefault="00767A55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успешной реализации целевой модели наставничества, исходя из образовательных потребностей школы</w:t>
      </w:r>
      <w:r w:rsidR="00383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три формы</w:t>
      </w:r>
      <w:r w:rsidR="00160314">
        <w:rPr>
          <w:rFonts w:ascii="Times New Roman" w:hAnsi="Times New Roman" w:cs="Times New Roman"/>
          <w:sz w:val="28"/>
          <w:szCs w:val="28"/>
        </w:rPr>
        <w:t xml:space="preserve"> наставничества: «Ученик-ученик</w:t>
      </w:r>
      <w:r>
        <w:rPr>
          <w:rFonts w:ascii="Times New Roman" w:hAnsi="Times New Roman" w:cs="Times New Roman"/>
          <w:sz w:val="28"/>
          <w:szCs w:val="28"/>
        </w:rPr>
        <w:t>», «Учитель-учитель», «Учитель-ученик».</w:t>
      </w:r>
    </w:p>
    <w:p w:rsidR="00767A55" w:rsidRDefault="00767A55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A55" w:rsidRDefault="00767A55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961A2">
        <w:rPr>
          <w:rFonts w:ascii="Times New Roman" w:hAnsi="Times New Roman" w:cs="Times New Roman"/>
          <w:sz w:val="28"/>
          <w:szCs w:val="28"/>
        </w:rPr>
        <w:t>Представление программ наставничества в форме «Ученик-ученик</w:t>
      </w:r>
      <w:r w:rsidR="00B519FF">
        <w:rPr>
          <w:rFonts w:ascii="Times New Roman" w:hAnsi="Times New Roman" w:cs="Times New Roman"/>
          <w:sz w:val="28"/>
          <w:szCs w:val="28"/>
        </w:rPr>
        <w:t>», «Учитель-учитель», «Учитель-</w:t>
      </w:r>
      <w:r w:rsidR="009961A2">
        <w:rPr>
          <w:rFonts w:ascii="Times New Roman" w:hAnsi="Times New Roman" w:cs="Times New Roman"/>
          <w:sz w:val="28"/>
          <w:szCs w:val="28"/>
        </w:rPr>
        <w:t>ученик»</w:t>
      </w:r>
      <w:r w:rsidR="002B39F2">
        <w:rPr>
          <w:rFonts w:ascii="Times New Roman" w:hAnsi="Times New Roman" w:cs="Times New Roman"/>
          <w:sz w:val="28"/>
          <w:szCs w:val="28"/>
        </w:rPr>
        <w:t xml:space="preserve"> на ученической конференции, педагогическом совете и родительском совете.</w:t>
      </w:r>
    </w:p>
    <w:p w:rsidR="002B39F2" w:rsidRDefault="002B39F2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9F2" w:rsidRDefault="002B39F2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7D310B">
        <w:rPr>
          <w:rFonts w:ascii="Times New Roman" w:hAnsi="Times New Roman" w:cs="Times New Roman"/>
          <w:sz w:val="28"/>
          <w:szCs w:val="28"/>
        </w:rPr>
        <w:t>Этапы комплекса мероприятий по реализации взаимодействия наставник-наставляемый:</w:t>
      </w:r>
    </w:p>
    <w:p w:rsidR="007D310B" w:rsidRDefault="007D310B" w:rsidP="007D3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первой организационной встречи наставника и наставляемого;</w:t>
      </w:r>
    </w:p>
    <w:p w:rsidR="007D310B" w:rsidRDefault="00FA3D08" w:rsidP="007D3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второй пробной рабочей встречи наставника и наставляемого</w:t>
      </w:r>
      <w:r w:rsidR="00622DC5">
        <w:rPr>
          <w:rFonts w:ascii="Times New Roman" w:hAnsi="Times New Roman" w:cs="Times New Roman"/>
          <w:sz w:val="28"/>
          <w:szCs w:val="28"/>
        </w:rPr>
        <w:t>;</w:t>
      </w:r>
    </w:p>
    <w:p w:rsidR="00622DC5" w:rsidRDefault="00622DC5" w:rsidP="007D3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встречи-планирования рабочего процесса в рамках программы наставничества с наставником и наставляемым;</w:t>
      </w:r>
    </w:p>
    <w:p w:rsidR="00622DC5" w:rsidRDefault="001B119F" w:rsidP="007D3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встречи наставника и наставляемого;</w:t>
      </w:r>
    </w:p>
    <w:p w:rsidR="001B119F" w:rsidRDefault="001B119F" w:rsidP="007D3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заключительной встречи наставника и наставляемого.</w:t>
      </w:r>
    </w:p>
    <w:p w:rsidR="00556CEF" w:rsidRDefault="00556CEF" w:rsidP="0055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CEF" w:rsidRDefault="0039037B" w:rsidP="0055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Реализация целевой модели наставничества осуществляется в течение календарного года.</w:t>
      </w:r>
    </w:p>
    <w:p w:rsidR="0039037B" w:rsidRDefault="0039037B" w:rsidP="0055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37B" w:rsidRDefault="005E0453" w:rsidP="0055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Количество встреч наставник и наставляемый определяют самостоятельно при проведении встречи-планировании.</w:t>
      </w:r>
    </w:p>
    <w:p w:rsidR="005E0453" w:rsidRDefault="005E0453" w:rsidP="0055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453" w:rsidRDefault="005E0453" w:rsidP="00556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7AC">
        <w:rPr>
          <w:rFonts w:ascii="Times New Roman" w:hAnsi="Times New Roman" w:cs="Times New Roman"/>
          <w:b/>
          <w:sz w:val="28"/>
          <w:szCs w:val="28"/>
        </w:rPr>
        <w:t xml:space="preserve">6. Мониторинг и оценка результатов реализации программы </w:t>
      </w:r>
      <w:r w:rsidR="00FF57AC" w:rsidRPr="00FF57AC">
        <w:rPr>
          <w:rFonts w:ascii="Times New Roman" w:hAnsi="Times New Roman" w:cs="Times New Roman"/>
          <w:b/>
          <w:sz w:val="28"/>
          <w:szCs w:val="28"/>
        </w:rPr>
        <w:t>наставничества</w:t>
      </w:r>
      <w:r w:rsidRPr="00FF57AC">
        <w:rPr>
          <w:rFonts w:ascii="Times New Roman" w:hAnsi="Times New Roman" w:cs="Times New Roman"/>
          <w:b/>
          <w:sz w:val="28"/>
          <w:szCs w:val="28"/>
        </w:rPr>
        <w:t>.</w:t>
      </w:r>
    </w:p>
    <w:p w:rsidR="00FF57AC" w:rsidRDefault="00FF57AC" w:rsidP="00556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7AC" w:rsidRDefault="00FF57AC" w:rsidP="0055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F57AC" w:rsidRDefault="00FF57AC" w:rsidP="0055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7AC" w:rsidRDefault="00FF57AC" w:rsidP="0055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Мониторинг программы наставничества состоит из двух основных этапов:</w:t>
      </w:r>
    </w:p>
    <w:p w:rsidR="00FF57AC" w:rsidRDefault="001F12B5" w:rsidP="001F12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реализации программы наставничества;</w:t>
      </w:r>
    </w:p>
    <w:p w:rsidR="001F12B5" w:rsidRDefault="001F12B5" w:rsidP="001F12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1F12B5" w:rsidRDefault="001F12B5" w:rsidP="001F1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2B5" w:rsidRDefault="001F12B5" w:rsidP="001F1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1F12B5" w:rsidRDefault="001F12B5" w:rsidP="001F1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2B5" w:rsidRDefault="001F12B5" w:rsidP="001F1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0F3816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0F3816" w:rsidRDefault="000F3816" w:rsidP="001F1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16" w:rsidRDefault="000F3816" w:rsidP="001F1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ходе проведения мониторинга не выставляются отметки.</w:t>
      </w:r>
    </w:p>
    <w:p w:rsidR="000F3816" w:rsidRDefault="000F3816" w:rsidP="001F1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16" w:rsidRDefault="00251012" w:rsidP="001F1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Обязанности наставника:</w:t>
      </w:r>
    </w:p>
    <w:p w:rsidR="00251012" w:rsidRDefault="00251012" w:rsidP="00251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ведомственных нормативных актов, Устава МБОУ «СШ № 1», определяющих права и обязанности;</w:t>
      </w:r>
    </w:p>
    <w:p w:rsidR="00251012" w:rsidRDefault="00251012" w:rsidP="00251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совместно с наставляемым план наставничества;</w:t>
      </w:r>
    </w:p>
    <w:p w:rsidR="00251012" w:rsidRDefault="00251012" w:rsidP="00251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наставляемому осознать свои сильные и слабые стороны и определить векторы развития;</w:t>
      </w:r>
    </w:p>
    <w:p w:rsidR="00251012" w:rsidRDefault="00701328" w:rsidP="00251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наставнические отношения в условиях доверия, взаимообогащения и открытого диалога;</w:t>
      </w:r>
    </w:p>
    <w:p w:rsidR="00701328" w:rsidRDefault="00221966" w:rsidP="00251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на близкие, достижимые для наставляемого цели, обсуждать с ним долгосрочную перспективу и будущее;</w:t>
      </w:r>
    </w:p>
    <w:p w:rsidR="00221966" w:rsidRDefault="00221966" w:rsidP="00251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свою помощь в достижении целей и желаний наставляемого, указывать на риски и противоречия;</w:t>
      </w:r>
    </w:p>
    <w:p w:rsidR="00221966" w:rsidRDefault="002B5105" w:rsidP="00251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навязывать наставляемому собственное мнение и позицию, стимулировать развитие у наставляемого своего индивидуального видения;</w:t>
      </w:r>
    </w:p>
    <w:p w:rsidR="002B5105" w:rsidRDefault="002B5105" w:rsidP="00251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наставляемому личностную и психологическую поддержку, мотивировать и ободрять его;</w:t>
      </w:r>
    </w:p>
    <w:p w:rsidR="002B5105" w:rsidRDefault="00F26701" w:rsidP="00251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личным примером развивать положительные качества наставляемого, корре</w:t>
      </w:r>
      <w:r w:rsidR="00B65D7D">
        <w:rPr>
          <w:rFonts w:ascii="Times New Roman" w:hAnsi="Times New Roman" w:cs="Times New Roman"/>
          <w:sz w:val="28"/>
          <w:szCs w:val="28"/>
        </w:rPr>
        <w:t>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B65D7D" w:rsidRDefault="00B65D7D" w:rsidP="00251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итоги наставнической программы</w:t>
      </w:r>
      <w:r w:rsidR="0087257D">
        <w:rPr>
          <w:rFonts w:ascii="Times New Roman" w:hAnsi="Times New Roman" w:cs="Times New Roman"/>
          <w:sz w:val="28"/>
          <w:szCs w:val="28"/>
        </w:rPr>
        <w:t xml:space="preserve"> с формированием отчета о проделанной работе с предложениями и выводами.</w:t>
      </w:r>
    </w:p>
    <w:p w:rsidR="008C1DFA" w:rsidRDefault="008C1DFA" w:rsidP="008C1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DFA" w:rsidRPr="008C1DFA" w:rsidRDefault="008C1DFA" w:rsidP="008C1D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FA">
        <w:rPr>
          <w:rFonts w:ascii="Times New Roman" w:hAnsi="Times New Roman" w:cs="Times New Roman"/>
          <w:b/>
          <w:sz w:val="28"/>
          <w:szCs w:val="28"/>
        </w:rPr>
        <w:t>8. Права наставника:</w:t>
      </w:r>
    </w:p>
    <w:p w:rsidR="007D310B" w:rsidRDefault="004163AB" w:rsidP="004163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 школы предложения по </w:t>
      </w:r>
      <w:r w:rsidR="00FA0DA3">
        <w:rPr>
          <w:rFonts w:ascii="Times New Roman" w:hAnsi="Times New Roman" w:cs="Times New Roman"/>
          <w:sz w:val="28"/>
          <w:szCs w:val="28"/>
        </w:rPr>
        <w:t>совершенствованию работы, связанной с наставничеством;</w:t>
      </w:r>
    </w:p>
    <w:p w:rsidR="00FA0DA3" w:rsidRDefault="00AC1D51" w:rsidP="004163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профессиональную честь и достоинство;</w:t>
      </w:r>
    </w:p>
    <w:p w:rsidR="00AC1D51" w:rsidRDefault="00AC1D51" w:rsidP="004163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обучение с использованием федеральных программ;</w:t>
      </w:r>
    </w:p>
    <w:p w:rsidR="00AC1D51" w:rsidRDefault="00AC1D51" w:rsidP="004163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психологическое сопровождение;</w:t>
      </w:r>
    </w:p>
    <w:p w:rsidR="00AC1D51" w:rsidRDefault="00AC1D51" w:rsidP="004163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</w:t>
      </w:r>
      <w:r w:rsidR="00A85A8B">
        <w:rPr>
          <w:rFonts w:ascii="Times New Roman" w:hAnsi="Times New Roman" w:cs="Times New Roman"/>
          <w:sz w:val="28"/>
          <w:szCs w:val="28"/>
        </w:rPr>
        <w:t>.</w:t>
      </w:r>
    </w:p>
    <w:p w:rsidR="00A85A8B" w:rsidRDefault="00A85A8B" w:rsidP="00A8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A8B" w:rsidRDefault="00A85A8B" w:rsidP="00A85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358">
        <w:rPr>
          <w:rFonts w:ascii="Times New Roman" w:hAnsi="Times New Roman" w:cs="Times New Roman"/>
          <w:b/>
          <w:sz w:val="28"/>
          <w:szCs w:val="28"/>
        </w:rPr>
        <w:t>9. Обязанности наставляемого:</w:t>
      </w:r>
    </w:p>
    <w:p w:rsidR="000A4358" w:rsidRDefault="0026720C" w:rsidP="000A43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20C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ведомственных нормативных актов, Устава МБОУ «СШ № 1», определяющих права и обязанности;</w:t>
      </w:r>
    </w:p>
    <w:p w:rsidR="0026720C" w:rsidRDefault="0026720C" w:rsidP="000A43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совместно с наставником план наставничества;</w:t>
      </w:r>
    </w:p>
    <w:p w:rsidR="0026720C" w:rsidRDefault="0026720C" w:rsidP="000A43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этапы реализации программы наставничества.</w:t>
      </w:r>
    </w:p>
    <w:p w:rsidR="0026720C" w:rsidRDefault="0026720C" w:rsidP="0026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20C" w:rsidRDefault="0026720C" w:rsidP="00267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96">
        <w:rPr>
          <w:rFonts w:ascii="Times New Roman" w:hAnsi="Times New Roman" w:cs="Times New Roman"/>
          <w:b/>
          <w:sz w:val="28"/>
          <w:szCs w:val="28"/>
        </w:rPr>
        <w:t>10. Права наставляемого:</w:t>
      </w:r>
    </w:p>
    <w:p w:rsidR="00DA5B96" w:rsidRDefault="006B1A44" w:rsidP="006B1A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44">
        <w:rPr>
          <w:rFonts w:ascii="Times New Roman" w:hAnsi="Times New Roman" w:cs="Times New Roman"/>
          <w:sz w:val="28"/>
          <w:szCs w:val="28"/>
        </w:rPr>
        <w:t>вносить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школы предложения по совершенствованию работы, связанной с наставничеством;</w:t>
      </w:r>
    </w:p>
    <w:p w:rsidR="006B1A44" w:rsidRDefault="006B1A44" w:rsidP="006B1A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самому наставника из предложенных кандидатур;</w:t>
      </w:r>
    </w:p>
    <w:p w:rsidR="006B1A44" w:rsidRDefault="006B1A44" w:rsidP="006B1A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рассчитывать на оказание психологического сопровождения;</w:t>
      </w:r>
    </w:p>
    <w:p w:rsidR="006B1A44" w:rsidRDefault="006B1A44" w:rsidP="006B1A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наставничества;</w:t>
      </w:r>
    </w:p>
    <w:p w:rsidR="006B1A44" w:rsidRDefault="006B1A44" w:rsidP="006B1A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свои интересы самостоятельно и(или) через представителя.</w:t>
      </w:r>
    </w:p>
    <w:p w:rsidR="006B1A44" w:rsidRDefault="006B1A44" w:rsidP="006B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A44" w:rsidRDefault="005725D1" w:rsidP="006B1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5D1">
        <w:rPr>
          <w:rFonts w:ascii="Times New Roman" w:hAnsi="Times New Roman" w:cs="Times New Roman"/>
          <w:b/>
          <w:sz w:val="28"/>
          <w:szCs w:val="28"/>
        </w:rPr>
        <w:t>11. Механизмы мотивации и поощрения наставников.</w:t>
      </w:r>
    </w:p>
    <w:p w:rsidR="005725D1" w:rsidRDefault="005725D1" w:rsidP="006B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5D1" w:rsidRDefault="005725D1" w:rsidP="006B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5725D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по популяризации роли наставника:</w:t>
      </w:r>
    </w:p>
    <w:p w:rsidR="005725D1" w:rsidRDefault="005725D1" w:rsidP="005725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уровне;</w:t>
      </w:r>
    </w:p>
    <w:p w:rsidR="005725D1" w:rsidRDefault="0000445A" w:rsidP="005725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уровнях;</w:t>
      </w:r>
    </w:p>
    <w:p w:rsidR="0000445A" w:rsidRDefault="009148EF" w:rsidP="005725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школьного конкурса «Наставник года»</w:t>
      </w:r>
      <w:r w:rsidR="006A319A">
        <w:rPr>
          <w:rFonts w:ascii="Times New Roman" w:hAnsi="Times New Roman" w:cs="Times New Roman"/>
          <w:sz w:val="28"/>
          <w:szCs w:val="28"/>
        </w:rPr>
        <w:t>, «Лучшая пара»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8EF" w:rsidRDefault="00971B99" w:rsidP="005725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школьной грамотой «Лучший наставник»</w:t>
      </w:r>
      <w:r w:rsidR="00302165">
        <w:rPr>
          <w:rFonts w:ascii="Times New Roman" w:hAnsi="Times New Roman" w:cs="Times New Roman"/>
          <w:sz w:val="28"/>
          <w:szCs w:val="28"/>
        </w:rPr>
        <w:t>;</w:t>
      </w:r>
    </w:p>
    <w:p w:rsidR="00A85A8B" w:rsidRDefault="00302165" w:rsidP="00A85A8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благодарственные письма родителям (законным представителям) наставников из числа обучающихся</w:t>
      </w:r>
      <w:r w:rsidR="001833F3">
        <w:rPr>
          <w:rFonts w:ascii="Times New Roman" w:hAnsi="Times New Roman" w:cs="Times New Roman"/>
          <w:sz w:val="28"/>
          <w:szCs w:val="28"/>
        </w:rPr>
        <w:t>.</w:t>
      </w:r>
    </w:p>
    <w:p w:rsidR="001833F3" w:rsidRDefault="001833F3" w:rsidP="00183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AF6" w:rsidRDefault="00871AF6" w:rsidP="00183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AF6" w:rsidRDefault="00871AF6" w:rsidP="00183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AF6" w:rsidRDefault="00871AF6" w:rsidP="00183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3F3" w:rsidRPr="00FD32A9" w:rsidRDefault="001833F3" w:rsidP="00183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2A9">
        <w:rPr>
          <w:rFonts w:ascii="Times New Roman" w:hAnsi="Times New Roman" w:cs="Times New Roman"/>
          <w:b/>
          <w:sz w:val="28"/>
          <w:szCs w:val="28"/>
        </w:rPr>
        <w:t>12. Документы</w:t>
      </w:r>
      <w:r w:rsidR="0081353E" w:rsidRPr="00FD32A9">
        <w:rPr>
          <w:rFonts w:ascii="Times New Roman" w:hAnsi="Times New Roman" w:cs="Times New Roman"/>
          <w:b/>
          <w:sz w:val="28"/>
          <w:szCs w:val="28"/>
        </w:rPr>
        <w:t>, регламентирующие наставничество.</w:t>
      </w:r>
    </w:p>
    <w:p w:rsidR="0081353E" w:rsidRDefault="0081353E" w:rsidP="00183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70" w:rsidRPr="00D00370" w:rsidRDefault="00FD32A9" w:rsidP="00D0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документам, регламентирующим наставничество, относятся:</w:t>
      </w:r>
      <w:bookmarkStart w:id="0" w:name="_GoBack"/>
      <w:bookmarkEnd w:id="0"/>
    </w:p>
    <w:p w:rsidR="00FD32A9" w:rsidRDefault="00FD32A9" w:rsidP="00FD32A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директора школы о внедрении целевой модели наставничества;</w:t>
      </w:r>
    </w:p>
    <w:p w:rsidR="00FD32A9" w:rsidRDefault="00FD32A9" w:rsidP="00FD32A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внедрения целевой модели наставничества в МБОУ «СШ № 1»</w:t>
      </w:r>
      <w:r w:rsidR="00D00370">
        <w:rPr>
          <w:rFonts w:ascii="Times New Roman" w:hAnsi="Times New Roman" w:cs="Times New Roman"/>
          <w:sz w:val="28"/>
          <w:szCs w:val="28"/>
        </w:rPr>
        <w:t>;</w:t>
      </w:r>
    </w:p>
    <w:p w:rsidR="00D00370" w:rsidRPr="00D00370" w:rsidRDefault="00D00370" w:rsidP="00D0037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наставничестве в МБОУ «СШ № 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10B" w:rsidRPr="00772791" w:rsidRDefault="007D310B" w:rsidP="00772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310B" w:rsidRPr="00772791" w:rsidSect="00EA3D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3CA5"/>
    <w:multiLevelType w:val="hybridMultilevel"/>
    <w:tmpl w:val="7E0C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3D5F"/>
    <w:multiLevelType w:val="hybridMultilevel"/>
    <w:tmpl w:val="33DA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6151"/>
    <w:multiLevelType w:val="hybridMultilevel"/>
    <w:tmpl w:val="5C6E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8F5"/>
    <w:multiLevelType w:val="hybridMultilevel"/>
    <w:tmpl w:val="9E04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78E8"/>
    <w:multiLevelType w:val="hybridMultilevel"/>
    <w:tmpl w:val="5AAA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B2352"/>
    <w:multiLevelType w:val="hybridMultilevel"/>
    <w:tmpl w:val="57C0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C6653"/>
    <w:multiLevelType w:val="hybridMultilevel"/>
    <w:tmpl w:val="ACA0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B5DB1"/>
    <w:multiLevelType w:val="hybridMultilevel"/>
    <w:tmpl w:val="42FE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C2CD5"/>
    <w:multiLevelType w:val="hybridMultilevel"/>
    <w:tmpl w:val="2348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B3518"/>
    <w:multiLevelType w:val="hybridMultilevel"/>
    <w:tmpl w:val="0F36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141C4"/>
    <w:multiLevelType w:val="hybridMultilevel"/>
    <w:tmpl w:val="A0D4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E7E29"/>
    <w:multiLevelType w:val="hybridMultilevel"/>
    <w:tmpl w:val="64B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EC"/>
    <w:rsid w:val="000005B4"/>
    <w:rsid w:val="000007C0"/>
    <w:rsid w:val="00000C1E"/>
    <w:rsid w:val="00000D67"/>
    <w:rsid w:val="00001629"/>
    <w:rsid w:val="00001BA1"/>
    <w:rsid w:val="00001E5E"/>
    <w:rsid w:val="000022CC"/>
    <w:rsid w:val="00002545"/>
    <w:rsid w:val="00002D85"/>
    <w:rsid w:val="00002F44"/>
    <w:rsid w:val="0000323F"/>
    <w:rsid w:val="00003688"/>
    <w:rsid w:val="000037E7"/>
    <w:rsid w:val="000039B0"/>
    <w:rsid w:val="0000445A"/>
    <w:rsid w:val="000048BF"/>
    <w:rsid w:val="0000556C"/>
    <w:rsid w:val="00005DD0"/>
    <w:rsid w:val="00006196"/>
    <w:rsid w:val="00006453"/>
    <w:rsid w:val="000075BB"/>
    <w:rsid w:val="00007666"/>
    <w:rsid w:val="000079AF"/>
    <w:rsid w:val="00007F5E"/>
    <w:rsid w:val="000107B9"/>
    <w:rsid w:val="00010E22"/>
    <w:rsid w:val="0001182C"/>
    <w:rsid w:val="00011BE7"/>
    <w:rsid w:val="0001289B"/>
    <w:rsid w:val="000128BC"/>
    <w:rsid w:val="00012ABC"/>
    <w:rsid w:val="000132F8"/>
    <w:rsid w:val="000134DE"/>
    <w:rsid w:val="0001381D"/>
    <w:rsid w:val="00013956"/>
    <w:rsid w:val="00013F56"/>
    <w:rsid w:val="0001413E"/>
    <w:rsid w:val="0001425C"/>
    <w:rsid w:val="0001429D"/>
    <w:rsid w:val="0001492F"/>
    <w:rsid w:val="00014C0D"/>
    <w:rsid w:val="00015DCF"/>
    <w:rsid w:val="0001625E"/>
    <w:rsid w:val="000162C1"/>
    <w:rsid w:val="0001631E"/>
    <w:rsid w:val="0001698C"/>
    <w:rsid w:val="00016B6D"/>
    <w:rsid w:val="00016F73"/>
    <w:rsid w:val="00016FE9"/>
    <w:rsid w:val="000177AD"/>
    <w:rsid w:val="000201D6"/>
    <w:rsid w:val="0002062A"/>
    <w:rsid w:val="00020A84"/>
    <w:rsid w:val="00020AE0"/>
    <w:rsid w:val="00021227"/>
    <w:rsid w:val="000212D7"/>
    <w:rsid w:val="000217CF"/>
    <w:rsid w:val="000219A6"/>
    <w:rsid w:val="000221FC"/>
    <w:rsid w:val="00022825"/>
    <w:rsid w:val="00023AA8"/>
    <w:rsid w:val="00023BB5"/>
    <w:rsid w:val="00023CA2"/>
    <w:rsid w:val="00023DAE"/>
    <w:rsid w:val="000246C7"/>
    <w:rsid w:val="000247F8"/>
    <w:rsid w:val="0002497D"/>
    <w:rsid w:val="00024B6B"/>
    <w:rsid w:val="00024C4D"/>
    <w:rsid w:val="00024CE5"/>
    <w:rsid w:val="00024DBE"/>
    <w:rsid w:val="00025AEB"/>
    <w:rsid w:val="000261BA"/>
    <w:rsid w:val="00027401"/>
    <w:rsid w:val="0002742D"/>
    <w:rsid w:val="000301DC"/>
    <w:rsid w:val="0003022F"/>
    <w:rsid w:val="0003055F"/>
    <w:rsid w:val="00030B6A"/>
    <w:rsid w:val="00030CFA"/>
    <w:rsid w:val="00031226"/>
    <w:rsid w:val="0003128F"/>
    <w:rsid w:val="00031DCC"/>
    <w:rsid w:val="0003239F"/>
    <w:rsid w:val="00032842"/>
    <w:rsid w:val="00032A89"/>
    <w:rsid w:val="00032DE2"/>
    <w:rsid w:val="00033CA1"/>
    <w:rsid w:val="00034169"/>
    <w:rsid w:val="00034541"/>
    <w:rsid w:val="00034A54"/>
    <w:rsid w:val="00034A60"/>
    <w:rsid w:val="00034C95"/>
    <w:rsid w:val="000350F3"/>
    <w:rsid w:val="000351BE"/>
    <w:rsid w:val="00035640"/>
    <w:rsid w:val="00035C4F"/>
    <w:rsid w:val="00035E21"/>
    <w:rsid w:val="00035E35"/>
    <w:rsid w:val="00035F04"/>
    <w:rsid w:val="000361C4"/>
    <w:rsid w:val="00036C5D"/>
    <w:rsid w:val="000373BD"/>
    <w:rsid w:val="0004001E"/>
    <w:rsid w:val="00041ADE"/>
    <w:rsid w:val="00041DF0"/>
    <w:rsid w:val="000424A3"/>
    <w:rsid w:val="00042B6B"/>
    <w:rsid w:val="00043337"/>
    <w:rsid w:val="0004400D"/>
    <w:rsid w:val="0004409A"/>
    <w:rsid w:val="00044404"/>
    <w:rsid w:val="0004471F"/>
    <w:rsid w:val="0004487D"/>
    <w:rsid w:val="000451F6"/>
    <w:rsid w:val="000454DF"/>
    <w:rsid w:val="00045529"/>
    <w:rsid w:val="00045631"/>
    <w:rsid w:val="0004565A"/>
    <w:rsid w:val="0004577E"/>
    <w:rsid w:val="000463FB"/>
    <w:rsid w:val="0004658E"/>
    <w:rsid w:val="000467BA"/>
    <w:rsid w:val="00046946"/>
    <w:rsid w:val="00046AC9"/>
    <w:rsid w:val="00046D13"/>
    <w:rsid w:val="00047765"/>
    <w:rsid w:val="000500E7"/>
    <w:rsid w:val="000504C6"/>
    <w:rsid w:val="000506C1"/>
    <w:rsid w:val="000506EA"/>
    <w:rsid w:val="000520B8"/>
    <w:rsid w:val="000521C5"/>
    <w:rsid w:val="00052A0B"/>
    <w:rsid w:val="0005301D"/>
    <w:rsid w:val="0005326F"/>
    <w:rsid w:val="00053B8C"/>
    <w:rsid w:val="000542F5"/>
    <w:rsid w:val="00054593"/>
    <w:rsid w:val="00054740"/>
    <w:rsid w:val="000549B8"/>
    <w:rsid w:val="000557DB"/>
    <w:rsid w:val="00055AC1"/>
    <w:rsid w:val="00056589"/>
    <w:rsid w:val="00056603"/>
    <w:rsid w:val="00056EC4"/>
    <w:rsid w:val="00057D51"/>
    <w:rsid w:val="00060ACB"/>
    <w:rsid w:val="0006104A"/>
    <w:rsid w:val="00061077"/>
    <w:rsid w:val="00061143"/>
    <w:rsid w:val="000612B9"/>
    <w:rsid w:val="00061C83"/>
    <w:rsid w:val="00061E92"/>
    <w:rsid w:val="00061FAD"/>
    <w:rsid w:val="00062184"/>
    <w:rsid w:val="0006259C"/>
    <w:rsid w:val="00062667"/>
    <w:rsid w:val="00063273"/>
    <w:rsid w:val="0006403F"/>
    <w:rsid w:val="00064370"/>
    <w:rsid w:val="000647E3"/>
    <w:rsid w:val="00064D5D"/>
    <w:rsid w:val="0006501E"/>
    <w:rsid w:val="00066AAE"/>
    <w:rsid w:val="00067306"/>
    <w:rsid w:val="00067695"/>
    <w:rsid w:val="0006776A"/>
    <w:rsid w:val="000679E1"/>
    <w:rsid w:val="00067A39"/>
    <w:rsid w:val="00067A6F"/>
    <w:rsid w:val="00067CD7"/>
    <w:rsid w:val="000703FB"/>
    <w:rsid w:val="000704C6"/>
    <w:rsid w:val="00071410"/>
    <w:rsid w:val="00071A2E"/>
    <w:rsid w:val="00071E55"/>
    <w:rsid w:val="00072527"/>
    <w:rsid w:val="0007320F"/>
    <w:rsid w:val="00073916"/>
    <w:rsid w:val="000740EC"/>
    <w:rsid w:val="00074431"/>
    <w:rsid w:val="0007444D"/>
    <w:rsid w:val="000749F8"/>
    <w:rsid w:val="00074A15"/>
    <w:rsid w:val="00074A62"/>
    <w:rsid w:val="000757FE"/>
    <w:rsid w:val="00075C30"/>
    <w:rsid w:val="00076422"/>
    <w:rsid w:val="00076700"/>
    <w:rsid w:val="00076F6A"/>
    <w:rsid w:val="0007775D"/>
    <w:rsid w:val="000777C4"/>
    <w:rsid w:val="0007794C"/>
    <w:rsid w:val="00077A72"/>
    <w:rsid w:val="00077F06"/>
    <w:rsid w:val="000801A9"/>
    <w:rsid w:val="00080486"/>
    <w:rsid w:val="00080B58"/>
    <w:rsid w:val="00080BD1"/>
    <w:rsid w:val="00080EC0"/>
    <w:rsid w:val="00080ED9"/>
    <w:rsid w:val="0008117F"/>
    <w:rsid w:val="000817B7"/>
    <w:rsid w:val="000839C0"/>
    <w:rsid w:val="00083BB1"/>
    <w:rsid w:val="000843A8"/>
    <w:rsid w:val="000847D7"/>
    <w:rsid w:val="000848A3"/>
    <w:rsid w:val="000850CA"/>
    <w:rsid w:val="00085122"/>
    <w:rsid w:val="0008521C"/>
    <w:rsid w:val="00085610"/>
    <w:rsid w:val="0008584E"/>
    <w:rsid w:val="000866A3"/>
    <w:rsid w:val="00086D8D"/>
    <w:rsid w:val="00086E16"/>
    <w:rsid w:val="00087826"/>
    <w:rsid w:val="00087B3A"/>
    <w:rsid w:val="00087B84"/>
    <w:rsid w:val="00090FDD"/>
    <w:rsid w:val="00091496"/>
    <w:rsid w:val="00091EFC"/>
    <w:rsid w:val="00092B7C"/>
    <w:rsid w:val="000930EE"/>
    <w:rsid w:val="00093843"/>
    <w:rsid w:val="000938D6"/>
    <w:rsid w:val="00093AFF"/>
    <w:rsid w:val="00093B5C"/>
    <w:rsid w:val="00093EBD"/>
    <w:rsid w:val="0009413C"/>
    <w:rsid w:val="00094243"/>
    <w:rsid w:val="00094270"/>
    <w:rsid w:val="000947D2"/>
    <w:rsid w:val="00094C9E"/>
    <w:rsid w:val="00094F22"/>
    <w:rsid w:val="0009515F"/>
    <w:rsid w:val="000953E1"/>
    <w:rsid w:val="000956E4"/>
    <w:rsid w:val="00095779"/>
    <w:rsid w:val="00096FF3"/>
    <w:rsid w:val="0009755D"/>
    <w:rsid w:val="00097995"/>
    <w:rsid w:val="00097ACC"/>
    <w:rsid w:val="00097C3C"/>
    <w:rsid w:val="00097CCC"/>
    <w:rsid w:val="000A014E"/>
    <w:rsid w:val="000A0459"/>
    <w:rsid w:val="000A0CAD"/>
    <w:rsid w:val="000A1036"/>
    <w:rsid w:val="000A2175"/>
    <w:rsid w:val="000A2638"/>
    <w:rsid w:val="000A2814"/>
    <w:rsid w:val="000A2C03"/>
    <w:rsid w:val="000A31EC"/>
    <w:rsid w:val="000A36CE"/>
    <w:rsid w:val="000A378A"/>
    <w:rsid w:val="000A40E5"/>
    <w:rsid w:val="000A4358"/>
    <w:rsid w:val="000A4772"/>
    <w:rsid w:val="000A4D02"/>
    <w:rsid w:val="000A57FD"/>
    <w:rsid w:val="000A59C9"/>
    <w:rsid w:val="000A5FBD"/>
    <w:rsid w:val="000A60DD"/>
    <w:rsid w:val="000A63FB"/>
    <w:rsid w:val="000A6B32"/>
    <w:rsid w:val="000A7692"/>
    <w:rsid w:val="000A7C90"/>
    <w:rsid w:val="000B02BA"/>
    <w:rsid w:val="000B09E1"/>
    <w:rsid w:val="000B1175"/>
    <w:rsid w:val="000B11F5"/>
    <w:rsid w:val="000B120F"/>
    <w:rsid w:val="000B12E7"/>
    <w:rsid w:val="000B25F9"/>
    <w:rsid w:val="000B2A42"/>
    <w:rsid w:val="000B2EC8"/>
    <w:rsid w:val="000B34EB"/>
    <w:rsid w:val="000B36DB"/>
    <w:rsid w:val="000B37C3"/>
    <w:rsid w:val="000B3F65"/>
    <w:rsid w:val="000B40AF"/>
    <w:rsid w:val="000B41DA"/>
    <w:rsid w:val="000B44DD"/>
    <w:rsid w:val="000B45A7"/>
    <w:rsid w:val="000B4B90"/>
    <w:rsid w:val="000B54BB"/>
    <w:rsid w:val="000B5AEB"/>
    <w:rsid w:val="000B5B37"/>
    <w:rsid w:val="000B619B"/>
    <w:rsid w:val="000B6468"/>
    <w:rsid w:val="000B6902"/>
    <w:rsid w:val="000B6C38"/>
    <w:rsid w:val="000C034D"/>
    <w:rsid w:val="000C03F0"/>
    <w:rsid w:val="000C06C6"/>
    <w:rsid w:val="000C164A"/>
    <w:rsid w:val="000C189D"/>
    <w:rsid w:val="000C1CB2"/>
    <w:rsid w:val="000C22B4"/>
    <w:rsid w:val="000C2377"/>
    <w:rsid w:val="000C27AE"/>
    <w:rsid w:val="000C32A1"/>
    <w:rsid w:val="000C3419"/>
    <w:rsid w:val="000C391A"/>
    <w:rsid w:val="000C3ACB"/>
    <w:rsid w:val="000C3C43"/>
    <w:rsid w:val="000C4381"/>
    <w:rsid w:val="000C4425"/>
    <w:rsid w:val="000C44CC"/>
    <w:rsid w:val="000C46CE"/>
    <w:rsid w:val="000C49B6"/>
    <w:rsid w:val="000C4D2A"/>
    <w:rsid w:val="000C4D7B"/>
    <w:rsid w:val="000C5481"/>
    <w:rsid w:val="000C5A8E"/>
    <w:rsid w:val="000C5CB6"/>
    <w:rsid w:val="000C6D7E"/>
    <w:rsid w:val="000C6DB4"/>
    <w:rsid w:val="000C704A"/>
    <w:rsid w:val="000C724F"/>
    <w:rsid w:val="000C7416"/>
    <w:rsid w:val="000C751C"/>
    <w:rsid w:val="000C7F9B"/>
    <w:rsid w:val="000D03AE"/>
    <w:rsid w:val="000D04AA"/>
    <w:rsid w:val="000D0EA5"/>
    <w:rsid w:val="000D12C0"/>
    <w:rsid w:val="000D1330"/>
    <w:rsid w:val="000D2CFA"/>
    <w:rsid w:val="000D456A"/>
    <w:rsid w:val="000D4577"/>
    <w:rsid w:val="000D4595"/>
    <w:rsid w:val="000D490D"/>
    <w:rsid w:val="000D4DFE"/>
    <w:rsid w:val="000D5332"/>
    <w:rsid w:val="000D5795"/>
    <w:rsid w:val="000D5FB9"/>
    <w:rsid w:val="000D6287"/>
    <w:rsid w:val="000D6615"/>
    <w:rsid w:val="000D6909"/>
    <w:rsid w:val="000D6BCD"/>
    <w:rsid w:val="000D6DEC"/>
    <w:rsid w:val="000D73A3"/>
    <w:rsid w:val="000D73D6"/>
    <w:rsid w:val="000D781B"/>
    <w:rsid w:val="000D7A36"/>
    <w:rsid w:val="000E08CC"/>
    <w:rsid w:val="000E0ACD"/>
    <w:rsid w:val="000E0B23"/>
    <w:rsid w:val="000E0DFD"/>
    <w:rsid w:val="000E1723"/>
    <w:rsid w:val="000E1EB6"/>
    <w:rsid w:val="000E1F11"/>
    <w:rsid w:val="000E2436"/>
    <w:rsid w:val="000E274B"/>
    <w:rsid w:val="000E29C4"/>
    <w:rsid w:val="000E3072"/>
    <w:rsid w:val="000E3C1E"/>
    <w:rsid w:val="000E3D56"/>
    <w:rsid w:val="000E3E9A"/>
    <w:rsid w:val="000E4846"/>
    <w:rsid w:val="000E5E21"/>
    <w:rsid w:val="000E6014"/>
    <w:rsid w:val="000E6F74"/>
    <w:rsid w:val="000E6F7D"/>
    <w:rsid w:val="000E6FE4"/>
    <w:rsid w:val="000E752E"/>
    <w:rsid w:val="000E7F71"/>
    <w:rsid w:val="000F066A"/>
    <w:rsid w:val="000F0FD7"/>
    <w:rsid w:val="000F11A2"/>
    <w:rsid w:val="000F1628"/>
    <w:rsid w:val="000F16A5"/>
    <w:rsid w:val="000F1D3F"/>
    <w:rsid w:val="000F2304"/>
    <w:rsid w:val="000F2631"/>
    <w:rsid w:val="000F28CB"/>
    <w:rsid w:val="000F2CF7"/>
    <w:rsid w:val="000F35AB"/>
    <w:rsid w:val="000F3816"/>
    <w:rsid w:val="000F3A75"/>
    <w:rsid w:val="000F3A82"/>
    <w:rsid w:val="000F3E8D"/>
    <w:rsid w:val="000F3F24"/>
    <w:rsid w:val="000F4173"/>
    <w:rsid w:val="000F4809"/>
    <w:rsid w:val="000F513B"/>
    <w:rsid w:val="000F52E8"/>
    <w:rsid w:val="000F5408"/>
    <w:rsid w:val="000F5487"/>
    <w:rsid w:val="000F5902"/>
    <w:rsid w:val="000F59D8"/>
    <w:rsid w:val="000F62F2"/>
    <w:rsid w:val="000F6D46"/>
    <w:rsid w:val="000F716B"/>
    <w:rsid w:val="000F719F"/>
    <w:rsid w:val="000F757B"/>
    <w:rsid w:val="0010009F"/>
    <w:rsid w:val="0010098E"/>
    <w:rsid w:val="00101398"/>
    <w:rsid w:val="0010140A"/>
    <w:rsid w:val="00101C99"/>
    <w:rsid w:val="001026CE"/>
    <w:rsid w:val="00102917"/>
    <w:rsid w:val="00102D04"/>
    <w:rsid w:val="001036CD"/>
    <w:rsid w:val="00103D39"/>
    <w:rsid w:val="00103DDD"/>
    <w:rsid w:val="00104157"/>
    <w:rsid w:val="00104765"/>
    <w:rsid w:val="001055A8"/>
    <w:rsid w:val="00105718"/>
    <w:rsid w:val="00105D7F"/>
    <w:rsid w:val="00105DA0"/>
    <w:rsid w:val="001063A4"/>
    <w:rsid w:val="00107545"/>
    <w:rsid w:val="001076C0"/>
    <w:rsid w:val="00107D91"/>
    <w:rsid w:val="00110424"/>
    <w:rsid w:val="00110FBC"/>
    <w:rsid w:val="00110FBF"/>
    <w:rsid w:val="00111573"/>
    <w:rsid w:val="00111B69"/>
    <w:rsid w:val="00111B7E"/>
    <w:rsid w:val="00112176"/>
    <w:rsid w:val="00112BED"/>
    <w:rsid w:val="00112D6A"/>
    <w:rsid w:val="0011326C"/>
    <w:rsid w:val="0011362F"/>
    <w:rsid w:val="001136BE"/>
    <w:rsid w:val="0011383E"/>
    <w:rsid w:val="00113B90"/>
    <w:rsid w:val="001141EB"/>
    <w:rsid w:val="00114E4E"/>
    <w:rsid w:val="00114F8E"/>
    <w:rsid w:val="001151F2"/>
    <w:rsid w:val="00116496"/>
    <w:rsid w:val="00116CDC"/>
    <w:rsid w:val="00117338"/>
    <w:rsid w:val="00117540"/>
    <w:rsid w:val="0011761F"/>
    <w:rsid w:val="00117E1A"/>
    <w:rsid w:val="00117F26"/>
    <w:rsid w:val="001203E9"/>
    <w:rsid w:val="00120EA3"/>
    <w:rsid w:val="00120EBF"/>
    <w:rsid w:val="00121A6C"/>
    <w:rsid w:val="00121D7C"/>
    <w:rsid w:val="00122AB6"/>
    <w:rsid w:val="00122FED"/>
    <w:rsid w:val="001233D1"/>
    <w:rsid w:val="00123613"/>
    <w:rsid w:val="00123838"/>
    <w:rsid w:val="00123863"/>
    <w:rsid w:val="001239CB"/>
    <w:rsid w:val="00123CDA"/>
    <w:rsid w:val="00123DD1"/>
    <w:rsid w:val="00123F66"/>
    <w:rsid w:val="00124685"/>
    <w:rsid w:val="00125153"/>
    <w:rsid w:val="001251AC"/>
    <w:rsid w:val="001251B5"/>
    <w:rsid w:val="00125439"/>
    <w:rsid w:val="00125583"/>
    <w:rsid w:val="00125CB1"/>
    <w:rsid w:val="00126179"/>
    <w:rsid w:val="00126DC2"/>
    <w:rsid w:val="00126EA9"/>
    <w:rsid w:val="001270C8"/>
    <w:rsid w:val="00127221"/>
    <w:rsid w:val="00127FB5"/>
    <w:rsid w:val="0013003C"/>
    <w:rsid w:val="001305D8"/>
    <w:rsid w:val="0013162D"/>
    <w:rsid w:val="00131C7E"/>
    <w:rsid w:val="001332A3"/>
    <w:rsid w:val="00133B71"/>
    <w:rsid w:val="0013412D"/>
    <w:rsid w:val="001342E8"/>
    <w:rsid w:val="00134412"/>
    <w:rsid w:val="0013463C"/>
    <w:rsid w:val="00135195"/>
    <w:rsid w:val="001351D4"/>
    <w:rsid w:val="00135317"/>
    <w:rsid w:val="001353B3"/>
    <w:rsid w:val="00135583"/>
    <w:rsid w:val="00135E46"/>
    <w:rsid w:val="0013678B"/>
    <w:rsid w:val="00136C3A"/>
    <w:rsid w:val="0013792E"/>
    <w:rsid w:val="00137D45"/>
    <w:rsid w:val="00140615"/>
    <w:rsid w:val="00140F05"/>
    <w:rsid w:val="0014134F"/>
    <w:rsid w:val="00141808"/>
    <w:rsid w:val="001418D3"/>
    <w:rsid w:val="00141B1D"/>
    <w:rsid w:val="0014241A"/>
    <w:rsid w:val="00142670"/>
    <w:rsid w:val="00142765"/>
    <w:rsid w:val="001429E5"/>
    <w:rsid w:val="00142C1E"/>
    <w:rsid w:val="001434BC"/>
    <w:rsid w:val="001435EC"/>
    <w:rsid w:val="001435FD"/>
    <w:rsid w:val="00143A17"/>
    <w:rsid w:val="00143E46"/>
    <w:rsid w:val="00144215"/>
    <w:rsid w:val="001445EE"/>
    <w:rsid w:val="00144A79"/>
    <w:rsid w:val="00144E32"/>
    <w:rsid w:val="00144F49"/>
    <w:rsid w:val="00145353"/>
    <w:rsid w:val="001455D3"/>
    <w:rsid w:val="0014578D"/>
    <w:rsid w:val="0014619F"/>
    <w:rsid w:val="00146609"/>
    <w:rsid w:val="00146C18"/>
    <w:rsid w:val="00146C22"/>
    <w:rsid w:val="00147588"/>
    <w:rsid w:val="00147591"/>
    <w:rsid w:val="00150286"/>
    <w:rsid w:val="00150E44"/>
    <w:rsid w:val="00150F2F"/>
    <w:rsid w:val="00151E3F"/>
    <w:rsid w:val="00153189"/>
    <w:rsid w:val="0015323D"/>
    <w:rsid w:val="00153E55"/>
    <w:rsid w:val="001544A0"/>
    <w:rsid w:val="00154AC7"/>
    <w:rsid w:val="00155BD2"/>
    <w:rsid w:val="001571FB"/>
    <w:rsid w:val="00157B3E"/>
    <w:rsid w:val="00160314"/>
    <w:rsid w:val="001605AB"/>
    <w:rsid w:val="00160900"/>
    <w:rsid w:val="00160A66"/>
    <w:rsid w:val="00160AC0"/>
    <w:rsid w:val="00161225"/>
    <w:rsid w:val="00161F0C"/>
    <w:rsid w:val="00161F37"/>
    <w:rsid w:val="001623D6"/>
    <w:rsid w:val="00162969"/>
    <w:rsid w:val="00162CAC"/>
    <w:rsid w:val="001633AF"/>
    <w:rsid w:val="0016358A"/>
    <w:rsid w:val="00163C79"/>
    <w:rsid w:val="0016420E"/>
    <w:rsid w:val="00164410"/>
    <w:rsid w:val="001647CF"/>
    <w:rsid w:val="00165353"/>
    <w:rsid w:val="00165588"/>
    <w:rsid w:val="00165F3D"/>
    <w:rsid w:val="001661A6"/>
    <w:rsid w:val="00166684"/>
    <w:rsid w:val="00166C02"/>
    <w:rsid w:val="0016703F"/>
    <w:rsid w:val="00167101"/>
    <w:rsid w:val="001673BE"/>
    <w:rsid w:val="00167A59"/>
    <w:rsid w:val="00170360"/>
    <w:rsid w:val="00170C99"/>
    <w:rsid w:val="00170F45"/>
    <w:rsid w:val="00171223"/>
    <w:rsid w:val="00171C6D"/>
    <w:rsid w:val="00171CD9"/>
    <w:rsid w:val="001723A0"/>
    <w:rsid w:val="0017313F"/>
    <w:rsid w:val="0017335B"/>
    <w:rsid w:val="00173757"/>
    <w:rsid w:val="00173833"/>
    <w:rsid w:val="00173ACB"/>
    <w:rsid w:val="00173AD8"/>
    <w:rsid w:val="00173D02"/>
    <w:rsid w:val="001742E5"/>
    <w:rsid w:val="0017472B"/>
    <w:rsid w:val="0017501D"/>
    <w:rsid w:val="00175701"/>
    <w:rsid w:val="00175A62"/>
    <w:rsid w:val="00175C11"/>
    <w:rsid w:val="00175CCA"/>
    <w:rsid w:val="00176C83"/>
    <w:rsid w:val="00177233"/>
    <w:rsid w:val="001775FE"/>
    <w:rsid w:val="00177911"/>
    <w:rsid w:val="00177BE7"/>
    <w:rsid w:val="00177BFD"/>
    <w:rsid w:val="00180836"/>
    <w:rsid w:val="00180B5E"/>
    <w:rsid w:val="00181313"/>
    <w:rsid w:val="00181C07"/>
    <w:rsid w:val="00181D1A"/>
    <w:rsid w:val="001820A5"/>
    <w:rsid w:val="0018248A"/>
    <w:rsid w:val="00182629"/>
    <w:rsid w:val="0018288D"/>
    <w:rsid w:val="001833F3"/>
    <w:rsid w:val="00183752"/>
    <w:rsid w:val="001845D1"/>
    <w:rsid w:val="001848D2"/>
    <w:rsid w:val="001849A4"/>
    <w:rsid w:val="00184A69"/>
    <w:rsid w:val="00184C36"/>
    <w:rsid w:val="0018552B"/>
    <w:rsid w:val="00185C99"/>
    <w:rsid w:val="0018603D"/>
    <w:rsid w:val="001860B1"/>
    <w:rsid w:val="0018633B"/>
    <w:rsid w:val="00186C8F"/>
    <w:rsid w:val="001871A3"/>
    <w:rsid w:val="0018748C"/>
    <w:rsid w:val="00187523"/>
    <w:rsid w:val="00187EE9"/>
    <w:rsid w:val="00190111"/>
    <w:rsid w:val="00190527"/>
    <w:rsid w:val="0019194B"/>
    <w:rsid w:val="00191C7E"/>
    <w:rsid w:val="0019247A"/>
    <w:rsid w:val="00192FCB"/>
    <w:rsid w:val="00193345"/>
    <w:rsid w:val="00193697"/>
    <w:rsid w:val="00193A81"/>
    <w:rsid w:val="00193B51"/>
    <w:rsid w:val="00193B79"/>
    <w:rsid w:val="00194558"/>
    <w:rsid w:val="00195501"/>
    <w:rsid w:val="00195AC5"/>
    <w:rsid w:val="00196735"/>
    <w:rsid w:val="00196751"/>
    <w:rsid w:val="00196B93"/>
    <w:rsid w:val="00196E8D"/>
    <w:rsid w:val="001972FE"/>
    <w:rsid w:val="001975BC"/>
    <w:rsid w:val="00197876"/>
    <w:rsid w:val="001A0A2F"/>
    <w:rsid w:val="001A0BF9"/>
    <w:rsid w:val="001A128C"/>
    <w:rsid w:val="001A1C09"/>
    <w:rsid w:val="001A1CD1"/>
    <w:rsid w:val="001A2151"/>
    <w:rsid w:val="001A27DE"/>
    <w:rsid w:val="001A2F43"/>
    <w:rsid w:val="001A32C9"/>
    <w:rsid w:val="001A3314"/>
    <w:rsid w:val="001A3C3A"/>
    <w:rsid w:val="001A3E87"/>
    <w:rsid w:val="001A4196"/>
    <w:rsid w:val="001A448A"/>
    <w:rsid w:val="001A44D7"/>
    <w:rsid w:val="001A4BBC"/>
    <w:rsid w:val="001A5386"/>
    <w:rsid w:val="001A5C33"/>
    <w:rsid w:val="001A618C"/>
    <w:rsid w:val="001A61AC"/>
    <w:rsid w:val="001A6659"/>
    <w:rsid w:val="001A678E"/>
    <w:rsid w:val="001A6915"/>
    <w:rsid w:val="001A7871"/>
    <w:rsid w:val="001A788C"/>
    <w:rsid w:val="001A7B30"/>
    <w:rsid w:val="001B073D"/>
    <w:rsid w:val="001B0901"/>
    <w:rsid w:val="001B0BC3"/>
    <w:rsid w:val="001B0F8F"/>
    <w:rsid w:val="001B119F"/>
    <w:rsid w:val="001B1637"/>
    <w:rsid w:val="001B171C"/>
    <w:rsid w:val="001B17F9"/>
    <w:rsid w:val="001B1AD0"/>
    <w:rsid w:val="001B1F89"/>
    <w:rsid w:val="001B2034"/>
    <w:rsid w:val="001B20CF"/>
    <w:rsid w:val="001B2161"/>
    <w:rsid w:val="001B2505"/>
    <w:rsid w:val="001B2AD7"/>
    <w:rsid w:val="001B2F78"/>
    <w:rsid w:val="001B3905"/>
    <w:rsid w:val="001B390D"/>
    <w:rsid w:val="001B3E23"/>
    <w:rsid w:val="001B404D"/>
    <w:rsid w:val="001B44A3"/>
    <w:rsid w:val="001B4CE8"/>
    <w:rsid w:val="001B4E7D"/>
    <w:rsid w:val="001B56DA"/>
    <w:rsid w:val="001B62C5"/>
    <w:rsid w:val="001B644A"/>
    <w:rsid w:val="001B6583"/>
    <w:rsid w:val="001B67A7"/>
    <w:rsid w:val="001B6B96"/>
    <w:rsid w:val="001B6D66"/>
    <w:rsid w:val="001B7418"/>
    <w:rsid w:val="001B7420"/>
    <w:rsid w:val="001B7F1A"/>
    <w:rsid w:val="001C09B4"/>
    <w:rsid w:val="001C0B95"/>
    <w:rsid w:val="001C1622"/>
    <w:rsid w:val="001C16EF"/>
    <w:rsid w:val="001C17E0"/>
    <w:rsid w:val="001C1AC9"/>
    <w:rsid w:val="001C1B04"/>
    <w:rsid w:val="001C2094"/>
    <w:rsid w:val="001C2820"/>
    <w:rsid w:val="001C28F5"/>
    <w:rsid w:val="001C2A36"/>
    <w:rsid w:val="001C2F09"/>
    <w:rsid w:val="001C344B"/>
    <w:rsid w:val="001C3452"/>
    <w:rsid w:val="001C38BF"/>
    <w:rsid w:val="001C3CC7"/>
    <w:rsid w:val="001C3D96"/>
    <w:rsid w:val="001C47EA"/>
    <w:rsid w:val="001C4941"/>
    <w:rsid w:val="001C4E05"/>
    <w:rsid w:val="001C51B8"/>
    <w:rsid w:val="001C5350"/>
    <w:rsid w:val="001C53BB"/>
    <w:rsid w:val="001C54C2"/>
    <w:rsid w:val="001C5D9D"/>
    <w:rsid w:val="001C5E9C"/>
    <w:rsid w:val="001C6068"/>
    <w:rsid w:val="001C60A4"/>
    <w:rsid w:val="001C67DC"/>
    <w:rsid w:val="001C68DF"/>
    <w:rsid w:val="001C6AA6"/>
    <w:rsid w:val="001C6AED"/>
    <w:rsid w:val="001C6EED"/>
    <w:rsid w:val="001C7500"/>
    <w:rsid w:val="001C7919"/>
    <w:rsid w:val="001D005C"/>
    <w:rsid w:val="001D0065"/>
    <w:rsid w:val="001D0086"/>
    <w:rsid w:val="001D00C3"/>
    <w:rsid w:val="001D0290"/>
    <w:rsid w:val="001D079F"/>
    <w:rsid w:val="001D0F5E"/>
    <w:rsid w:val="001D1A69"/>
    <w:rsid w:val="001D1B8E"/>
    <w:rsid w:val="001D2191"/>
    <w:rsid w:val="001D26C3"/>
    <w:rsid w:val="001D296A"/>
    <w:rsid w:val="001D3971"/>
    <w:rsid w:val="001D3BF3"/>
    <w:rsid w:val="001D3E31"/>
    <w:rsid w:val="001D4137"/>
    <w:rsid w:val="001D41B6"/>
    <w:rsid w:val="001D4204"/>
    <w:rsid w:val="001D4260"/>
    <w:rsid w:val="001D4DFF"/>
    <w:rsid w:val="001D5384"/>
    <w:rsid w:val="001D5756"/>
    <w:rsid w:val="001D64C4"/>
    <w:rsid w:val="001D6659"/>
    <w:rsid w:val="001D68B1"/>
    <w:rsid w:val="001D6E78"/>
    <w:rsid w:val="001D72DD"/>
    <w:rsid w:val="001D745D"/>
    <w:rsid w:val="001D7953"/>
    <w:rsid w:val="001D797C"/>
    <w:rsid w:val="001D7FBE"/>
    <w:rsid w:val="001E0202"/>
    <w:rsid w:val="001E0797"/>
    <w:rsid w:val="001E0BDB"/>
    <w:rsid w:val="001E1294"/>
    <w:rsid w:val="001E195B"/>
    <w:rsid w:val="001E1C9F"/>
    <w:rsid w:val="001E2B5C"/>
    <w:rsid w:val="001E31FB"/>
    <w:rsid w:val="001E3B0B"/>
    <w:rsid w:val="001E3F9D"/>
    <w:rsid w:val="001E4708"/>
    <w:rsid w:val="001E4994"/>
    <w:rsid w:val="001E4F3C"/>
    <w:rsid w:val="001E532D"/>
    <w:rsid w:val="001E5EDB"/>
    <w:rsid w:val="001E669C"/>
    <w:rsid w:val="001E6820"/>
    <w:rsid w:val="001E6CA8"/>
    <w:rsid w:val="001E6F27"/>
    <w:rsid w:val="001E72C9"/>
    <w:rsid w:val="001E7588"/>
    <w:rsid w:val="001E7B85"/>
    <w:rsid w:val="001E7FB0"/>
    <w:rsid w:val="001F00C2"/>
    <w:rsid w:val="001F020F"/>
    <w:rsid w:val="001F0494"/>
    <w:rsid w:val="001F073A"/>
    <w:rsid w:val="001F12B5"/>
    <w:rsid w:val="001F12C1"/>
    <w:rsid w:val="001F136B"/>
    <w:rsid w:val="001F13C0"/>
    <w:rsid w:val="001F2502"/>
    <w:rsid w:val="001F2E47"/>
    <w:rsid w:val="001F2FEE"/>
    <w:rsid w:val="001F3878"/>
    <w:rsid w:val="001F3AFE"/>
    <w:rsid w:val="001F3D06"/>
    <w:rsid w:val="001F4CA3"/>
    <w:rsid w:val="001F4CA7"/>
    <w:rsid w:val="001F4FF2"/>
    <w:rsid w:val="001F556C"/>
    <w:rsid w:val="001F5B24"/>
    <w:rsid w:val="001F5F96"/>
    <w:rsid w:val="001F6018"/>
    <w:rsid w:val="001F603B"/>
    <w:rsid w:val="001F6852"/>
    <w:rsid w:val="001F6910"/>
    <w:rsid w:val="001F6A9E"/>
    <w:rsid w:val="001F70A7"/>
    <w:rsid w:val="001F7292"/>
    <w:rsid w:val="001F793C"/>
    <w:rsid w:val="001F7E7E"/>
    <w:rsid w:val="00200A20"/>
    <w:rsid w:val="002013A2"/>
    <w:rsid w:val="002015EE"/>
    <w:rsid w:val="00201B24"/>
    <w:rsid w:val="00201C55"/>
    <w:rsid w:val="002020C3"/>
    <w:rsid w:val="00202C97"/>
    <w:rsid w:val="00203029"/>
    <w:rsid w:val="00203403"/>
    <w:rsid w:val="0020395B"/>
    <w:rsid w:val="00203D99"/>
    <w:rsid w:val="00204272"/>
    <w:rsid w:val="00205782"/>
    <w:rsid w:val="0020586C"/>
    <w:rsid w:val="00205DD4"/>
    <w:rsid w:val="0020660F"/>
    <w:rsid w:val="002067D1"/>
    <w:rsid w:val="002067DB"/>
    <w:rsid w:val="00207975"/>
    <w:rsid w:val="0021072F"/>
    <w:rsid w:val="00210F15"/>
    <w:rsid w:val="00212574"/>
    <w:rsid w:val="002126DD"/>
    <w:rsid w:val="00212B56"/>
    <w:rsid w:val="00212FA6"/>
    <w:rsid w:val="00213131"/>
    <w:rsid w:val="002138D9"/>
    <w:rsid w:val="0021423A"/>
    <w:rsid w:val="00214528"/>
    <w:rsid w:val="00214716"/>
    <w:rsid w:val="0021501F"/>
    <w:rsid w:val="0021508B"/>
    <w:rsid w:val="002151C0"/>
    <w:rsid w:val="0021567E"/>
    <w:rsid w:val="002156AA"/>
    <w:rsid w:val="002158EA"/>
    <w:rsid w:val="00215ED6"/>
    <w:rsid w:val="00216032"/>
    <w:rsid w:val="0021623C"/>
    <w:rsid w:val="00216669"/>
    <w:rsid w:val="00217453"/>
    <w:rsid w:val="0021793B"/>
    <w:rsid w:val="00217A2C"/>
    <w:rsid w:val="00217A95"/>
    <w:rsid w:val="0022046F"/>
    <w:rsid w:val="00220813"/>
    <w:rsid w:val="00220AD7"/>
    <w:rsid w:val="00220BBF"/>
    <w:rsid w:val="00220CD3"/>
    <w:rsid w:val="00220DD2"/>
    <w:rsid w:val="002213EB"/>
    <w:rsid w:val="002214B8"/>
    <w:rsid w:val="002216E1"/>
    <w:rsid w:val="00221966"/>
    <w:rsid w:val="002219B3"/>
    <w:rsid w:val="00221C14"/>
    <w:rsid w:val="00221E1E"/>
    <w:rsid w:val="002220D9"/>
    <w:rsid w:val="002224D0"/>
    <w:rsid w:val="00222E59"/>
    <w:rsid w:val="002242E7"/>
    <w:rsid w:val="0022508D"/>
    <w:rsid w:val="00225733"/>
    <w:rsid w:val="002258E0"/>
    <w:rsid w:val="0022627F"/>
    <w:rsid w:val="00226383"/>
    <w:rsid w:val="00226578"/>
    <w:rsid w:val="00227077"/>
    <w:rsid w:val="00227087"/>
    <w:rsid w:val="0022724B"/>
    <w:rsid w:val="00227253"/>
    <w:rsid w:val="0022748F"/>
    <w:rsid w:val="00230DF1"/>
    <w:rsid w:val="00231054"/>
    <w:rsid w:val="00231607"/>
    <w:rsid w:val="00231E27"/>
    <w:rsid w:val="00232020"/>
    <w:rsid w:val="0023229A"/>
    <w:rsid w:val="0023269C"/>
    <w:rsid w:val="0023296F"/>
    <w:rsid w:val="00232A87"/>
    <w:rsid w:val="00232DFA"/>
    <w:rsid w:val="00233255"/>
    <w:rsid w:val="0023377D"/>
    <w:rsid w:val="00233A03"/>
    <w:rsid w:val="002341B9"/>
    <w:rsid w:val="00234B87"/>
    <w:rsid w:val="002358F0"/>
    <w:rsid w:val="00235C35"/>
    <w:rsid w:val="00235E6C"/>
    <w:rsid w:val="002364EC"/>
    <w:rsid w:val="002372BA"/>
    <w:rsid w:val="00237EA0"/>
    <w:rsid w:val="00240B06"/>
    <w:rsid w:val="0024167F"/>
    <w:rsid w:val="00241BD1"/>
    <w:rsid w:val="00242145"/>
    <w:rsid w:val="00242612"/>
    <w:rsid w:val="002428D9"/>
    <w:rsid w:val="0024362B"/>
    <w:rsid w:val="00244522"/>
    <w:rsid w:val="0024495F"/>
    <w:rsid w:val="00244ADD"/>
    <w:rsid w:val="00245B72"/>
    <w:rsid w:val="00245ECB"/>
    <w:rsid w:val="00245ED6"/>
    <w:rsid w:val="0024635F"/>
    <w:rsid w:val="0024652B"/>
    <w:rsid w:val="00246952"/>
    <w:rsid w:val="00246AE4"/>
    <w:rsid w:val="00246CB6"/>
    <w:rsid w:val="0024715B"/>
    <w:rsid w:val="0024780E"/>
    <w:rsid w:val="00247A4F"/>
    <w:rsid w:val="00247AF0"/>
    <w:rsid w:val="00247CDD"/>
    <w:rsid w:val="00250063"/>
    <w:rsid w:val="002507BA"/>
    <w:rsid w:val="00250B50"/>
    <w:rsid w:val="00251012"/>
    <w:rsid w:val="002519DD"/>
    <w:rsid w:val="00251B15"/>
    <w:rsid w:val="0025220F"/>
    <w:rsid w:val="0025284E"/>
    <w:rsid w:val="00253C70"/>
    <w:rsid w:val="00253D6E"/>
    <w:rsid w:val="00253EB2"/>
    <w:rsid w:val="002555B6"/>
    <w:rsid w:val="0025571A"/>
    <w:rsid w:val="0025630D"/>
    <w:rsid w:val="00256FB3"/>
    <w:rsid w:val="002572C3"/>
    <w:rsid w:val="00257400"/>
    <w:rsid w:val="00257BC1"/>
    <w:rsid w:val="00257C6F"/>
    <w:rsid w:val="00257C83"/>
    <w:rsid w:val="0026003C"/>
    <w:rsid w:val="00260A7A"/>
    <w:rsid w:val="00260D30"/>
    <w:rsid w:val="00261004"/>
    <w:rsid w:val="00261DD6"/>
    <w:rsid w:val="00262587"/>
    <w:rsid w:val="002626D8"/>
    <w:rsid w:val="002632E6"/>
    <w:rsid w:val="00263622"/>
    <w:rsid w:val="002639CA"/>
    <w:rsid w:val="00263D24"/>
    <w:rsid w:val="002640D8"/>
    <w:rsid w:val="002645C7"/>
    <w:rsid w:val="00265197"/>
    <w:rsid w:val="0026550F"/>
    <w:rsid w:val="00265953"/>
    <w:rsid w:val="00265B2C"/>
    <w:rsid w:val="00266023"/>
    <w:rsid w:val="0026619E"/>
    <w:rsid w:val="00266386"/>
    <w:rsid w:val="002665BD"/>
    <w:rsid w:val="00266761"/>
    <w:rsid w:val="0026720C"/>
    <w:rsid w:val="0026731C"/>
    <w:rsid w:val="00267383"/>
    <w:rsid w:val="002673A3"/>
    <w:rsid w:val="00267611"/>
    <w:rsid w:val="00267A9E"/>
    <w:rsid w:val="00267AED"/>
    <w:rsid w:val="00267C42"/>
    <w:rsid w:val="00270083"/>
    <w:rsid w:val="00270219"/>
    <w:rsid w:val="0027035B"/>
    <w:rsid w:val="002703EB"/>
    <w:rsid w:val="00270ECC"/>
    <w:rsid w:val="00271AAA"/>
    <w:rsid w:val="00271D87"/>
    <w:rsid w:val="00271DF0"/>
    <w:rsid w:val="00272B59"/>
    <w:rsid w:val="00272C71"/>
    <w:rsid w:val="00272F57"/>
    <w:rsid w:val="0027339F"/>
    <w:rsid w:val="00273B04"/>
    <w:rsid w:val="00273BAA"/>
    <w:rsid w:val="00274154"/>
    <w:rsid w:val="00274D50"/>
    <w:rsid w:val="002756F5"/>
    <w:rsid w:val="00275D5E"/>
    <w:rsid w:val="00275FD7"/>
    <w:rsid w:val="002760E0"/>
    <w:rsid w:val="00276901"/>
    <w:rsid w:val="0027698A"/>
    <w:rsid w:val="00276A2C"/>
    <w:rsid w:val="00276AD8"/>
    <w:rsid w:val="00276C11"/>
    <w:rsid w:val="002770D9"/>
    <w:rsid w:val="002803CC"/>
    <w:rsid w:val="002806AC"/>
    <w:rsid w:val="00280871"/>
    <w:rsid w:val="0028128C"/>
    <w:rsid w:val="00281BD8"/>
    <w:rsid w:val="0028231B"/>
    <w:rsid w:val="00282BA0"/>
    <w:rsid w:val="00282F9A"/>
    <w:rsid w:val="00283333"/>
    <w:rsid w:val="00283EFE"/>
    <w:rsid w:val="00284AD9"/>
    <w:rsid w:val="00284B6D"/>
    <w:rsid w:val="002851B8"/>
    <w:rsid w:val="0028538E"/>
    <w:rsid w:val="002855E7"/>
    <w:rsid w:val="0028564E"/>
    <w:rsid w:val="002866AC"/>
    <w:rsid w:val="002901C5"/>
    <w:rsid w:val="00290962"/>
    <w:rsid w:val="00290EE2"/>
    <w:rsid w:val="0029189F"/>
    <w:rsid w:val="00291AF9"/>
    <w:rsid w:val="00291B56"/>
    <w:rsid w:val="00291C09"/>
    <w:rsid w:val="00293174"/>
    <w:rsid w:val="002940D4"/>
    <w:rsid w:val="00294139"/>
    <w:rsid w:val="00294539"/>
    <w:rsid w:val="0029465D"/>
    <w:rsid w:val="00294A66"/>
    <w:rsid w:val="00295125"/>
    <w:rsid w:val="00295505"/>
    <w:rsid w:val="002959C4"/>
    <w:rsid w:val="00295A7F"/>
    <w:rsid w:val="002962BA"/>
    <w:rsid w:val="00296AED"/>
    <w:rsid w:val="00296CF4"/>
    <w:rsid w:val="00297133"/>
    <w:rsid w:val="00297634"/>
    <w:rsid w:val="002976A4"/>
    <w:rsid w:val="00297D11"/>
    <w:rsid w:val="002A03C3"/>
    <w:rsid w:val="002A05DD"/>
    <w:rsid w:val="002A0C3F"/>
    <w:rsid w:val="002A1128"/>
    <w:rsid w:val="002A1891"/>
    <w:rsid w:val="002A18B7"/>
    <w:rsid w:val="002A193A"/>
    <w:rsid w:val="002A20E0"/>
    <w:rsid w:val="002A25C6"/>
    <w:rsid w:val="002A37EF"/>
    <w:rsid w:val="002A3850"/>
    <w:rsid w:val="002A3EF4"/>
    <w:rsid w:val="002A428E"/>
    <w:rsid w:val="002A4722"/>
    <w:rsid w:val="002A4735"/>
    <w:rsid w:val="002A487E"/>
    <w:rsid w:val="002A4BD8"/>
    <w:rsid w:val="002A4F03"/>
    <w:rsid w:val="002A5529"/>
    <w:rsid w:val="002A57BE"/>
    <w:rsid w:val="002A5818"/>
    <w:rsid w:val="002A5959"/>
    <w:rsid w:val="002A629C"/>
    <w:rsid w:val="002A63C4"/>
    <w:rsid w:val="002A6524"/>
    <w:rsid w:val="002A6A12"/>
    <w:rsid w:val="002A6B25"/>
    <w:rsid w:val="002A6C5A"/>
    <w:rsid w:val="002A6EC2"/>
    <w:rsid w:val="002A711E"/>
    <w:rsid w:val="002A7493"/>
    <w:rsid w:val="002A7646"/>
    <w:rsid w:val="002A7776"/>
    <w:rsid w:val="002A7ACD"/>
    <w:rsid w:val="002A7E18"/>
    <w:rsid w:val="002B128E"/>
    <w:rsid w:val="002B1C8F"/>
    <w:rsid w:val="002B2625"/>
    <w:rsid w:val="002B2724"/>
    <w:rsid w:val="002B2D2D"/>
    <w:rsid w:val="002B3330"/>
    <w:rsid w:val="002B37B2"/>
    <w:rsid w:val="002B39F2"/>
    <w:rsid w:val="002B4070"/>
    <w:rsid w:val="002B44E3"/>
    <w:rsid w:val="002B4694"/>
    <w:rsid w:val="002B504C"/>
    <w:rsid w:val="002B50A0"/>
    <w:rsid w:val="002B5105"/>
    <w:rsid w:val="002B5E0C"/>
    <w:rsid w:val="002B6277"/>
    <w:rsid w:val="002B6839"/>
    <w:rsid w:val="002B745F"/>
    <w:rsid w:val="002C03C5"/>
    <w:rsid w:val="002C06D6"/>
    <w:rsid w:val="002C0949"/>
    <w:rsid w:val="002C0A4F"/>
    <w:rsid w:val="002C104F"/>
    <w:rsid w:val="002C15C5"/>
    <w:rsid w:val="002C1685"/>
    <w:rsid w:val="002C27F5"/>
    <w:rsid w:val="002C2800"/>
    <w:rsid w:val="002C28BE"/>
    <w:rsid w:val="002C3176"/>
    <w:rsid w:val="002C330E"/>
    <w:rsid w:val="002C3B40"/>
    <w:rsid w:val="002C3F60"/>
    <w:rsid w:val="002C3F72"/>
    <w:rsid w:val="002C4297"/>
    <w:rsid w:val="002C459B"/>
    <w:rsid w:val="002C580E"/>
    <w:rsid w:val="002C5F99"/>
    <w:rsid w:val="002C6473"/>
    <w:rsid w:val="002C6C61"/>
    <w:rsid w:val="002C6F8F"/>
    <w:rsid w:val="002D0435"/>
    <w:rsid w:val="002D0834"/>
    <w:rsid w:val="002D0F8D"/>
    <w:rsid w:val="002D0FE1"/>
    <w:rsid w:val="002D1305"/>
    <w:rsid w:val="002D196D"/>
    <w:rsid w:val="002D2285"/>
    <w:rsid w:val="002D268B"/>
    <w:rsid w:val="002D305C"/>
    <w:rsid w:val="002D3F06"/>
    <w:rsid w:val="002D430E"/>
    <w:rsid w:val="002D45E1"/>
    <w:rsid w:val="002D48AE"/>
    <w:rsid w:val="002D4BDE"/>
    <w:rsid w:val="002D4EE8"/>
    <w:rsid w:val="002D571B"/>
    <w:rsid w:val="002D594D"/>
    <w:rsid w:val="002D611E"/>
    <w:rsid w:val="002D650F"/>
    <w:rsid w:val="002D65A5"/>
    <w:rsid w:val="002D6B1B"/>
    <w:rsid w:val="002D6DA3"/>
    <w:rsid w:val="002D6E7C"/>
    <w:rsid w:val="002D7479"/>
    <w:rsid w:val="002D760B"/>
    <w:rsid w:val="002D7C82"/>
    <w:rsid w:val="002D7DEB"/>
    <w:rsid w:val="002E0147"/>
    <w:rsid w:val="002E07D6"/>
    <w:rsid w:val="002E0A3D"/>
    <w:rsid w:val="002E0C94"/>
    <w:rsid w:val="002E121B"/>
    <w:rsid w:val="002E18E8"/>
    <w:rsid w:val="002E1B51"/>
    <w:rsid w:val="002E1FAA"/>
    <w:rsid w:val="002E1FF9"/>
    <w:rsid w:val="002E2001"/>
    <w:rsid w:val="002E2294"/>
    <w:rsid w:val="002E24D0"/>
    <w:rsid w:val="002E2A52"/>
    <w:rsid w:val="002E2B37"/>
    <w:rsid w:val="002E2FD7"/>
    <w:rsid w:val="002E3BBA"/>
    <w:rsid w:val="002E3C29"/>
    <w:rsid w:val="002E3EB0"/>
    <w:rsid w:val="002E414C"/>
    <w:rsid w:val="002E4D06"/>
    <w:rsid w:val="002E53AF"/>
    <w:rsid w:val="002E567F"/>
    <w:rsid w:val="002E6224"/>
    <w:rsid w:val="002E6F32"/>
    <w:rsid w:val="002E7D6A"/>
    <w:rsid w:val="002E7FE4"/>
    <w:rsid w:val="002F04F4"/>
    <w:rsid w:val="002F07D9"/>
    <w:rsid w:val="002F089E"/>
    <w:rsid w:val="002F0B14"/>
    <w:rsid w:val="002F0B70"/>
    <w:rsid w:val="002F1066"/>
    <w:rsid w:val="002F132C"/>
    <w:rsid w:val="002F13EC"/>
    <w:rsid w:val="002F1456"/>
    <w:rsid w:val="002F1AC2"/>
    <w:rsid w:val="002F1E3C"/>
    <w:rsid w:val="002F2A1A"/>
    <w:rsid w:val="002F3489"/>
    <w:rsid w:val="002F3681"/>
    <w:rsid w:val="002F374C"/>
    <w:rsid w:val="002F3E2F"/>
    <w:rsid w:val="002F46FC"/>
    <w:rsid w:val="002F4766"/>
    <w:rsid w:val="002F4E06"/>
    <w:rsid w:val="002F4E22"/>
    <w:rsid w:val="002F62FD"/>
    <w:rsid w:val="002F6505"/>
    <w:rsid w:val="002F758F"/>
    <w:rsid w:val="002F7989"/>
    <w:rsid w:val="003002E8"/>
    <w:rsid w:val="00300466"/>
    <w:rsid w:val="00300556"/>
    <w:rsid w:val="00301C51"/>
    <w:rsid w:val="00302165"/>
    <w:rsid w:val="0030294B"/>
    <w:rsid w:val="003029CE"/>
    <w:rsid w:val="00302A0F"/>
    <w:rsid w:val="00304048"/>
    <w:rsid w:val="00304F4B"/>
    <w:rsid w:val="00305E2F"/>
    <w:rsid w:val="003063AF"/>
    <w:rsid w:val="0030687F"/>
    <w:rsid w:val="00306BF7"/>
    <w:rsid w:val="00306FB7"/>
    <w:rsid w:val="0030705E"/>
    <w:rsid w:val="003075C0"/>
    <w:rsid w:val="00307701"/>
    <w:rsid w:val="00307B85"/>
    <w:rsid w:val="00307D19"/>
    <w:rsid w:val="003107DF"/>
    <w:rsid w:val="00310886"/>
    <w:rsid w:val="003109D5"/>
    <w:rsid w:val="00310CE8"/>
    <w:rsid w:val="00310D23"/>
    <w:rsid w:val="00310E63"/>
    <w:rsid w:val="00310E6F"/>
    <w:rsid w:val="00311AA3"/>
    <w:rsid w:val="00312248"/>
    <w:rsid w:val="00312407"/>
    <w:rsid w:val="00312C12"/>
    <w:rsid w:val="003134A5"/>
    <w:rsid w:val="00313E99"/>
    <w:rsid w:val="0031420A"/>
    <w:rsid w:val="003149D0"/>
    <w:rsid w:val="00315856"/>
    <w:rsid w:val="00315B46"/>
    <w:rsid w:val="00315B90"/>
    <w:rsid w:val="003161CB"/>
    <w:rsid w:val="003162BF"/>
    <w:rsid w:val="003166C5"/>
    <w:rsid w:val="0031686C"/>
    <w:rsid w:val="00316A99"/>
    <w:rsid w:val="00316E46"/>
    <w:rsid w:val="003174EB"/>
    <w:rsid w:val="00317772"/>
    <w:rsid w:val="003204FD"/>
    <w:rsid w:val="00320550"/>
    <w:rsid w:val="00320573"/>
    <w:rsid w:val="00321350"/>
    <w:rsid w:val="003217E9"/>
    <w:rsid w:val="00321A63"/>
    <w:rsid w:val="00321B6C"/>
    <w:rsid w:val="003223FE"/>
    <w:rsid w:val="00322ACB"/>
    <w:rsid w:val="003231FC"/>
    <w:rsid w:val="00323250"/>
    <w:rsid w:val="00323426"/>
    <w:rsid w:val="00323444"/>
    <w:rsid w:val="003234C7"/>
    <w:rsid w:val="00323A19"/>
    <w:rsid w:val="00323E0E"/>
    <w:rsid w:val="00323F9C"/>
    <w:rsid w:val="003248BB"/>
    <w:rsid w:val="00324A8E"/>
    <w:rsid w:val="003258CB"/>
    <w:rsid w:val="00325C12"/>
    <w:rsid w:val="003266ED"/>
    <w:rsid w:val="00326D97"/>
    <w:rsid w:val="00327AC5"/>
    <w:rsid w:val="003303B8"/>
    <w:rsid w:val="0033064C"/>
    <w:rsid w:val="003313B0"/>
    <w:rsid w:val="00331712"/>
    <w:rsid w:val="00331F9E"/>
    <w:rsid w:val="0033206B"/>
    <w:rsid w:val="0033254A"/>
    <w:rsid w:val="00333AF2"/>
    <w:rsid w:val="00333C7D"/>
    <w:rsid w:val="00333F13"/>
    <w:rsid w:val="00334317"/>
    <w:rsid w:val="003345F9"/>
    <w:rsid w:val="0033474E"/>
    <w:rsid w:val="003349AC"/>
    <w:rsid w:val="0033544D"/>
    <w:rsid w:val="0033596B"/>
    <w:rsid w:val="00335AD7"/>
    <w:rsid w:val="003361B4"/>
    <w:rsid w:val="00336710"/>
    <w:rsid w:val="00336C77"/>
    <w:rsid w:val="003373D8"/>
    <w:rsid w:val="003373E9"/>
    <w:rsid w:val="00337A14"/>
    <w:rsid w:val="0034099C"/>
    <w:rsid w:val="003410FF"/>
    <w:rsid w:val="0034132C"/>
    <w:rsid w:val="003419E1"/>
    <w:rsid w:val="00341D7A"/>
    <w:rsid w:val="00341F3E"/>
    <w:rsid w:val="0034237B"/>
    <w:rsid w:val="00342666"/>
    <w:rsid w:val="0034286B"/>
    <w:rsid w:val="003428E0"/>
    <w:rsid w:val="003428EE"/>
    <w:rsid w:val="003436BA"/>
    <w:rsid w:val="00343742"/>
    <w:rsid w:val="00343D89"/>
    <w:rsid w:val="00343E8D"/>
    <w:rsid w:val="00344543"/>
    <w:rsid w:val="00345A70"/>
    <w:rsid w:val="003461C7"/>
    <w:rsid w:val="003461D5"/>
    <w:rsid w:val="00346535"/>
    <w:rsid w:val="00347273"/>
    <w:rsid w:val="00347537"/>
    <w:rsid w:val="00347EF9"/>
    <w:rsid w:val="0035056A"/>
    <w:rsid w:val="003505B4"/>
    <w:rsid w:val="0035098C"/>
    <w:rsid w:val="00350A10"/>
    <w:rsid w:val="00350B89"/>
    <w:rsid w:val="00350CAD"/>
    <w:rsid w:val="00350DC4"/>
    <w:rsid w:val="00350F3E"/>
    <w:rsid w:val="00351738"/>
    <w:rsid w:val="00351C34"/>
    <w:rsid w:val="00351D4A"/>
    <w:rsid w:val="0035213D"/>
    <w:rsid w:val="0035250A"/>
    <w:rsid w:val="003526D9"/>
    <w:rsid w:val="00352A19"/>
    <w:rsid w:val="00352CA8"/>
    <w:rsid w:val="00353FE6"/>
    <w:rsid w:val="0035425D"/>
    <w:rsid w:val="00354D41"/>
    <w:rsid w:val="0035514F"/>
    <w:rsid w:val="00356690"/>
    <w:rsid w:val="00356721"/>
    <w:rsid w:val="00356AEE"/>
    <w:rsid w:val="003576C3"/>
    <w:rsid w:val="00357C6A"/>
    <w:rsid w:val="00357EFB"/>
    <w:rsid w:val="003601FC"/>
    <w:rsid w:val="0036085B"/>
    <w:rsid w:val="00360A8B"/>
    <w:rsid w:val="003610FD"/>
    <w:rsid w:val="00361660"/>
    <w:rsid w:val="003616E2"/>
    <w:rsid w:val="003620A1"/>
    <w:rsid w:val="003624E0"/>
    <w:rsid w:val="00362F83"/>
    <w:rsid w:val="003633CD"/>
    <w:rsid w:val="00363AED"/>
    <w:rsid w:val="00363B86"/>
    <w:rsid w:val="0036403F"/>
    <w:rsid w:val="003643D8"/>
    <w:rsid w:val="00364484"/>
    <w:rsid w:val="00364831"/>
    <w:rsid w:val="00364D90"/>
    <w:rsid w:val="00364EF5"/>
    <w:rsid w:val="00364F87"/>
    <w:rsid w:val="003653B0"/>
    <w:rsid w:val="00365783"/>
    <w:rsid w:val="0036599E"/>
    <w:rsid w:val="00365D8F"/>
    <w:rsid w:val="00366292"/>
    <w:rsid w:val="003666CA"/>
    <w:rsid w:val="003701B5"/>
    <w:rsid w:val="00370368"/>
    <w:rsid w:val="00370553"/>
    <w:rsid w:val="003713DC"/>
    <w:rsid w:val="00371502"/>
    <w:rsid w:val="00371A1A"/>
    <w:rsid w:val="00371EA2"/>
    <w:rsid w:val="00372537"/>
    <w:rsid w:val="00372609"/>
    <w:rsid w:val="00372698"/>
    <w:rsid w:val="003735BD"/>
    <w:rsid w:val="00373754"/>
    <w:rsid w:val="003741FF"/>
    <w:rsid w:val="0037423C"/>
    <w:rsid w:val="0037445F"/>
    <w:rsid w:val="0037466B"/>
    <w:rsid w:val="0037476A"/>
    <w:rsid w:val="003749DB"/>
    <w:rsid w:val="00374A93"/>
    <w:rsid w:val="00374CF0"/>
    <w:rsid w:val="00374FD1"/>
    <w:rsid w:val="00375350"/>
    <w:rsid w:val="00375450"/>
    <w:rsid w:val="0037585D"/>
    <w:rsid w:val="00375906"/>
    <w:rsid w:val="00376168"/>
    <w:rsid w:val="003762E4"/>
    <w:rsid w:val="00376324"/>
    <w:rsid w:val="003810A6"/>
    <w:rsid w:val="00381296"/>
    <w:rsid w:val="00381D33"/>
    <w:rsid w:val="00381D70"/>
    <w:rsid w:val="00381E4D"/>
    <w:rsid w:val="0038247F"/>
    <w:rsid w:val="003828E2"/>
    <w:rsid w:val="00382B21"/>
    <w:rsid w:val="00382EC8"/>
    <w:rsid w:val="0038338D"/>
    <w:rsid w:val="00383D15"/>
    <w:rsid w:val="0038416C"/>
    <w:rsid w:val="00384799"/>
    <w:rsid w:val="00384A78"/>
    <w:rsid w:val="00384EAE"/>
    <w:rsid w:val="00384FC7"/>
    <w:rsid w:val="0038527B"/>
    <w:rsid w:val="00385499"/>
    <w:rsid w:val="0038553A"/>
    <w:rsid w:val="003856BD"/>
    <w:rsid w:val="00385BBA"/>
    <w:rsid w:val="00386066"/>
    <w:rsid w:val="0038637B"/>
    <w:rsid w:val="00386CA8"/>
    <w:rsid w:val="00387398"/>
    <w:rsid w:val="003876F0"/>
    <w:rsid w:val="0038799F"/>
    <w:rsid w:val="00387CFA"/>
    <w:rsid w:val="00387D0B"/>
    <w:rsid w:val="00387EBA"/>
    <w:rsid w:val="0039037B"/>
    <w:rsid w:val="003905B1"/>
    <w:rsid w:val="00390894"/>
    <w:rsid w:val="00390DA5"/>
    <w:rsid w:val="003915FE"/>
    <w:rsid w:val="00392026"/>
    <w:rsid w:val="003921C8"/>
    <w:rsid w:val="003924B6"/>
    <w:rsid w:val="003939F1"/>
    <w:rsid w:val="00395629"/>
    <w:rsid w:val="003957A1"/>
    <w:rsid w:val="0039679E"/>
    <w:rsid w:val="003969FF"/>
    <w:rsid w:val="00396CF1"/>
    <w:rsid w:val="00396D95"/>
    <w:rsid w:val="00396E9E"/>
    <w:rsid w:val="003A032C"/>
    <w:rsid w:val="003A097C"/>
    <w:rsid w:val="003A11E7"/>
    <w:rsid w:val="003A1272"/>
    <w:rsid w:val="003A142F"/>
    <w:rsid w:val="003A1DAC"/>
    <w:rsid w:val="003A1F44"/>
    <w:rsid w:val="003A2555"/>
    <w:rsid w:val="003A2D39"/>
    <w:rsid w:val="003A2DC7"/>
    <w:rsid w:val="003A2E48"/>
    <w:rsid w:val="003A2FAE"/>
    <w:rsid w:val="003A384A"/>
    <w:rsid w:val="003A3A96"/>
    <w:rsid w:val="003A47D3"/>
    <w:rsid w:val="003A5D4A"/>
    <w:rsid w:val="003A5EDE"/>
    <w:rsid w:val="003A6197"/>
    <w:rsid w:val="003A64B5"/>
    <w:rsid w:val="003A6699"/>
    <w:rsid w:val="003A696F"/>
    <w:rsid w:val="003A6B43"/>
    <w:rsid w:val="003A7570"/>
    <w:rsid w:val="003A7C7B"/>
    <w:rsid w:val="003A7F77"/>
    <w:rsid w:val="003B00DE"/>
    <w:rsid w:val="003B0293"/>
    <w:rsid w:val="003B03F6"/>
    <w:rsid w:val="003B0704"/>
    <w:rsid w:val="003B07B3"/>
    <w:rsid w:val="003B0819"/>
    <w:rsid w:val="003B1B90"/>
    <w:rsid w:val="003B1BC2"/>
    <w:rsid w:val="003B2083"/>
    <w:rsid w:val="003B2676"/>
    <w:rsid w:val="003B2C07"/>
    <w:rsid w:val="003B2C98"/>
    <w:rsid w:val="003B2EC4"/>
    <w:rsid w:val="003B4975"/>
    <w:rsid w:val="003B4F30"/>
    <w:rsid w:val="003B537E"/>
    <w:rsid w:val="003B543E"/>
    <w:rsid w:val="003B5FE0"/>
    <w:rsid w:val="003B605F"/>
    <w:rsid w:val="003B642B"/>
    <w:rsid w:val="003B7A5C"/>
    <w:rsid w:val="003C01A2"/>
    <w:rsid w:val="003C0462"/>
    <w:rsid w:val="003C07D1"/>
    <w:rsid w:val="003C085D"/>
    <w:rsid w:val="003C0C13"/>
    <w:rsid w:val="003C0F20"/>
    <w:rsid w:val="003C12FD"/>
    <w:rsid w:val="003C16DC"/>
    <w:rsid w:val="003C1784"/>
    <w:rsid w:val="003C1A2C"/>
    <w:rsid w:val="003C244A"/>
    <w:rsid w:val="003C25ED"/>
    <w:rsid w:val="003C282D"/>
    <w:rsid w:val="003C3167"/>
    <w:rsid w:val="003C417C"/>
    <w:rsid w:val="003C4D2E"/>
    <w:rsid w:val="003C4D3E"/>
    <w:rsid w:val="003C55DC"/>
    <w:rsid w:val="003C59CB"/>
    <w:rsid w:val="003C6554"/>
    <w:rsid w:val="003C7358"/>
    <w:rsid w:val="003C738B"/>
    <w:rsid w:val="003C7721"/>
    <w:rsid w:val="003D0091"/>
    <w:rsid w:val="003D099A"/>
    <w:rsid w:val="003D0BBA"/>
    <w:rsid w:val="003D0CBA"/>
    <w:rsid w:val="003D0D48"/>
    <w:rsid w:val="003D0D78"/>
    <w:rsid w:val="003D0E97"/>
    <w:rsid w:val="003D1CD4"/>
    <w:rsid w:val="003D1FE2"/>
    <w:rsid w:val="003D2015"/>
    <w:rsid w:val="003D2429"/>
    <w:rsid w:val="003D27F3"/>
    <w:rsid w:val="003D28A6"/>
    <w:rsid w:val="003D2BE9"/>
    <w:rsid w:val="003D3701"/>
    <w:rsid w:val="003D396F"/>
    <w:rsid w:val="003D3CCB"/>
    <w:rsid w:val="003D3FF3"/>
    <w:rsid w:val="003D402C"/>
    <w:rsid w:val="003D46D7"/>
    <w:rsid w:val="003D4922"/>
    <w:rsid w:val="003D4FC9"/>
    <w:rsid w:val="003D50EE"/>
    <w:rsid w:val="003D5756"/>
    <w:rsid w:val="003D5B1E"/>
    <w:rsid w:val="003D6179"/>
    <w:rsid w:val="003D6280"/>
    <w:rsid w:val="003D6A3D"/>
    <w:rsid w:val="003D6E04"/>
    <w:rsid w:val="003D7669"/>
    <w:rsid w:val="003D7700"/>
    <w:rsid w:val="003D7E50"/>
    <w:rsid w:val="003E0706"/>
    <w:rsid w:val="003E0D93"/>
    <w:rsid w:val="003E0F10"/>
    <w:rsid w:val="003E161B"/>
    <w:rsid w:val="003E231C"/>
    <w:rsid w:val="003E2B51"/>
    <w:rsid w:val="003E2F10"/>
    <w:rsid w:val="003E391B"/>
    <w:rsid w:val="003E3DC9"/>
    <w:rsid w:val="003E3E17"/>
    <w:rsid w:val="003E3E8F"/>
    <w:rsid w:val="003E3ED9"/>
    <w:rsid w:val="003E3F8D"/>
    <w:rsid w:val="003E4D4E"/>
    <w:rsid w:val="003E4E72"/>
    <w:rsid w:val="003E548B"/>
    <w:rsid w:val="003E5BD6"/>
    <w:rsid w:val="003E5C43"/>
    <w:rsid w:val="003E69FB"/>
    <w:rsid w:val="003E6A04"/>
    <w:rsid w:val="003E6C71"/>
    <w:rsid w:val="003F00EA"/>
    <w:rsid w:val="003F0274"/>
    <w:rsid w:val="003F02BC"/>
    <w:rsid w:val="003F04AA"/>
    <w:rsid w:val="003F07A7"/>
    <w:rsid w:val="003F08DD"/>
    <w:rsid w:val="003F1027"/>
    <w:rsid w:val="003F1A9A"/>
    <w:rsid w:val="003F2122"/>
    <w:rsid w:val="003F2381"/>
    <w:rsid w:val="003F25F2"/>
    <w:rsid w:val="003F2A47"/>
    <w:rsid w:val="003F2D51"/>
    <w:rsid w:val="003F32F1"/>
    <w:rsid w:val="003F3669"/>
    <w:rsid w:val="003F3C14"/>
    <w:rsid w:val="003F4A24"/>
    <w:rsid w:val="003F524B"/>
    <w:rsid w:val="003F5608"/>
    <w:rsid w:val="003F6510"/>
    <w:rsid w:val="003F67A4"/>
    <w:rsid w:val="003F6A33"/>
    <w:rsid w:val="003F6EEC"/>
    <w:rsid w:val="003F73AE"/>
    <w:rsid w:val="003F7502"/>
    <w:rsid w:val="003F7807"/>
    <w:rsid w:val="003F7A8F"/>
    <w:rsid w:val="003F7B69"/>
    <w:rsid w:val="003F7D64"/>
    <w:rsid w:val="003F7E7A"/>
    <w:rsid w:val="00400635"/>
    <w:rsid w:val="00400D84"/>
    <w:rsid w:val="00401825"/>
    <w:rsid w:val="0040189A"/>
    <w:rsid w:val="00401A9C"/>
    <w:rsid w:val="00402284"/>
    <w:rsid w:val="004023B6"/>
    <w:rsid w:val="0040296F"/>
    <w:rsid w:val="004029B9"/>
    <w:rsid w:val="00402B4D"/>
    <w:rsid w:val="00402D23"/>
    <w:rsid w:val="00402D80"/>
    <w:rsid w:val="00403313"/>
    <w:rsid w:val="00403C48"/>
    <w:rsid w:val="004043F8"/>
    <w:rsid w:val="00404DFE"/>
    <w:rsid w:val="00404FAC"/>
    <w:rsid w:val="00405499"/>
    <w:rsid w:val="0040634E"/>
    <w:rsid w:val="00406849"/>
    <w:rsid w:val="00406DA0"/>
    <w:rsid w:val="00407007"/>
    <w:rsid w:val="0040731E"/>
    <w:rsid w:val="00407B65"/>
    <w:rsid w:val="004100AA"/>
    <w:rsid w:val="00410130"/>
    <w:rsid w:val="004115CE"/>
    <w:rsid w:val="004118B5"/>
    <w:rsid w:val="00411BE3"/>
    <w:rsid w:val="0041297A"/>
    <w:rsid w:val="004142B6"/>
    <w:rsid w:val="00414E76"/>
    <w:rsid w:val="00414EAF"/>
    <w:rsid w:val="00414FE0"/>
    <w:rsid w:val="0041504A"/>
    <w:rsid w:val="0041515A"/>
    <w:rsid w:val="004152F2"/>
    <w:rsid w:val="004158F2"/>
    <w:rsid w:val="00415B1B"/>
    <w:rsid w:val="00416002"/>
    <w:rsid w:val="00416211"/>
    <w:rsid w:val="004163AB"/>
    <w:rsid w:val="00416525"/>
    <w:rsid w:val="00416FA4"/>
    <w:rsid w:val="0041797B"/>
    <w:rsid w:val="00417A73"/>
    <w:rsid w:val="00417DA1"/>
    <w:rsid w:val="00420DC7"/>
    <w:rsid w:val="004221DA"/>
    <w:rsid w:val="00422A50"/>
    <w:rsid w:val="00422BC1"/>
    <w:rsid w:val="00422F8E"/>
    <w:rsid w:val="00423842"/>
    <w:rsid w:val="00424422"/>
    <w:rsid w:val="00424C6E"/>
    <w:rsid w:val="00425622"/>
    <w:rsid w:val="00425B78"/>
    <w:rsid w:val="00425C52"/>
    <w:rsid w:val="00426503"/>
    <w:rsid w:val="00426627"/>
    <w:rsid w:val="00426D1C"/>
    <w:rsid w:val="00427321"/>
    <w:rsid w:val="00427569"/>
    <w:rsid w:val="004275A2"/>
    <w:rsid w:val="00427615"/>
    <w:rsid w:val="00427B0C"/>
    <w:rsid w:val="0043052C"/>
    <w:rsid w:val="00430E14"/>
    <w:rsid w:val="0043192D"/>
    <w:rsid w:val="00431D29"/>
    <w:rsid w:val="00431DAD"/>
    <w:rsid w:val="00431ED7"/>
    <w:rsid w:val="00432A00"/>
    <w:rsid w:val="004339E7"/>
    <w:rsid w:val="004339F9"/>
    <w:rsid w:val="00433DBD"/>
    <w:rsid w:val="00434DF3"/>
    <w:rsid w:val="00434EF3"/>
    <w:rsid w:val="00435455"/>
    <w:rsid w:val="004354F3"/>
    <w:rsid w:val="004355DC"/>
    <w:rsid w:val="004358C2"/>
    <w:rsid w:val="004363B3"/>
    <w:rsid w:val="00437528"/>
    <w:rsid w:val="00437BEE"/>
    <w:rsid w:val="004400F0"/>
    <w:rsid w:val="00441082"/>
    <w:rsid w:val="004412F3"/>
    <w:rsid w:val="004416F1"/>
    <w:rsid w:val="004420DB"/>
    <w:rsid w:val="00442DA4"/>
    <w:rsid w:val="00442E60"/>
    <w:rsid w:val="00442FC0"/>
    <w:rsid w:val="0044386D"/>
    <w:rsid w:val="00443EC7"/>
    <w:rsid w:val="00443F07"/>
    <w:rsid w:val="00444093"/>
    <w:rsid w:val="004445D8"/>
    <w:rsid w:val="00444FF8"/>
    <w:rsid w:val="0044535E"/>
    <w:rsid w:val="0044556C"/>
    <w:rsid w:val="004458D8"/>
    <w:rsid w:val="00445972"/>
    <w:rsid w:val="004460E8"/>
    <w:rsid w:val="0044616B"/>
    <w:rsid w:val="004461EC"/>
    <w:rsid w:val="00447EDC"/>
    <w:rsid w:val="00450258"/>
    <w:rsid w:val="004506C7"/>
    <w:rsid w:val="00451006"/>
    <w:rsid w:val="0045152B"/>
    <w:rsid w:val="00451886"/>
    <w:rsid w:val="004518C7"/>
    <w:rsid w:val="00453662"/>
    <w:rsid w:val="00453B05"/>
    <w:rsid w:val="00453D0C"/>
    <w:rsid w:val="00454399"/>
    <w:rsid w:val="004543DC"/>
    <w:rsid w:val="004544E8"/>
    <w:rsid w:val="004548F2"/>
    <w:rsid w:val="00454D8A"/>
    <w:rsid w:val="0045509B"/>
    <w:rsid w:val="0045513A"/>
    <w:rsid w:val="00455298"/>
    <w:rsid w:val="00455734"/>
    <w:rsid w:val="00455CC6"/>
    <w:rsid w:val="00455F85"/>
    <w:rsid w:val="00456E04"/>
    <w:rsid w:val="004574BC"/>
    <w:rsid w:val="00457BAC"/>
    <w:rsid w:val="00457DE1"/>
    <w:rsid w:val="00460738"/>
    <w:rsid w:val="00460923"/>
    <w:rsid w:val="00462092"/>
    <w:rsid w:val="00462162"/>
    <w:rsid w:val="0046248C"/>
    <w:rsid w:val="004633FB"/>
    <w:rsid w:val="0046407C"/>
    <w:rsid w:val="0046449A"/>
    <w:rsid w:val="00464694"/>
    <w:rsid w:val="0046472B"/>
    <w:rsid w:val="00464993"/>
    <w:rsid w:val="00464CA8"/>
    <w:rsid w:val="0046564B"/>
    <w:rsid w:val="004658A5"/>
    <w:rsid w:val="00465ABF"/>
    <w:rsid w:val="004661BB"/>
    <w:rsid w:val="00466290"/>
    <w:rsid w:val="0046711A"/>
    <w:rsid w:val="004671C8"/>
    <w:rsid w:val="00467201"/>
    <w:rsid w:val="00467D3A"/>
    <w:rsid w:val="00470785"/>
    <w:rsid w:val="00470867"/>
    <w:rsid w:val="004708BF"/>
    <w:rsid w:val="00470A51"/>
    <w:rsid w:val="00471EF3"/>
    <w:rsid w:val="00471F06"/>
    <w:rsid w:val="00472925"/>
    <w:rsid w:val="004730E0"/>
    <w:rsid w:val="004734BA"/>
    <w:rsid w:val="004734F0"/>
    <w:rsid w:val="004737C7"/>
    <w:rsid w:val="004738FB"/>
    <w:rsid w:val="00473D12"/>
    <w:rsid w:val="004743F7"/>
    <w:rsid w:val="00474750"/>
    <w:rsid w:val="00474B9A"/>
    <w:rsid w:val="00474C4B"/>
    <w:rsid w:val="00475111"/>
    <w:rsid w:val="004752E2"/>
    <w:rsid w:val="00475492"/>
    <w:rsid w:val="004765A1"/>
    <w:rsid w:val="00476921"/>
    <w:rsid w:val="00476A6B"/>
    <w:rsid w:val="00477405"/>
    <w:rsid w:val="00477BB5"/>
    <w:rsid w:val="0048011B"/>
    <w:rsid w:val="004802CB"/>
    <w:rsid w:val="0048059A"/>
    <w:rsid w:val="004805A6"/>
    <w:rsid w:val="0048060E"/>
    <w:rsid w:val="00480BD1"/>
    <w:rsid w:val="0048131B"/>
    <w:rsid w:val="0048137D"/>
    <w:rsid w:val="004813DC"/>
    <w:rsid w:val="00481786"/>
    <w:rsid w:val="00481B44"/>
    <w:rsid w:val="00481CAE"/>
    <w:rsid w:val="00482176"/>
    <w:rsid w:val="00482361"/>
    <w:rsid w:val="0048306D"/>
    <w:rsid w:val="004839D2"/>
    <w:rsid w:val="004839F0"/>
    <w:rsid w:val="004849AC"/>
    <w:rsid w:val="00484CEF"/>
    <w:rsid w:val="00485527"/>
    <w:rsid w:val="0048657C"/>
    <w:rsid w:val="0048689C"/>
    <w:rsid w:val="00486912"/>
    <w:rsid w:val="00486EEC"/>
    <w:rsid w:val="00486F2B"/>
    <w:rsid w:val="0048700E"/>
    <w:rsid w:val="004870B2"/>
    <w:rsid w:val="004871B4"/>
    <w:rsid w:val="004876E8"/>
    <w:rsid w:val="0049061B"/>
    <w:rsid w:val="00490DB0"/>
    <w:rsid w:val="0049154A"/>
    <w:rsid w:val="004916BA"/>
    <w:rsid w:val="00492402"/>
    <w:rsid w:val="004925D5"/>
    <w:rsid w:val="004931A2"/>
    <w:rsid w:val="004933A0"/>
    <w:rsid w:val="0049340E"/>
    <w:rsid w:val="00493AD4"/>
    <w:rsid w:val="00493BD7"/>
    <w:rsid w:val="004945DE"/>
    <w:rsid w:val="004948AC"/>
    <w:rsid w:val="00494FFE"/>
    <w:rsid w:val="004951B4"/>
    <w:rsid w:val="004954AC"/>
    <w:rsid w:val="00495F43"/>
    <w:rsid w:val="00495F95"/>
    <w:rsid w:val="00496056"/>
    <w:rsid w:val="004964D6"/>
    <w:rsid w:val="004964E7"/>
    <w:rsid w:val="00496789"/>
    <w:rsid w:val="00496C38"/>
    <w:rsid w:val="00496FDA"/>
    <w:rsid w:val="00497AB6"/>
    <w:rsid w:val="00497C71"/>
    <w:rsid w:val="004A1884"/>
    <w:rsid w:val="004A1D8E"/>
    <w:rsid w:val="004A1DFF"/>
    <w:rsid w:val="004A22D5"/>
    <w:rsid w:val="004A26F9"/>
    <w:rsid w:val="004A2966"/>
    <w:rsid w:val="004A3C04"/>
    <w:rsid w:val="004A3C6E"/>
    <w:rsid w:val="004A3D80"/>
    <w:rsid w:val="004A3E7C"/>
    <w:rsid w:val="004A4BA9"/>
    <w:rsid w:val="004A5C22"/>
    <w:rsid w:val="004A5FE5"/>
    <w:rsid w:val="004A6236"/>
    <w:rsid w:val="004A70C9"/>
    <w:rsid w:val="004A714B"/>
    <w:rsid w:val="004A732F"/>
    <w:rsid w:val="004A7D99"/>
    <w:rsid w:val="004B0787"/>
    <w:rsid w:val="004B0A97"/>
    <w:rsid w:val="004B0CEB"/>
    <w:rsid w:val="004B1051"/>
    <w:rsid w:val="004B1367"/>
    <w:rsid w:val="004B1C9A"/>
    <w:rsid w:val="004B26B5"/>
    <w:rsid w:val="004B3501"/>
    <w:rsid w:val="004B3C75"/>
    <w:rsid w:val="004B3C99"/>
    <w:rsid w:val="004B4B51"/>
    <w:rsid w:val="004B4C02"/>
    <w:rsid w:val="004B4E80"/>
    <w:rsid w:val="004B5147"/>
    <w:rsid w:val="004B52E0"/>
    <w:rsid w:val="004B54A2"/>
    <w:rsid w:val="004B5677"/>
    <w:rsid w:val="004B5729"/>
    <w:rsid w:val="004B6084"/>
    <w:rsid w:val="004B61D2"/>
    <w:rsid w:val="004B69D1"/>
    <w:rsid w:val="004B6AEB"/>
    <w:rsid w:val="004B6B11"/>
    <w:rsid w:val="004B7F49"/>
    <w:rsid w:val="004C0229"/>
    <w:rsid w:val="004C0387"/>
    <w:rsid w:val="004C0861"/>
    <w:rsid w:val="004C12CE"/>
    <w:rsid w:val="004C1332"/>
    <w:rsid w:val="004C2260"/>
    <w:rsid w:val="004C2A64"/>
    <w:rsid w:val="004C2B0C"/>
    <w:rsid w:val="004C2E2F"/>
    <w:rsid w:val="004C36F1"/>
    <w:rsid w:val="004C4095"/>
    <w:rsid w:val="004C4566"/>
    <w:rsid w:val="004C4DA7"/>
    <w:rsid w:val="004C5259"/>
    <w:rsid w:val="004C58A8"/>
    <w:rsid w:val="004C58C1"/>
    <w:rsid w:val="004C6964"/>
    <w:rsid w:val="004C71A7"/>
    <w:rsid w:val="004C71C2"/>
    <w:rsid w:val="004C7526"/>
    <w:rsid w:val="004D030B"/>
    <w:rsid w:val="004D0599"/>
    <w:rsid w:val="004D0FAE"/>
    <w:rsid w:val="004D1414"/>
    <w:rsid w:val="004D14A6"/>
    <w:rsid w:val="004D1592"/>
    <w:rsid w:val="004D250D"/>
    <w:rsid w:val="004D25B4"/>
    <w:rsid w:val="004D2F36"/>
    <w:rsid w:val="004D3679"/>
    <w:rsid w:val="004D4B33"/>
    <w:rsid w:val="004D4E72"/>
    <w:rsid w:val="004D4EB2"/>
    <w:rsid w:val="004D50E0"/>
    <w:rsid w:val="004D513D"/>
    <w:rsid w:val="004D570C"/>
    <w:rsid w:val="004D59E7"/>
    <w:rsid w:val="004D5A22"/>
    <w:rsid w:val="004D5A62"/>
    <w:rsid w:val="004D5ACC"/>
    <w:rsid w:val="004D5E83"/>
    <w:rsid w:val="004D649F"/>
    <w:rsid w:val="004D6B6A"/>
    <w:rsid w:val="004D6F43"/>
    <w:rsid w:val="004D7132"/>
    <w:rsid w:val="004D73AA"/>
    <w:rsid w:val="004D7749"/>
    <w:rsid w:val="004D7A3F"/>
    <w:rsid w:val="004D7ACE"/>
    <w:rsid w:val="004D7D0B"/>
    <w:rsid w:val="004E01AB"/>
    <w:rsid w:val="004E031D"/>
    <w:rsid w:val="004E03D0"/>
    <w:rsid w:val="004E0C74"/>
    <w:rsid w:val="004E0C91"/>
    <w:rsid w:val="004E0E2C"/>
    <w:rsid w:val="004E146A"/>
    <w:rsid w:val="004E1609"/>
    <w:rsid w:val="004E1C16"/>
    <w:rsid w:val="004E1C4F"/>
    <w:rsid w:val="004E1C97"/>
    <w:rsid w:val="004E2A96"/>
    <w:rsid w:val="004E3171"/>
    <w:rsid w:val="004E37E9"/>
    <w:rsid w:val="004E39A4"/>
    <w:rsid w:val="004E3ED3"/>
    <w:rsid w:val="004E3FCD"/>
    <w:rsid w:val="004E4473"/>
    <w:rsid w:val="004E4BAF"/>
    <w:rsid w:val="004E4EBE"/>
    <w:rsid w:val="004E5124"/>
    <w:rsid w:val="004E52E3"/>
    <w:rsid w:val="004E59BC"/>
    <w:rsid w:val="004E5AFB"/>
    <w:rsid w:val="004E5D58"/>
    <w:rsid w:val="004E69B5"/>
    <w:rsid w:val="004E7F70"/>
    <w:rsid w:val="004F0DFF"/>
    <w:rsid w:val="004F0FD1"/>
    <w:rsid w:val="004F1949"/>
    <w:rsid w:val="004F2419"/>
    <w:rsid w:val="004F27A5"/>
    <w:rsid w:val="004F27EE"/>
    <w:rsid w:val="004F2CDA"/>
    <w:rsid w:val="004F2DAA"/>
    <w:rsid w:val="004F3543"/>
    <w:rsid w:val="004F3C8C"/>
    <w:rsid w:val="004F3F7A"/>
    <w:rsid w:val="004F4379"/>
    <w:rsid w:val="004F5683"/>
    <w:rsid w:val="004F57B3"/>
    <w:rsid w:val="004F5F86"/>
    <w:rsid w:val="004F605E"/>
    <w:rsid w:val="004F65FB"/>
    <w:rsid w:val="004F675D"/>
    <w:rsid w:val="004F6B97"/>
    <w:rsid w:val="004F6EDB"/>
    <w:rsid w:val="004F717C"/>
    <w:rsid w:val="004F7386"/>
    <w:rsid w:val="004F7587"/>
    <w:rsid w:val="004F7BD4"/>
    <w:rsid w:val="004F7C79"/>
    <w:rsid w:val="004F7DBB"/>
    <w:rsid w:val="004F7EDC"/>
    <w:rsid w:val="005007C3"/>
    <w:rsid w:val="00500C28"/>
    <w:rsid w:val="00500EC1"/>
    <w:rsid w:val="00501369"/>
    <w:rsid w:val="005014D8"/>
    <w:rsid w:val="00501543"/>
    <w:rsid w:val="00501780"/>
    <w:rsid w:val="00501DFF"/>
    <w:rsid w:val="0050210F"/>
    <w:rsid w:val="00502D80"/>
    <w:rsid w:val="005036CF"/>
    <w:rsid w:val="00503A7C"/>
    <w:rsid w:val="00503C03"/>
    <w:rsid w:val="00504824"/>
    <w:rsid w:val="00504D61"/>
    <w:rsid w:val="00504DE8"/>
    <w:rsid w:val="00504E75"/>
    <w:rsid w:val="005057E1"/>
    <w:rsid w:val="0050626D"/>
    <w:rsid w:val="005064E2"/>
    <w:rsid w:val="005066E9"/>
    <w:rsid w:val="00506A89"/>
    <w:rsid w:val="00506B55"/>
    <w:rsid w:val="00506D6E"/>
    <w:rsid w:val="00506EB8"/>
    <w:rsid w:val="0050753B"/>
    <w:rsid w:val="005077A0"/>
    <w:rsid w:val="0051011F"/>
    <w:rsid w:val="005107A4"/>
    <w:rsid w:val="00510937"/>
    <w:rsid w:val="005123DD"/>
    <w:rsid w:val="00512AC6"/>
    <w:rsid w:val="00513109"/>
    <w:rsid w:val="0051312B"/>
    <w:rsid w:val="00513349"/>
    <w:rsid w:val="0051395D"/>
    <w:rsid w:val="0051408E"/>
    <w:rsid w:val="00514136"/>
    <w:rsid w:val="00514892"/>
    <w:rsid w:val="00514965"/>
    <w:rsid w:val="00514979"/>
    <w:rsid w:val="00514C5D"/>
    <w:rsid w:val="00515546"/>
    <w:rsid w:val="005155FF"/>
    <w:rsid w:val="00515712"/>
    <w:rsid w:val="00515A08"/>
    <w:rsid w:val="00516732"/>
    <w:rsid w:val="00517038"/>
    <w:rsid w:val="0051710C"/>
    <w:rsid w:val="005173F9"/>
    <w:rsid w:val="005176A9"/>
    <w:rsid w:val="00517941"/>
    <w:rsid w:val="00517D39"/>
    <w:rsid w:val="00520150"/>
    <w:rsid w:val="005206CB"/>
    <w:rsid w:val="00520941"/>
    <w:rsid w:val="00520A9E"/>
    <w:rsid w:val="00520F2A"/>
    <w:rsid w:val="0052133D"/>
    <w:rsid w:val="00521624"/>
    <w:rsid w:val="00521951"/>
    <w:rsid w:val="00521BE8"/>
    <w:rsid w:val="00521C68"/>
    <w:rsid w:val="00521D31"/>
    <w:rsid w:val="005223D9"/>
    <w:rsid w:val="0052254D"/>
    <w:rsid w:val="00523069"/>
    <w:rsid w:val="00523140"/>
    <w:rsid w:val="00523271"/>
    <w:rsid w:val="00523804"/>
    <w:rsid w:val="00523DC4"/>
    <w:rsid w:val="0052401F"/>
    <w:rsid w:val="0052424A"/>
    <w:rsid w:val="0052454A"/>
    <w:rsid w:val="005248F8"/>
    <w:rsid w:val="005249EF"/>
    <w:rsid w:val="00524A54"/>
    <w:rsid w:val="00524FCD"/>
    <w:rsid w:val="00525BC4"/>
    <w:rsid w:val="005271E5"/>
    <w:rsid w:val="005276AB"/>
    <w:rsid w:val="005276D0"/>
    <w:rsid w:val="00527C7E"/>
    <w:rsid w:val="00527FC0"/>
    <w:rsid w:val="0053022F"/>
    <w:rsid w:val="00530385"/>
    <w:rsid w:val="005315DB"/>
    <w:rsid w:val="00531736"/>
    <w:rsid w:val="00531964"/>
    <w:rsid w:val="00531C8A"/>
    <w:rsid w:val="0053206B"/>
    <w:rsid w:val="005321A0"/>
    <w:rsid w:val="00532C8C"/>
    <w:rsid w:val="00533AD3"/>
    <w:rsid w:val="00533FC0"/>
    <w:rsid w:val="00534627"/>
    <w:rsid w:val="00534920"/>
    <w:rsid w:val="00534BFB"/>
    <w:rsid w:val="0053653E"/>
    <w:rsid w:val="005372FB"/>
    <w:rsid w:val="00537BBD"/>
    <w:rsid w:val="00537D9E"/>
    <w:rsid w:val="00537FE5"/>
    <w:rsid w:val="00540147"/>
    <w:rsid w:val="005407B9"/>
    <w:rsid w:val="0054096B"/>
    <w:rsid w:val="00540C89"/>
    <w:rsid w:val="0054123A"/>
    <w:rsid w:val="005412CF"/>
    <w:rsid w:val="00541428"/>
    <w:rsid w:val="00541A22"/>
    <w:rsid w:val="005424D3"/>
    <w:rsid w:val="005425D5"/>
    <w:rsid w:val="005426F5"/>
    <w:rsid w:val="005427C7"/>
    <w:rsid w:val="00543549"/>
    <w:rsid w:val="005435D2"/>
    <w:rsid w:val="00543632"/>
    <w:rsid w:val="00543A4C"/>
    <w:rsid w:val="00544A4E"/>
    <w:rsid w:val="00544C78"/>
    <w:rsid w:val="00545AC8"/>
    <w:rsid w:val="00545B63"/>
    <w:rsid w:val="00545D12"/>
    <w:rsid w:val="0054663E"/>
    <w:rsid w:val="00546ED5"/>
    <w:rsid w:val="00547C6C"/>
    <w:rsid w:val="00550893"/>
    <w:rsid w:val="0055124F"/>
    <w:rsid w:val="0055135F"/>
    <w:rsid w:val="005515E9"/>
    <w:rsid w:val="005518F0"/>
    <w:rsid w:val="00551A23"/>
    <w:rsid w:val="00551F1D"/>
    <w:rsid w:val="0055244C"/>
    <w:rsid w:val="005524E1"/>
    <w:rsid w:val="00552755"/>
    <w:rsid w:val="00552A03"/>
    <w:rsid w:val="0055340C"/>
    <w:rsid w:val="005536A4"/>
    <w:rsid w:val="00553FED"/>
    <w:rsid w:val="00553FF3"/>
    <w:rsid w:val="00554803"/>
    <w:rsid w:val="00554920"/>
    <w:rsid w:val="00554A8C"/>
    <w:rsid w:val="00554E46"/>
    <w:rsid w:val="00555519"/>
    <w:rsid w:val="00555DD4"/>
    <w:rsid w:val="0055677E"/>
    <w:rsid w:val="00556A18"/>
    <w:rsid w:val="00556A54"/>
    <w:rsid w:val="00556B04"/>
    <w:rsid w:val="00556B8C"/>
    <w:rsid w:val="00556CEF"/>
    <w:rsid w:val="00556ECF"/>
    <w:rsid w:val="005570C3"/>
    <w:rsid w:val="0055733B"/>
    <w:rsid w:val="00557480"/>
    <w:rsid w:val="00557874"/>
    <w:rsid w:val="00557A59"/>
    <w:rsid w:val="00557DFA"/>
    <w:rsid w:val="00560956"/>
    <w:rsid w:val="00561466"/>
    <w:rsid w:val="0056162C"/>
    <w:rsid w:val="005619C9"/>
    <w:rsid w:val="00561C42"/>
    <w:rsid w:val="00561DCD"/>
    <w:rsid w:val="00562016"/>
    <w:rsid w:val="0056272D"/>
    <w:rsid w:val="00562E2F"/>
    <w:rsid w:val="00562FD9"/>
    <w:rsid w:val="005638B7"/>
    <w:rsid w:val="00564D5A"/>
    <w:rsid w:val="005653CB"/>
    <w:rsid w:val="005655C3"/>
    <w:rsid w:val="005660AC"/>
    <w:rsid w:val="00566897"/>
    <w:rsid w:val="00566F6C"/>
    <w:rsid w:val="005675A9"/>
    <w:rsid w:val="00570090"/>
    <w:rsid w:val="005702A3"/>
    <w:rsid w:val="00571658"/>
    <w:rsid w:val="005718C0"/>
    <w:rsid w:val="00571FEA"/>
    <w:rsid w:val="00572202"/>
    <w:rsid w:val="005722B0"/>
    <w:rsid w:val="005722BD"/>
    <w:rsid w:val="005725D1"/>
    <w:rsid w:val="00572BF8"/>
    <w:rsid w:val="00573458"/>
    <w:rsid w:val="005736BB"/>
    <w:rsid w:val="00573BBC"/>
    <w:rsid w:val="00573FB3"/>
    <w:rsid w:val="00574330"/>
    <w:rsid w:val="005752AF"/>
    <w:rsid w:val="005754E6"/>
    <w:rsid w:val="00575761"/>
    <w:rsid w:val="00575999"/>
    <w:rsid w:val="005761C9"/>
    <w:rsid w:val="00576560"/>
    <w:rsid w:val="005765B2"/>
    <w:rsid w:val="0057679B"/>
    <w:rsid w:val="00576F6D"/>
    <w:rsid w:val="00576F99"/>
    <w:rsid w:val="00577203"/>
    <w:rsid w:val="0057721F"/>
    <w:rsid w:val="0057731D"/>
    <w:rsid w:val="005773F4"/>
    <w:rsid w:val="0057787B"/>
    <w:rsid w:val="0058077D"/>
    <w:rsid w:val="00580924"/>
    <w:rsid w:val="00580F61"/>
    <w:rsid w:val="00581872"/>
    <w:rsid w:val="00581C0A"/>
    <w:rsid w:val="00581EB5"/>
    <w:rsid w:val="00582273"/>
    <w:rsid w:val="00582B23"/>
    <w:rsid w:val="005833C4"/>
    <w:rsid w:val="005840F3"/>
    <w:rsid w:val="0058465B"/>
    <w:rsid w:val="00584695"/>
    <w:rsid w:val="00584769"/>
    <w:rsid w:val="00584AEB"/>
    <w:rsid w:val="00584BE3"/>
    <w:rsid w:val="00585D03"/>
    <w:rsid w:val="00586A72"/>
    <w:rsid w:val="00587061"/>
    <w:rsid w:val="00587754"/>
    <w:rsid w:val="00587C27"/>
    <w:rsid w:val="00587F87"/>
    <w:rsid w:val="005900B4"/>
    <w:rsid w:val="0059017C"/>
    <w:rsid w:val="00590215"/>
    <w:rsid w:val="00590BFA"/>
    <w:rsid w:val="00591A08"/>
    <w:rsid w:val="00591FB5"/>
    <w:rsid w:val="00592564"/>
    <w:rsid w:val="00593868"/>
    <w:rsid w:val="00594103"/>
    <w:rsid w:val="00594B52"/>
    <w:rsid w:val="005952ED"/>
    <w:rsid w:val="0059538D"/>
    <w:rsid w:val="00595C09"/>
    <w:rsid w:val="00595D5A"/>
    <w:rsid w:val="00596B7A"/>
    <w:rsid w:val="0059719E"/>
    <w:rsid w:val="0059739C"/>
    <w:rsid w:val="0059777C"/>
    <w:rsid w:val="005978B7"/>
    <w:rsid w:val="005979F3"/>
    <w:rsid w:val="005A0706"/>
    <w:rsid w:val="005A08AA"/>
    <w:rsid w:val="005A0CB0"/>
    <w:rsid w:val="005A0DC3"/>
    <w:rsid w:val="005A0DE9"/>
    <w:rsid w:val="005A0E2C"/>
    <w:rsid w:val="005A0EA4"/>
    <w:rsid w:val="005A15FA"/>
    <w:rsid w:val="005A20FB"/>
    <w:rsid w:val="005A24DF"/>
    <w:rsid w:val="005A287A"/>
    <w:rsid w:val="005A2DA4"/>
    <w:rsid w:val="005A2DD2"/>
    <w:rsid w:val="005A2EB5"/>
    <w:rsid w:val="005A3090"/>
    <w:rsid w:val="005A349C"/>
    <w:rsid w:val="005A3592"/>
    <w:rsid w:val="005A4212"/>
    <w:rsid w:val="005A47D7"/>
    <w:rsid w:val="005A4AB0"/>
    <w:rsid w:val="005A4BD8"/>
    <w:rsid w:val="005A54E3"/>
    <w:rsid w:val="005A58CA"/>
    <w:rsid w:val="005A62A7"/>
    <w:rsid w:val="005A62DD"/>
    <w:rsid w:val="005A64D3"/>
    <w:rsid w:val="005A66CD"/>
    <w:rsid w:val="005A6A66"/>
    <w:rsid w:val="005A6B0E"/>
    <w:rsid w:val="005A790C"/>
    <w:rsid w:val="005A7A91"/>
    <w:rsid w:val="005A7B3F"/>
    <w:rsid w:val="005A7CA5"/>
    <w:rsid w:val="005B0469"/>
    <w:rsid w:val="005B0844"/>
    <w:rsid w:val="005B0E4F"/>
    <w:rsid w:val="005B0FFA"/>
    <w:rsid w:val="005B127A"/>
    <w:rsid w:val="005B1379"/>
    <w:rsid w:val="005B1420"/>
    <w:rsid w:val="005B1B56"/>
    <w:rsid w:val="005B2131"/>
    <w:rsid w:val="005B2411"/>
    <w:rsid w:val="005B2D67"/>
    <w:rsid w:val="005B3472"/>
    <w:rsid w:val="005B3E10"/>
    <w:rsid w:val="005B4176"/>
    <w:rsid w:val="005B446E"/>
    <w:rsid w:val="005B4F56"/>
    <w:rsid w:val="005B5019"/>
    <w:rsid w:val="005B5C7C"/>
    <w:rsid w:val="005B5FA2"/>
    <w:rsid w:val="005B699F"/>
    <w:rsid w:val="005B716C"/>
    <w:rsid w:val="005B7EC0"/>
    <w:rsid w:val="005B7F1A"/>
    <w:rsid w:val="005C076D"/>
    <w:rsid w:val="005C0D96"/>
    <w:rsid w:val="005C0FF4"/>
    <w:rsid w:val="005C114D"/>
    <w:rsid w:val="005C1213"/>
    <w:rsid w:val="005C2B05"/>
    <w:rsid w:val="005C2B08"/>
    <w:rsid w:val="005C316F"/>
    <w:rsid w:val="005C3738"/>
    <w:rsid w:val="005C3987"/>
    <w:rsid w:val="005C3AF7"/>
    <w:rsid w:val="005C3FAD"/>
    <w:rsid w:val="005C4210"/>
    <w:rsid w:val="005C4531"/>
    <w:rsid w:val="005C4B36"/>
    <w:rsid w:val="005C520B"/>
    <w:rsid w:val="005C5834"/>
    <w:rsid w:val="005C5889"/>
    <w:rsid w:val="005C5B67"/>
    <w:rsid w:val="005C5BCA"/>
    <w:rsid w:val="005C6909"/>
    <w:rsid w:val="005C6B67"/>
    <w:rsid w:val="005C6C94"/>
    <w:rsid w:val="005C7635"/>
    <w:rsid w:val="005C774B"/>
    <w:rsid w:val="005C7A2B"/>
    <w:rsid w:val="005C7B61"/>
    <w:rsid w:val="005C7DFA"/>
    <w:rsid w:val="005D087D"/>
    <w:rsid w:val="005D0962"/>
    <w:rsid w:val="005D1822"/>
    <w:rsid w:val="005D21AD"/>
    <w:rsid w:val="005D288B"/>
    <w:rsid w:val="005D3037"/>
    <w:rsid w:val="005D3108"/>
    <w:rsid w:val="005D3201"/>
    <w:rsid w:val="005D3BD2"/>
    <w:rsid w:val="005D4E4E"/>
    <w:rsid w:val="005D6C04"/>
    <w:rsid w:val="005D6EED"/>
    <w:rsid w:val="005D704B"/>
    <w:rsid w:val="005D718F"/>
    <w:rsid w:val="005D72DE"/>
    <w:rsid w:val="005D72F4"/>
    <w:rsid w:val="005D7A6F"/>
    <w:rsid w:val="005E0453"/>
    <w:rsid w:val="005E16D3"/>
    <w:rsid w:val="005E1934"/>
    <w:rsid w:val="005E1C85"/>
    <w:rsid w:val="005E20F9"/>
    <w:rsid w:val="005E227D"/>
    <w:rsid w:val="005E244B"/>
    <w:rsid w:val="005E249F"/>
    <w:rsid w:val="005E2A2A"/>
    <w:rsid w:val="005E2BD7"/>
    <w:rsid w:val="005E2F95"/>
    <w:rsid w:val="005E37AA"/>
    <w:rsid w:val="005E38C5"/>
    <w:rsid w:val="005E3A8C"/>
    <w:rsid w:val="005E3EEC"/>
    <w:rsid w:val="005E4767"/>
    <w:rsid w:val="005E4F24"/>
    <w:rsid w:val="005E5313"/>
    <w:rsid w:val="005E536B"/>
    <w:rsid w:val="005E53DF"/>
    <w:rsid w:val="005E59BA"/>
    <w:rsid w:val="005E5D7F"/>
    <w:rsid w:val="005E5E3C"/>
    <w:rsid w:val="005E6219"/>
    <w:rsid w:val="005E6629"/>
    <w:rsid w:val="005E6959"/>
    <w:rsid w:val="005E71B4"/>
    <w:rsid w:val="005E726C"/>
    <w:rsid w:val="005E7348"/>
    <w:rsid w:val="005E736F"/>
    <w:rsid w:val="005E74AA"/>
    <w:rsid w:val="005E75F7"/>
    <w:rsid w:val="005F08E5"/>
    <w:rsid w:val="005F0F41"/>
    <w:rsid w:val="005F1183"/>
    <w:rsid w:val="005F13EE"/>
    <w:rsid w:val="005F1675"/>
    <w:rsid w:val="005F1FF4"/>
    <w:rsid w:val="005F2C7E"/>
    <w:rsid w:val="005F2DF5"/>
    <w:rsid w:val="005F376F"/>
    <w:rsid w:val="005F3BB8"/>
    <w:rsid w:val="005F3BF5"/>
    <w:rsid w:val="005F3DB9"/>
    <w:rsid w:val="005F462C"/>
    <w:rsid w:val="005F4F76"/>
    <w:rsid w:val="005F52A6"/>
    <w:rsid w:val="005F5363"/>
    <w:rsid w:val="005F5739"/>
    <w:rsid w:val="005F5862"/>
    <w:rsid w:val="005F5C2B"/>
    <w:rsid w:val="005F5D51"/>
    <w:rsid w:val="005F6125"/>
    <w:rsid w:val="005F6547"/>
    <w:rsid w:val="005F6CD9"/>
    <w:rsid w:val="005F734B"/>
    <w:rsid w:val="005F74CB"/>
    <w:rsid w:val="005F7576"/>
    <w:rsid w:val="00600057"/>
    <w:rsid w:val="006017BB"/>
    <w:rsid w:val="00601A62"/>
    <w:rsid w:val="006024F1"/>
    <w:rsid w:val="00602DBF"/>
    <w:rsid w:val="00602F8D"/>
    <w:rsid w:val="00603158"/>
    <w:rsid w:val="006032D0"/>
    <w:rsid w:val="00603441"/>
    <w:rsid w:val="006036A8"/>
    <w:rsid w:val="00603AD0"/>
    <w:rsid w:val="00604625"/>
    <w:rsid w:val="00604A5D"/>
    <w:rsid w:val="00604CD1"/>
    <w:rsid w:val="00604E09"/>
    <w:rsid w:val="006051B7"/>
    <w:rsid w:val="006054AE"/>
    <w:rsid w:val="006056B6"/>
    <w:rsid w:val="00605DA4"/>
    <w:rsid w:val="00606029"/>
    <w:rsid w:val="00606AD8"/>
    <w:rsid w:val="0060723D"/>
    <w:rsid w:val="006073F6"/>
    <w:rsid w:val="00607463"/>
    <w:rsid w:val="00607967"/>
    <w:rsid w:val="00607BF1"/>
    <w:rsid w:val="00607D0F"/>
    <w:rsid w:val="00607E4B"/>
    <w:rsid w:val="006103B3"/>
    <w:rsid w:val="00610B32"/>
    <w:rsid w:val="00610C53"/>
    <w:rsid w:val="006116F0"/>
    <w:rsid w:val="006124EC"/>
    <w:rsid w:val="006125C9"/>
    <w:rsid w:val="006129F6"/>
    <w:rsid w:val="00612A74"/>
    <w:rsid w:val="00613874"/>
    <w:rsid w:val="00613989"/>
    <w:rsid w:val="00614127"/>
    <w:rsid w:val="00614789"/>
    <w:rsid w:val="00614BA3"/>
    <w:rsid w:val="00615984"/>
    <w:rsid w:val="00615CD9"/>
    <w:rsid w:val="006160C9"/>
    <w:rsid w:val="0061699C"/>
    <w:rsid w:val="00616E6A"/>
    <w:rsid w:val="006170DF"/>
    <w:rsid w:val="006170FA"/>
    <w:rsid w:val="006175CB"/>
    <w:rsid w:val="00617991"/>
    <w:rsid w:val="00617B07"/>
    <w:rsid w:val="006202E5"/>
    <w:rsid w:val="00620E17"/>
    <w:rsid w:val="00621509"/>
    <w:rsid w:val="006219BC"/>
    <w:rsid w:val="00621ED6"/>
    <w:rsid w:val="0062228E"/>
    <w:rsid w:val="00622729"/>
    <w:rsid w:val="00622863"/>
    <w:rsid w:val="00622DC5"/>
    <w:rsid w:val="00623437"/>
    <w:rsid w:val="00623FE4"/>
    <w:rsid w:val="00623FEA"/>
    <w:rsid w:val="00624D08"/>
    <w:rsid w:val="006250CC"/>
    <w:rsid w:val="00625DEC"/>
    <w:rsid w:val="0062614F"/>
    <w:rsid w:val="006261BF"/>
    <w:rsid w:val="006268BD"/>
    <w:rsid w:val="0062760D"/>
    <w:rsid w:val="00627F03"/>
    <w:rsid w:val="00630179"/>
    <w:rsid w:val="006301E3"/>
    <w:rsid w:val="00630DFC"/>
    <w:rsid w:val="00630E68"/>
    <w:rsid w:val="006313C5"/>
    <w:rsid w:val="00631673"/>
    <w:rsid w:val="006317EB"/>
    <w:rsid w:val="0063202D"/>
    <w:rsid w:val="00632263"/>
    <w:rsid w:val="00632409"/>
    <w:rsid w:val="00632616"/>
    <w:rsid w:val="00632D82"/>
    <w:rsid w:val="00632DFE"/>
    <w:rsid w:val="006334B2"/>
    <w:rsid w:val="0063377A"/>
    <w:rsid w:val="00633D1B"/>
    <w:rsid w:val="006344DF"/>
    <w:rsid w:val="00634C34"/>
    <w:rsid w:val="00634DCB"/>
    <w:rsid w:val="00634E5D"/>
    <w:rsid w:val="00635623"/>
    <w:rsid w:val="00635D52"/>
    <w:rsid w:val="00635E34"/>
    <w:rsid w:val="006366FB"/>
    <w:rsid w:val="0063695B"/>
    <w:rsid w:val="00637B74"/>
    <w:rsid w:val="00637F98"/>
    <w:rsid w:val="0064103B"/>
    <w:rsid w:val="006413CC"/>
    <w:rsid w:val="006414E4"/>
    <w:rsid w:val="00641733"/>
    <w:rsid w:val="00641838"/>
    <w:rsid w:val="006418E1"/>
    <w:rsid w:val="00641BB1"/>
    <w:rsid w:val="00642574"/>
    <w:rsid w:val="0064277B"/>
    <w:rsid w:val="006428C7"/>
    <w:rsid w:val="006429BD"/>
    <w:rsid w:val="006437F0"/>
    <w:rsid w:val="00643FED"/>
    <w:rsid w:val="006443DD"/>
    <w:rsid w:val="006444E5"/>
    <w:rsid w:val="006448D7"/>
    <w:rsid w:val="00644D27"/>
    <w:rsid w:val="00645690"/>
    <w:rsid w:val="00645972"/>
    <w:rsid w:val="00645C6B"/>
    <w:rsid w:val="00645F3D"/>
    <w:rsid w:val="00646592"/>
    <w:rsid w:val="006466B0"/>
    <w:rsid w:val="00646C1F"/>
    <w:rsid w:val="00646D7B"/>
    <w:rsid w:val="00647343"/>
    <w:rsid w:val="006477E6"/>
    <w:rsid w:val="00647943"/>
    <w:rsid w:val="00647B5D"/>
    <w:rsid w:val="00647EBA"/>
    <w:rsid w:val="00647EF8"/>
    <w:rsid w:val="00650DA1"/>
    <w:rsid w:val="0065172B"/>
    <w:rsid w:val="0065175E"/>
    <w:rsid w:val="00651EDB"/>
    <w:rsid w:val="00651F76"/>
    <w:rsid w:val="00651F9D"/>
    <w:rsid w:val="00652035"/>
    <w:rsid w:val="00652561"/>
    <w:rsid w:val="00653186"/>
    <w:rsid w:val="00653267"/>
    <w:rsid w:val="00653495"/>
    <w:rsid w:val="006539F3"/>
    <w:rsid w:val="00653C44"/>
    <w:rsid w:val="00653E03"/>
    <w:rsid w:val="006541A8"/>
    <w:rsid w:val="00654414"/>
    <w:rsid w:val="00654BD5"/>
    <w:rsid w:val="006551F7"/>
    <w:rsid w:val="006553A1"/>
    <w:rsid w:val="006555CB"/>
    <w:rsid w:val="00655828"/>
    <w:rsid w:val="00655B5C"/>
    <w:rsid w:val="00655B78"/>
    <w:rsid w:val="00655E81"/>
    <w:rsid w:val="00656628"/>
    <w:rsid w:val="00656818"/>
    <w:rsid w:val="00656A85"/>
    <w:rsid w:val="00657244"/>
    <w:rsid w:val="00657AF4"/>
    <w:rsid w:val="00661643"/>
    <w:rsid w:val="006616C1"/>
    <w:rsid w:val="00661E4F"/>
    <w:rsid w:val="00662230"/>
    <w:rsid w:val="0066245D"/>
    <w:rsid w:val="0066251A"/>
    <w:rsid w:val="00662739"/>
    <w:rsid w:val="00662971"/>
    <w:rsid w:val="006631FB"/>
    <w:rsid w:val="006634D4"/>
    <w:rsid w:val="006644DE"/>
    <w:rsid w:val="00664AF1"/>
    <w:rsid w:val="0066521D"/>
    <w:rsid w:val="00665920"/>
    <w:rsid w:val="00665A02"/>
    <w:rsid w:val="00665C1A"/>
    <w:rsid w:val="0066600E"/>
    <w:rsid w:val="006663CB"/>
    <w:rsid w:val="00666869"/>
    <w:rsid w:val="00666E9C"/>
    <w:rsid w:val="00667069"/>
    <w:rsid w:val="00667947"/>
    <w:rsid w:val="00667AAD"/>
    <w:rsid w:val="00667BE9"/>
    <w:rsid w:val="00667CC0"/>
    <w:rsid w:val="006705AA"/>
    <w:rsid w:val="006709DF"/>
    <w:rsid w:val="00670B6A"/>
    <w:rsid w:val="00671938"/>
    <w:rsid w:val="006720E5"/>
    <w:rsid w:val="00672299"/>
    <w:rsid w:val="006725CB"/>
    <w:rsid w:val="00672601"/>
    <w:rsid w:val="00672734"/>
    <w:rsid w:val="006734E2"/>
    <w:rsid w:val="006736C5"/>
    <w:rsid w:val="006737A8"/>
    <w:rsid w:val="006738CE"/>
    <w:rsid w:val="00673C6D"/>
    <w:rsid w:val="00673DE0"/>
    <w:rsid w:val="00674150"/>
    <w:rsid w:val="00674178"/>
    <w:rsid w:val="006741B0"/>
    <w:rsid w:val="00674231"/>
    <w:rsid w:val="0067438A"/>
    <w:rsid w:val="00674609"/>
    <w:rsid w:val="00674C0F"/>
    <w:rsid w:val="00675AB9"/>
    <w:rsid w:val="00675DCE"/>
    <w:rsid w:val="0067639E"/>
    <w:rsid w:val="0067697B"/>
    <w:rsid w:val="00676D61"/>
    <w:rsid w:val="00676DBA"/>
    <w:rsid w:val="00676E57"/>
    <w:rsid w:val="00676F10"/>
    <w:rsid w:val="006774AD"/>
    <w:rsid w:val="006774BC"/>
    <w:rsid w:val="006776AE"/>
    <w:rsid w:val="006776F4"/>
    <w:rsid w:val="006807BB"/>
    <w:rsid w:val="00680C0A"/>
    <w:rsid w:val="00680CD9"/>
    <w:rsid w:val="00680FA4"/>
    <w:rsid w:val="0068147F"/>
    <w:rsid w:val="0068157A"/>
    <w:rsid w:val="006819CB"/>
    <w:rsid w:val="00681F3F"/>
    <w:rsid w:val="00682B7D"/>
    <w:rsid w:val="00682F40"/>
    <w:rsid w:val="006835E1"/>
    <w:rsid w:val="00683610"/>
    <w:rsid w:val="0068366D"/>
    <w:rsid w:val="006838A0"/>
    <w:rsid w:val="00683FF4"/>
    <w:rsid w:val="006841D2"/>
    <w:rsid w:val="00684503"/>
    <w:rsid w:val="00684EAE"/>
    <w:rsid w:val="0068565D"/>
    <w:rsid w:val="006856B2"/>
    <w:rsid w:val="006856C2"/>
    <w:rsid w:val="00686282"/>
    <w:rsid w:val="006874B2"/>
    <w:rsid w:val="00687827"/>
    <w:rsid w:val="00687F9B"/>
    <w:rsid w:val="00690209"/>
    <w:rsid w:val="0069046C"/>
    <w:rsid w:val="0069062E"/>
    <w:rsid w:val="006909DE"/>
    <w:rsid w:val="006917C5"/>
    <w:rsid w:val="006924D6"/>
    <w:rsid w:val="006924FD"/>
    <w:rsid w:val="00692848"/>
    <w:rsid w:val="00692B11"/>
    <w:rsid w:val="00692C72"/>
    <w:rsid w:val="006931A1"/>
    <w:rsid w:val="006935ED"/>
    <w:rsid w:val="0069383B"/>
    <w:rsid w:val="00693A40"/>
    <w:rsid w:val="00693FAE"/>
    <w:rsid w:val="00694192"/>
    <w:rsid w:val="006942F7"/>
    <w:rsid w:val="006943EC"/>
    <w:rsid w:val="006945EC"/>
    <w:rsid w:val="00694E45"/>
    <w:rsid w:val="00694E4A"/>
    <w:rsid w:val="00694ECC"/>
    <w:rsid w:val="006955F9"/>
    <w:rsid w:val="00695DA1"/>
    <w:rsid w:val="00697129"/>
    <w:rsid w:val="00697B08"/>
    <w:rsid w:val="006A0017"/>
    <w:rsid w:val="006A089B"/>
    <w:rsid w:val="006A0F7A"/>
    <w:rsid w:val="006A106C"/>
    <w:rsid w:val="006A1378"/>
    <w:rsid w:val="006A18A9"/>
    <w:rsid w:val="006A1B34"/>
    <w:rsid w:val="006A1C3C"/>
    <w:rsid w:val="006A1CCB"/>
    <w:rsid w:val="006A1ED2"/>
    <w:rsid w:val="006A267F"/>
    <w:rsid w:val="006A27EE"/>
    <w:rsid w:val="006A27FF"/>
    <w:rsid w:val="006A28AC"/>
    <w:rsid w:val="006A2917"/>
    <w:rsid w:val="006A2DA2"/>
    <w:rsid w:val="006A319A"/>
    <w:rsid w:val="006A326C"/>
    <w:rsid w:val="006A387C"/>
    <w:rsid w:val="006A3A37"/>
    <w:rsid w:val="006A4590"/>
    <w:rsid w:val="006A5367"/>
    <w:rsid w:val="006A55BE"/>
    <w:rsid w:val="006A5CA1"/>
    <w:rsid w:val="006A5EEB"/>
    <w:rsid w:val="006A6419"/>
    <w:rsid w:val="006A6EB6"/>
    <w:rsid w:val="006A71E1"/>
    <w:rsid w:val="006A7AF4"/>
    <w:rsid w:val="006A7FBF"/>
    <w:rsid w:val="006B086E"/>
    <w:rsid w:val="006B0D15"/>
    <w:rsid w:val="006B13A3"/>
    <w:rsid w:val="006B1419"/>
    <w:rsid w:val="006B1667"/>
    <w:rsid w:val="006B1A44"/>
    <w:rsid w:val="006B1BC8"/>
    <w:rsid w:val="006B24FF"/>
    <w:rsid w:val="006B2691"/>
    <w:rsid w:val="006B273D"/>
    <w:rsid w:val="006B2A03"/>
    <w:rsid w:val="006B377B"/>
    <w:rsid w:val="006B3AFB"/>
    <w:rsid w:val="006B44A2"/>
    <w:rsid w:val="006B4E58"/>
    <w:rsid w:val="006B54DB"/>
    <w:rsid w:val="006B5F0B"/>
    <w:rsid w:val="006B60F7"/>
    <w:rsid w:val="006B6215"/>
    <w:rsid w:val="006B6226"/>
    <w:rsid w:val="006B6689"/>
    <w:rsid w:val="006C00A2"/>
    <w:rsid w:val="006C06B7"/>
    <w:rsid w:val="006C188D"/>
    <w:rsid w:val="006C1C85"/>
    <w:rsid w:val="006C1E64"/>
    <w:rsid w:val="006C2996"/>
    <w:rsid w:val="006C2BBE"/>
    <w:rsid w:val="006C2D06"/>
    <w:rsid w:val="006C2D60"/>
    <w:rsid w:val="006C41E5"/>
    <w:rsid w:val="006C484E"/>
    <w:rsid w:val="006C48C8"/>
    <w:rsid w:val="006C4A8A"/>
    <w:rsid w:val="006C51C1"/>
    <w:rsid w:val="006C5A18"/>
    <w:rsid w:val="006C5A1D"/>
    <w:rsid w:val="006C6209"/>
    <w:rsid w:val="006C626E"/>
    <w:rsid w:val="006C6524"/>
    <w:rsid w:val="006C6A78"/>
    <w:rsid w:val="006C6AD7"/>
    <w:rsid w:val="006C6B93"/>
    <w:rsid w:val="006C6E5E"/>
    <w:rsid w:val="006C6F1F"/>
    <w:rsid w:val="006C76AD"/>
    <w:rsid w:val="006C771B"/>
    <w:rsid w:val="006D0095"/>
    <w:rsid w:val="006D0F47"/>
    <w:rsid w:val="006D126A"/>
    <w:rsid w:val="006D1427"/>
    <w:rsid w:val="006D27B2"/>
    <w:rsid w:val="006D2A59"/>
    <w:rsid w:val="006D30C2"/>
    <w:rsid w:val="006D33A7"/>
    <w:rsid w:val="006D358F"/>
    <w:rsid w:val="006D5021"/>
    <w:rsid w:val="006D541F"/>
    <w:rsid w:val="006D5B91"/>
    <w:rsid w:val="006D6099"/>
    <w:rsid w:val="006D617D"/>
    <w:rsid w:val="006D6303"/>
    <w:rsid w:val="006D630B"/>
    <w:rsid w:val="006D66E9"/>
    <w:rsid w:val="006D72F6"/>
    <w:rsid w:val="006D73BE"/>
    <w:rsid w:val="006D749B"/>
    <w:rsid w:val="006D7542"/>
    <w:rsid w:val="006D7A1D"/>
    <w:rsid w:val="006D7B09"/>
    <w:rsid w:val="006D7F74"/>
    <w:rsid w:val="006E0107"/>
    <w:rsid w:val="006E0445"/>
    <w:rsid w:val="006E1136"/>
    <w:rsid w:val="006E12BB"/>
    <w:rsid w:val="006E1C37"/>
    <w:rsid w:val="006E20A3"/>
    <w:rsid w:val="006E23A1"/>
    <w:rsid w:val="006E26FB"/>
    <w:rsid w:val="006E298F"/>
    <w:rsid w:val="006E2BED"/>
    <w:rsid w:val="006E3470"/>
    <w:rsid w:val="006E36BB"/>
    <w:rsid w:val="006E3C42"/>
    <w:rsid w:val="006E3C50"/>
    <w:rsid w:val="006E3FF1"/>
    <w:rsid w:val="006E40E3"/>
    <w:rsid w:val="006E459C"/>
    <w:rsid w:val="006E4A5F"/>
    <w:rsid w:val="006E5D33"/>
    <w:rsid w:val="006E5F13"/>
    <w:rsid w:val="006E6366"/>
    <w:rsid w:val="006E64EB"/>
    <w:rsid w:val="006E7CF4"/>
    <w:rsid w:val="006E7EDE"/>
    <w:rsid w:val="006F020F"/>
    <w:rsid w:val="006F03D7"/>
    <w:rsid w:val="006F0579"/>
    <w:rsid w:val="006F11B2"/>
    <w:rsid w:val="006F144F"/>
    <w:rsid w:val="006F1CD2"/>
    <w:rsid w:val="006F2A71"/>
    <w:rsid w:val="006F2CF8"/>
    <w:rsid w:val="006F3553"/>
    <w:rsid w:val="006F4512"/>
    <w:rsid w:val="006F48BC"/>
    <w:rsid w:val="006F4BB0"/>
    <w:rsid w:val="006F5432"/>
    <w:rsid w:val="006F597D"/>
    <w:rsid w:val="006F5AD0"/>
    <w:rsid w:val="006F5C78"/>
    <w:rsid w:val="006F5EFA"/>
    <w:rsid w:val="006F6404"/>
    <w:rsid w:val="006F6B0B"/>
    <w:rsid w:val="006F7390"/>
    <w:rsid w:val="006F7D37"/>
    <w:rsid w:val="00700323"/>
    <w:rsid w:val="00700D44"/>
    <w:rsid w:val="00701203"/>
    <w:rsid w:val="00701328"/>
    <w:rsid w:val="007015B8"/>
    <w:rsid w:val="00701A84"/>
    <w:rsid w:val="00701DF4"/>
    <w:rsid w:val="00702196"/>
    <w:rsid w:val="00702601"/>
    <w:rsid w:val="00702C4E"/>
    <w:rsid w:val="00702FF1"/>
    <w:rsid w:val="00703B49"/>
    <w:rsid w:val="00703C2D"/>
    <w:rsid w:val="007040EE"/>
    <w:rsid w:val="007048D9"/>
    <w:rsid w:val="00704970"/>
    <w:rsid w:val="0070510C"/>
    <w:rsid w:val="007054E2"/>
    <w:rsid w:val="00705DD1"/>
    <w:rsid w:val="00706038"/>
    <w:rsid w:val="00706727"/>
    <w:rsid w:val="00706916"/>
    <w:rsid w:val="0070698B"/>
    <w:rsid w:val="00707762"/>
    <w:rsid w:val="007077A7"/>
    <w:rsid w:val="007077D6"/>
    <w:rsid w:val="00707C54"/>
    <w:rsid w:val="00707D85"/>
    <w:rsid w:val="00710486"/>
    <w:rsid w:val="00710735"/>
    <w:rsid w:val="007108E0"/>
    <w:rsid w:val="007109DB"/>
    <w:rsid w:val="00710BCE"/>
    <w:rsid w:val="00710C6A"/>
    <w:rsid w:val="00711D20"/>
    <w:rsid w:val="007121E0"/>
    <w:rsid w:val="0071236B"/>
    <w:rsid w:val="007139C7"/>
    <w:rsid w:val="00713B2E"/>
    <w:rsid w:val="00713F33"/>
    <w:rsid w:val="0071403E"/>
    <w:rsid w:val="007140DF"/>
    <w:rsid w:val="00714DBC"/>
    <w:rsid w:val="00715118"/>
    <w:rsid w:val="007169FC"/>
    <w:rsid w:val="00716CBF"/>
    <w:rsid w:val="00716D06"/>
    <w:rsid w:val="00717C7E"/>
    <w:rsid w:val="00717FAA"/>
    <w:rsid w:val="0072223B"/>
    <w:rsid w:val="007226A1"/>
    <w:rsid w:val="007228A6"/>
    <w:rsid w:val="00722F49"/>
    <w:rsid w:val="00723586"/>
    <w:rsid w:val="00723771"/>
    <w:rsid w:val="007237C5"/>
    <w:rsid w:val="00723E52"/>
    <w:rsid w:val="00723FA6"/>
    <w:rsid w:val="00724A2F"/>
    <w:rsid w:val="00724B44"/>
    <w:rsid w:val="00724C7C"/>
    <w:rsid w:val="00724F1D"/>
    <w:rsid w:val="00725FB5"/>
    <w:rsid w:val="00726A0B"/>
    <w:rsid w:val="00726A6A"/>
    <w:rsid w:val="00726CE6"/>
    <w:rsid w:val="00726FD7"/>
    <w:rsid w:val="00727725"/>
    <w:rsid w:val="00727741"/>
    <w:rsid w:val="007277E8"/>
    <w:rsid w:val="00727C6D"/>
    <w:rsid w:val="00730053"/>
    <w:rsid w:val="007301E0"/>
    <w:rsid w:val="00731044"/>
    <w:rsid w:val="00731167"/>
    <w:rsid w:val="00731B00"/>
    <w:rsid w:val="00731E60"/>
    <w:rsid w:val="007322BD"/>
    <w:rsid w:val="00732349"/>
    <w:rsid w:val="0073239D"/>
    <w:rsid w:val="00732871"/>
    <w:rsid w:val="00732919"/>
    <w:rsid w:val="00732F05"/>
    <w:rsid w:val="0073328F"/>
    <w:rsid w:val="00733298"/>
    <w:rsid w:val="007336B7"/>
    <w:rsid w:val="00733761"/>
    <w:rsid w:val="007337E9"/>
    <w:rsid w:val="00733D69"/>
    <w:rsid w:val="00733EFF"/>
    <w:rsid w:val="007340A4"/>
    <w:rsid w:val="007344C3"/>
    <w:rsid w:val="00735294"/>
    <w:rsid w:val="00735424"/>
    <w:rsid w:val="0073546C"/>
    <w:rsid w:val="007356DC"/>
    <w:rsid w:val="007362D5"/>
    <w:rsid w:val="007364A6"/>
    <w:rsid w:val="0073699A"/>
    <w:rsid w:val="00737304"/>
    <w:rsid w:val="00740473"/>
    <w:rsid w:val="007405ED"/>
    <w:rsid w:val="007406B0"/>
    <w:rsid w:val="00741299"/>
    <w:rsid w:val="00741714"/>
    <w:rsid w:val="00741D8B"/>
    <w:rsid w:val="0074249D"/>
    <w:rsid w:val="00742BB1"/>
    <w:rsid w:val="007435FE"/>
    <w:rsid w:val="00743B19"/>
    <w:rsid w:val="00743F81"/>
    <w:rsid w:val="00744307"/>
    <w:rsid w:val="00744822"/>
    <w:rsid w:val="007450E0"/>
    <w:rsid w:val="00745145"/>
    <w:rsid w:val="007452C3"/>
    <w:rsid w:val="007452E4"/>
    <w:rsid w:val="0074565C"/>
    <w:rsid w:val="00745761"/>
    <w:rsid w:val="00745CE7"/>
    <w:rsid w:val="00745D55"/>
    <w:rsid w:val="00745E8C"/>
    <w:rsid w:val="007467ED"/>
    <w:rsid w:val="00746DCE"/>
    <w:rsid w:val="0074735A"/>
    <w:rsid w:val="007473F9"/>
    <w:rsid w:val="00747402"/>
    <w:rsid w:val="00747E49"/>
    <w:rsid w:val="00750B14"/>
    <w:rsid w:val="00750F21"/>
    <w:rsid w:val="007510F4"/>
    <w:rsid w:val="00751448"/>
    <w:rsid w:val="0075238A"/>
    <w:rsid w:val="0075276B"/>
    <w:rsid w:val="007528FD"/>
    <w:rsid w:val="00752DEE"/>
    <w:rsid w:val="00752DEF"/>
    <w:rsid w:val="00752EF5"/>
    <w:rsid w:val="00752F3E"/>
    <w:rsid w:val="00753066"/>
    <w:rsid w:val="007530F0"/>
    <w:rsid w:val="00753143"/>
    <w:rsid w:val="007531AA"/>
    <w:rsid w:val="007532CF"/>
    <w:rsid w:val="00753ECA"/>
    <w:rsid w:val="00754953"/>
    <w:rsid w:val="00754B9F"/>
    <w:rsid w:val="00755324"/>
    <w:rsid w:val="00755B42"/>
    <w:rsid w:val="00755FBB"/>
    <w:rsid w:val="0075660B"/>
    <w:rsid w:val="00756DFB"/>
    <w:rsid w:val="007574B1"/>
    <w:rsid w:val="00757581"/>
    <w:rsid w:val="00757883"/>
    <w:rsid w:val="00757ADF"/>
    <w:rsid w:val="0076148D"/>
    <w:rsid w:val="007619ED"/>
    <w:rsid w:val="00761E41"/>
    <w:rsid w:val="007622A3"/>
    <w:rsid w:val="007623A4"/>
    <w:rsid w:val="007624B1"/>
    <w:rsid w:val="007629B0"/>
    <w:rsid w:val="00762CCF"/>
    <w:rsid w:val="007639E7"/>
    <w:rsid w:val="00763B6E"/>
    <w:rsid w:val="00763D0A"/>
    <w:rsid w:val="007647AC"/>
    <w:rsid w:val="007647F0"/>
    <w:rsid w:val="00765ECB"/>
    <w:rsid w:val="00767A55"/>
    <w:rsid w:val="00767EC0"/>
    <w:rsid w:val="007702C7"/>
    <w:rsid w:val="0077095E"/>
    <w:rsid w:val="00770B27"/>
    <w:rsid w:val="00771145"/>
    <w:rsid w:val="007711B2"/>
    <w:rsid w:val="00771359"/>
    <w:rsid w:val="00771515"/>
    <w:rsid w:val="00771D0B"/>
    <w:rsid w:val="00772125"/>
    <w:rsid w:val="0077245F"/>
    <w:rsid w:val="00772791"/>
    <w:rsid w:val="00772A01"/>
    <w:rsid w:val="00772AA4"/>
    <w:rsid w:val="00772B7C"/>
    <w:rsid w:val="00772D58"/>
    <w:rsid w:val="00773759"/>
    <w:rsid w:val="00773937"/>
    <w:rsid w:val="00773968"/>
    <w:rsid w:val="00773B73"/>
    <w:rsid w:val="00773DA6"/>
    <w:rsid w:val="0077510F"/>
    <w:rsid w:val="00775239"/>
    <w:rsid w:val="00775D96"/>
    <w:rsid w:val="00775DB7"/>
    <w:rsid w:val="007760A3"/>
    <w:rsid w:val="00777031"/>
    <w:rsid w:val="0077729B"/>
    <w:rsid w:val="0077739B"/>
    <w:rsid w:val="00777711"/>
    <w:rsid w:val="007778C8"/>
    <w:rsid w:val="00777C60"/>
    <w:rsid w:val="00777F63"/>
    <w:rsid w:val="0078038A"/>
    <w:rsid w:val="00780797"/>
    <w:rsid w:val="00780E54"/>
    <w:rsid w:val="00781136"/>
    <w:rsid w:val="007813B1"/>
    <w:rsid w:val="00781967"/>
    <w:rsid w:val="00781EB6"/>
    <w:rsid w:val="00782200"/>
    <w:rsid w:val="00782E7F"/>
    <w:rsid w:val="00782F1D"/>
    <w:rsid w:val="0078309A"/>
    <w:rsid w:val="007833FA"/>
    <w:rsid w:val="00784133"/>
    <w:rsid w:val="007841A3"/>
    <w:rsid w:val="00784589"/>
    <w:rsid w:val="00784CEE"/>
    <w:rsid w:val="00784F61"/>
    <w:rsid w:val="00785881"/>
    <w:rsid w:val="00785BD5"/>
    <w:rsid w:val="00785D81"/>
    <w:rsid w:val="00785E46"/>
    <w:rsid w:val="007868E7"/>
    <w:rsid w:val="00786E8B"/>
    <w:rsid w:val="00786EE5"/>
    <w:rsid w:val="00786EED"/>
    <w:rsid w:val="0078756B"/>
    <w:rsid w:val="007876CF"/>
    <w:rsid w:val="00787A50"/>
    <w:rsid w:val="0079075D"/>
    <w:rsid w:val="00790AF2"/>
    <w:rsid w:val="00790D0A"/>
    <w:rsid w:val="00790E70"/>
    <w:rsid w:val="007914A5"/>
    <w:rsid w:val="007920B9"/>
    <w:rsid w:val="007921FE"/>
    <w:rsid w:val="00792230"/>
    <w:rsid w:val="007926AB"/>
    <w:rsid w:val="007928D7"/>
    <w:rsid w:val="00792B39"/>
    <w:rsid w:val="00792FB5"/>
    <w:rsid w:val="00793198"/>
    <w:rsid w:val="00793544"/>
    <w:rsid w:val="007947D8"/>
    <w:rsid w:val="007950C8"/>
    <w:rsid w:val="00795873"/>
    <w:rsid w:val="00795F07"/>
    <w:rsid w:val="007963E3"/>
    <w:rsid w:val="00796455"/>
    <w:rsid w:val="007965D9"/>
    <w:rsid w:val="0079665B"/>
    <w:rsid w:val="00797423"/>
    <w:rsid w:val="00797998"/>
    <w:rsid w:val="007979D0"/>
    <w:rsid w:val="007A1503"/>
    <w:rsid w:val="007A1EAE"/>
    <w:rsid w:val="007A2067"/>
    <w:rsid w:val="007A2B02"/>
    <w:rsid w:val="007A2E2E"/>
    <w:rsid w:val="007A309A"/>
    <w:rsid w:val="007A3253"/>
    <w:rsid w:val="007A34A8"/>
    <w:rsid w:val="007A36F8"/>
    <w:rsid w:val="007A376C"/>
    <w:rsid w:val="007A445F"/>
    <w:rsid w:val="007A4726"/>
    <w:rsid w:val="007A4A5B"/>
    <w:rsid w:val="007A4A8A"/>
    <w:rsid w:val="007A5050"/>
    <w:rsid w:val="007A5904"/>
    <w:rsid w:val="007A5B18"/>
    <w:rsid w:val="007A5D95"/>
    <w:rsid w:val="007A5FAB"/>
    <w:rsid w:val="007A6B5D"/>
    <w:rsid w:val="007A6DE7"/>
    <w:rsid w:val="007A7D76"/>
    <w:rsid w:val="007A7DE1"/>
    <w:rsid w:val="007A7F23"/>
    <w:rsid w:val="007B085C"/>
    <w:rsid w:val="007B12B9"/>
    <w:rsid w:val="007B132F"/>
    <w:rsid w:val="007B1741"/>
    <w:rsid w:val="007B2258"/>
    <w:rsid w:val="007B3583"/>
    <w:rsid w:val="007B3CB5"/>
    <w:rsid w:val="007B3F58"/>
    <w:rsid w:val="007B482A"/>
    <w:rsid w:val="007B4BDE"/>
    <w:rsid w:val="007B4E15"/>
    <w:rsid w:val="007B50B2"/>
    <w:rsid w:val="007B5131"/>
    <w:rsid w:val="007B52D0"/>
    <w:rsid w:val="007B5583"/>
    <w:rsid w:val="007B589D"/>
    <w:rsid w:val="007B59D7"/>
    <w:rsid w:val="007B5B13"/>
    <w:rsid w:val="007B5DB7"/>
    <w:rsid w:val="007B65F2"/>
    <w:rsid w:val="007B66B5"/>
    <w:rsid w:val="007B7273"/>
    <w:rsid w:val="007B79E6"/>
    <w:rsid w:val="007B7B6A"/>
    <w:rsid w:val="007C0771"/>
    <w:rsid w:val="007C098C"/>
    <w:rsid w:val="007C0A9F"/>
    <w:rsid w:val="007C11EE"/>
    <w:rsid w:val="007C124D"/>
    <w:rsid w:val="007C1AAB"/>
    <w:rsid w:val="007C32E9"/>
    <w:rsid w:val="007C4C25"/>
    <w:rsid w:val="007C4C92"/>
    <w:rsid w:val="007C546C"/>
    <w:rsid w:val="007C6966"/>
    <w:rsid w:val="007C6F9D"/>
    <w:rsid w:val="007C704D"/>
    <w:rsid w:val="007C73D4"/>
    <w:rsid w:val="007C741E"/>
    <w:rsid w:val="007C743F"/>
    <w:rsid w:val="007C7518"/>
    <w:rsid w:val="007C7A38"/>
    <w:rsid w:val="007D00B3"/>
    <w:rsid w:val="007D09A0"/>
    <w:rsid w:val="007D286B"/>
    <w:rsid w:val="007D310B"/>
    <w:rsid w:val="007D3FDE"/>
    <w:rsid w:val="007D4DAD"/>
    <w:rsid w:val="007D50F3"/>
    <w:rsid w:val="007D520B"/>
    <w:rsid w:val="007D53E5"/>
    <w:rsid w:val="007D64AB"/>
    <w:rsid w:val="007D6C17"/>
    <w:rsid w:val="007D6F4E"/>
    <w:rsid w:val="007D7260"/>
    <w:rsid w:val="007D7F09"/>
    <w:rsid w:val="007E0FEC"/>
    <w:rsid w:val="007E126C"/>
    <w:rsid w:val="007E182F"/>
    <w:rsid w:val="007E1B58"/>
    <w:rsid w:val="007E2B96"/>
    <w:rsid w:val="007E3490"/>
    <w:rsid w:val="007E39AB"/>
    <w:rsid w:val="007E3AB8"/>
    <w:rsid w:val="007E73F2"/>
    <w:rsid w:val="007E7A95"/>
    <w:rsid w:val="007F0907"/>
    <w:rsid w:val="007F1825"/>
    <w:rsid w:val="007F1AD1"/>
    <w:rsid w:val="007F208A"/>
    <w:rsid w:val="007F257B"/>
    <w:rsid w:val="007F2603"/>
    <w:rsid w:val="007F29F1"/>
    <w:rsid w:val="007F2A9C"/>
    <w:rsid w:val="007F2D1A"/>
    <w:rsid w:val="007F2D8A"/>
    <w:rsid w:val="007F2F6B"/>
    <w:rsid w:val="007F33C3"/>
    <w:rsid w:val="007F3419"/>
    <w:rsid w:val="007F3CD0"/>
    <w:rsid w:val="007F3EB7"/>
    <w:rsid w:val="007F3FBB"/>
    <w:rsid w:val="007F3FD3"/>
    <w:rsid w:val="007F61B7"/>
    <w:rsid w:val="007F62E7"/>
    <w:rsid w:val="007F63A3"/>
    <w:rsid w:val="007F6526"/>
    <w:rsid w:val="007F6BDF"/>
    <w:rsid w:val="007F7230"/>
    <w:rsid w:val="007F752C"/>
    <w:rsid w:val="007F7619"/>
    <w:rsid w:val="007F7A98"/>
    <w:rsid w:val="00800931"/>
    <w:rsid w:val="00800A86"/>
    <w:rsid w:val="00801942"/>
    <w:rsid w:val="0080198B"/>
    <w:rsid w:val="00802A08"/>
    <w:rsid w:val="00802BA2"/>
    <w:rsid w:val="00803C88"/>
    <w:rsid w:val="00803FC7"/>
    <w:rsid w:val="0080402F"/>
    <w:rsid w:val="008042A0"/>
    <w:rsid w:val="00804EDA"/>
    <w:rsid w:val="00805011"/>
    <w:rsid w:val="00805A00"/>
    <w:rsid w:val="00805B67"/>
    <w:rsid w:val="00805FE6"/>
    <w:rsid w:val="00806074"/>
    <w:rsid w:val="00806501"/>
    <w:rsid w:val="00806892"/>
    <w:rsid w:val="00806D55"/>
    <w:rsid w:val="00806F9B"/>
    <w:rsid w:val="0080769F"/>
    <w:rsid w:val="008100C3"/>
    <w:rsid w:val="008103DD"/>
    <w:rsid w:val="0081055C"/>
    <w:rsid w:val="00811145"/>
    <w:rsid w:val="008114C0"/>
    <w:rsid w:val="00812345"/>
    <w:rsid w:val="008126E7"/>
    <w:rsid w:val="0081353E"/>
    <w:rsid w:val="00813601"/>
    <w:rsid w:val="008142B4"/>
    <w:rsid w:val="00814601"/>
    <w:rsid w:val="00814713"/>
    <w:rsid w:val="0081472D"/>
    <w:rsid w:val="00814731"/>
    <w:rsid w:val="00814BB9"/>
    <w:rsid w:val="00814E1C"/>
    <w:rsid w:val="0081500B"/>
    <w:rsid w:val="008157C6"/>
    <w:rsid w:val="00815BE0"/>
    <w:rsid w:val="00815ECE"/>
    <w:rsid w:val="00815F3F"/>
    <w:rsid w:val="00816124"/>
    <w:rsid w:val="00816783"/>
    <w:rsid w:val="0081701D"/>
    <w:rsid w:val="00817156"/>
    <w:rsid w:val="00817268"/>
    <w:rsid w:val="00817284"/>
    <w:rsid w:val="008176E8"/>
    <w:rsid w:val="00817FA5"/>
    <w:rsid w:val="0082018D"/>
    <w:rsid w:val="00820956"/>
    <w:rsid w:val="00820E7C"/>
    <w:rsid w:val="008213EC"/>
    <w:rsid w:val="00821876"/>
    <w:rsid w:val="00821A5F"/>
    <w:rsid w:val="00821A97"/>
    <w:rsid w:val="00821B13"/>
    <w:rsid w:val="00821F99"/>
    <w:rsid w:val="00822756"/>
    <w:rsid w:val="00823220"/>
    <w:rsid w:val="008232AB"/>
    <w:rsid w:val="0082375C"/>
    <w:rsid w:val="00826565"/>
    <w:rsid w:val="00826B73"/>
    <w:rsid w:val="00826BF4"/>
    <w:rsid w:val="00826D01"/>
    <w:rsid w:val="00826D50"/>
    <w:rsid w:val="00827302"/>
    <w:rsid w:val="008302F3"/>
    <w:rsid w:val="00830656"/>
    <w:rsid w:val="0083097B"/>
    <w:rsid w:val="00830D15"/>
    <w:rsid w:val="00831939"/>
    <w:rsid w:val="0083280F"/>
    <w:rsid w:val="00832F48"/>
    <w:rsid w:val="0083328A"/>
    <w:rsid w:val="008337BA"/>
    <w:rsid w:val="008339CD"/>
    <w:rsid w:val="00833F41"/>
    <w:rsid w:val="008341B8"/>
    <w:rsid w:val="00834FDE"/>
    <w:rsid w:val="008355D1"/>
    <w:rsid w:val="00835783"/>
    <w:rsid w:val="00835CCA"/>
    <w:rsid w:val="00835E40"/>
    <w:rsid w:val="00835F7A"/>
    <w:rsid w:val="00835F94"/>
    <w:rsid w:val="0083633D"/>
    <w:rsid w:val="00836E28"/>
    <w:rsid w:val="00836EC4"/>
    <w:rsid w:val="008377E1"/>
    <w:rsid w:val="00837CF8"/>
    <w:rsid w:val="008403DE"/>
    <w:rsid w:val="008403EF"/>
    <w:rsid w:val="00840565"/>
    <w:rsid w:val="008407ED"/>
    <w:rsid w:val="00842395"/>
    <w:rsid w:val="008425A2"/>
    <w:rsid w:val="00843822"/>
    <w:rsid w:val="00843BD5"/>
    <w:rsid w:val="00843CE6"/>
    <w:rsid w:val="0084476F"/>
    <w:rsid w:val="0084484A"/>
    <w:rsid w:val="00844A51"/>
    <w:rsid w:val="00845053"/>
    <w:rsid w:val="00845C60"/>
    <w:rsid w:val="008465E2"/>
    <w:rsid w:val="0084662C"/>
    <w:rsid w:val="008467EC"/>
    <w:rsid w:val="0084691E"/>
    <w:rsid w:val="00846BB4"/>
    <w:rsid w:val="00846E86"/>
    <w:rsid w:val="008471E6"/>
    <w:rsid w:val="00847716"/>
    <w:rsid w:val="00847E33"/>
    <w:rsid w:val="00850801"/>
    <w:rsid w:val="0085140A"/>
    <w:rsid w:val="00851AE1"/>
    <w:rsid w:val="00851BC5"/>
    <w:rsid w:val="00851EE1"/>
    <w:rsid w:val="00851F31"/>
    <w:rsid w:val="0085282D"/>
    <w:rsid w:val="00852BD0"/>
    <w:rsid w:val="00852DDE"/>
    <w:rsid w:val="00852E07"/>
    <w:rsid w:val="00852E4C"/>
    <w:rsid w:val="00852FE6"/>
    <w:rsid w:val="008531E8"/>
    <w:rsid w:val="00853479"/>
    <w:rsid w:val="00853B0E"/>
    <w:rsid w:val="00853BE1"/>
    <w:rsid w:val="00853DBE"/>
    <w:rsid w:val="00853E83"/>
    <w:rsid w:val="00853FEA"/>
    <w:rsid w:val="00854274"/>
    <w:rsid w:val="00854639"/>
    <w:rsid w:val="0085581D"/>
    <w:rsid w:val="00855F3B"/>
    <w:rsid w:val="00856587"/>
    <w:rsid w:val="0085661E"/>
    <w:rsid w:val="008566E7"/>
    <w:rsid w:val="00856BD3"/>
    <w:rsid w:val="00856C3A"/>
    <w:rsid w:val="008575B0"/>
    <w:rsid w:val="008579C9"/>
    <w:rsid w:val="008602A6"/>
    <w:rsid w:val="00860467"/>
    <w:rsid w:val="00860470"/>
    <w:rsid w:val="008606EF"/>
    <w:rsid w:val="00860927"/>
    <w:rsid w:val="00860BB2"/>
    <w:rsid w:val="00860C4B"/>
    <w:rsid w:val="00861429"/>
    <w:rsid w:val="008620B1"/>
    <w:rsid w:val="0086268F"/>
    <w:rsid w:val="00862922"/>
    <w:rsid w:val="00862A28"/>
    <w:rsid w:val="00863256"/>
    <w:rsid w:val="008634AD"/>
    <w:rsid w:val="00863B71"/>
    <w:rsid w:val="00863D5C"/>
    <w:rsid w:val="00863FF5"/>
    <w:rsid w:val="00864B46"/>
    <w:rsid w:val="00864C5A"/>
    <w:rsid w:val="00864CD7"/>
    <w:rsid w:val="00864EA7"/>
    <w:rsid w:val="008668BC"/>
    <w:rsid w:val="00866FDD"/>
    <w:rsid w:val="00867D7A"/>
    <w:rsid w:val="008701A8"/>
    <w:rsid w:val="00870571"/>
    <w:rsid w:val="0087117E"/>
    <w:rsid w:val="008711AD"/>
    <w:rsid w:val="0087176B"/>
    <w:rsid w:val="00871970"/>
    <w:rsid w:val="00871AF6"/>
    <w:rsid w:val="00871BCA"/>
    <w:rsid w:val="00871D23"/>
    <w:rsid w:val="0087257D"/>
    <w:rsid w:val="00872B0A"/>
    <w:rsid w:val="008736F1"/>
    <w:rsid w:val="00873966"/>
    <w:rsid w:val="00873D2B"/>
    <w:rsid w:val="00873F2C"/>
    <w:rsid w:val="0087411A"/>
    <w:rsid w:val="008741B1"/>
    <w:rsid w:val="00874ABB"/>
    <w:rsid w:val="00874ADB"/>
    <w:rsid w:val="0087501D"/>
    <w:rsid w:val="0087571A"/>
    <w:rsid w:val="00875A8F"/>
    <w:rsid w:val="008762B3"/>
    <w:rsid w:val="0087632B"/>
    <w:rsid w:val="00876932"/>
    <w:rsid w:val="008769D2"/>
    <w:rsid w:val="0087748D"/>
    <w:rsid w:val="008777A6"/>
    <w:rsid w:val="00877D48"/>
    <w:rsid w:val="00877FA6"/>
    <w:rsid w:val="0088033C"/>
    <w:rsid w:val="00880A0E"/>
    <w:rsid w:val="00880CCB"/>
    <w:rsid w:val="00881094"/>
    <w:rsid w:val="00881741"/>
    <w:rsid w:val="00881C37"/>
    <w:rsid w:val="00882DAA"/>
    <w:rsid w:val="0088304F"/>
    <w:rsid w:val="008830F1"/>
    <w:rsid w:val="008831AF"/>
    <w:rsid w:val="008831CE"/>
    <w:rsid w:val="008834C6"/>
    <w:rsid w:val="00883D17"/>
    <w:rsid w:val="00883EBA"/>
    <w:rsid w:val="008841B1"/>
    <w:rsid w:val="00884547"/>
    <w:rsid w:val="008847FC"/>
    <w:rsid w:val="00884BF8"/>
    <w:rsid w:val="00884D1B"/>
    <w:rsid w:val="008851E2"/>
    <w:rsid w:val="00885435"/>
    <w:rsid w:val="00885827"/>
    <w:rsid w:val="00885A76"/>
    <w:rsid w:val="00885A84"/>
    <w:rsid w:val="0088652F"/>
    <w:rsid w:val="00887250"/>
    <w:rsid w:val="008875E1"/>
    <w:rsid w:val="00887610"/>
    <w:rsid w:val="0088761C"/>
    <w:rsid w:val="00887A17"/>
    <w:rsid w:val="00887E98"/>
    <w:rsid w:val="008909C9"/>
    <w:rsid w:val="00890DD3"/>
    <w:rsid w:val="00890F4C"/>
    <w:rsid w:val="0089154A"/>
    <w:rsid w:val="00891895"/>
    <w:rsid w:val="00891BD1"/>
    <w:rsid w:val="00891DD9"/>
    <w:rsid w:val="00892F57"/>
    <w:rsid w:val="00893121"/>
    <w:rsid w:val="008938AD"/>
    <w:rsid w:val="00893A9B"/>
    <w:rsid w:val="00894027"/>
    <w:rsid w:val="008942DF"/>
    <w:rsid w:val="00894B8C"/>
    <w:rsid w:val="00894EB1"/>
    <w:rsid w:val="00895665"/>
    <w:rsid w:val="008958CF"/>
    <w:rsid w:val="008959BD"/>
    <w:rsid w:val="00895EF6"/>
    <w:rsid w:val="00895FF7"/>
    <w:rsid w:val="00896603"/>
    <w:rsid w:val="00896F09"/>
    <w:rsid w:val="008973EB"/>
    <w:rsid w:val="0089789C"/>
    <w:rsid w:val="00897F93"/>
    <w:rsid w:val="008A09C9"/>
    <w:rsid w:val="008A13F1"/>
    <w:rsid w:val="008A163B"/>
    <w:rsid w:val="008A171C"/>
    <w:rsid w:val="008A1ADB"/>
    <w:rsid w:val="008A1EE7"/>
    <w:rsid w:val="008A2531"/>
    <w:rsid w:val="008A255B"/>
    <w:rsid w:val="008A2B90"/>
    <w:rsid w:val="008A2F9D"/>
    <w:rsid w:val="008A32EC"/>
    <w:rsid w:val="008A3612"/>
    <w:rsid w:val="008A3ADD"/>
    <w:rsid w:val="008A3ED1"/>
    <w:rsid w:val="008A4022"/>
    <w:rsid w:val="008A426A"/>
    <w:rsid w:val="008A47FC"/>
    <w:rsid w:val="008A4F96"/>
    <w:rsid w:val="008A5372"/>
    <w:rsid w:val="008A5500"/>
    <w:rsid w:val="008A5615"/>
    <w:rsid w:val="008A572B"/>
    <w:rsid w:val="008A5BCD"/>
    <w:rsid w:val="008A5F26"/>
    <w:rsid w:val="008A6542"/>
    <w:rsid w:val="008A6A0F"/>
    <w:rsid w:val="008A700D"/>
    <w:rsid w:val="008A7881"/>
    <w:rsid w:val="008A79A5"/>
    <w:rsid w:val="008B0028"/>
    <w:rsid w:val="008B038E"/>
    <w:rsid w:val="008B0927"/>
    <w:rsid w:val="008B0B96"/>
    <w:rsid w:val="008B10B9"/>
    <w:rsid w:val="008B11BA"/>
    <w:rsid w:val="008B19E3"/>
    <w:rsid w:val="008B1CA9"/>
    <w:rsid w:val="008B1E9B"/>
    <w:rsid w:val="008B277B"/>
    <w:rsid w:val="008B28E3"/>
    <w:rsid w:val="008B2F08"/>
    <w:rsid w:val="008B3372"/>
    <w:rsid w:val="008B36B9"/>
    <w:rsid w:val="008B3A74"/>
    <w:rsid w:val="008B4836"/>
    <w:rsid w:val="008B498E"/>
    <w:rsid w:val="008B49E0"/>
    <w:rsid w:val="008B4BF7"/>
    <w:rsid w:val="008B4E88"/>
    <w:rsid w:val="008B4ED2"/>
    <w:rsid w:val="008B5381"/>
    <w:rsid w:val="008B567F"/>
    <w:rsid w:val="008B63DC"/>
    <w:rsid w:val="008B67D7"/>
    <w:rsid w:val="008B6E58"/>
    <w:rsid w:val="008B73D6"/>
    <w:rsid w:val="008B7563"/>
    <w:rsid w:val="008B788D"/>
    <w:rsid w:val="008B7C6B"/>
    <w:rsid w:val="008B7CE3"/>
    <w:rsid w:val="008C02CD"/>
    <w:rsid w:val="008C08DC"/>
    <w:rsid w:val="008C0E2F"/>
    <w:rsid w:val="008C0F35"/>
    <w:rsid w:val="008C0F44"/>
    <w:rsid w:val="008C1009"/>
    <w:rsid w:val="008C1059"/>
    <w:rsid w:val="008C141D"/>
    <w:rsid w:val="008C19EA"/>
    <w:rsid w:val="008C1ADE"/>
    <w:rsid w:val="008C1CCD"/>
    <w:rsid w:val="008C1DFA"/>
    <w:rsid w:val="008C2A38"/>
    <w:rsid w:val="008C326A"/>
    <w:rsid w:val="008C361F"/>
    <w:rsid w:val="008C3C65"/>
    <w:rsid w:val="008C4094"/>
    <w:rsid w:val="008C46C4"/>
    <w:rsid w:val="008C530F"/>
    <w:rsid w:val="008C5450"/>
    <w:rsid w:val="008C5584"/>
    <w:rsid w:val="008C5FFB"/>
    <w:rsid w:val="008C6256"/>
    <w:rsid w:val="008C6534"/>
    <w:rsid w:val="008C6854"/>
    <w:rsid w:val="008C6B12"/>
    <w:rsid w:val="008C6E5C"/>
    <w:rsid w:val="008C70E8"/>
    <w:rsid w:val="008C7283"/>
    <w:rsid w:val="008C73C6"/>
    <w:rsid w:val="008C78BB"/>
    <w:rsid w:val="008C79D5"/>
    <w:rsid w:val="008C7AD0"/>
    <w:rsid w:val="008C7D2E"/>
    <w:rsid w:val="008D03E1"/>
    <w:rsid w:val="008D05D1"/>
    <w:rsid w:val="008D1336"/>
    <w:rsid w:val="008D1447"/>
    <w:rsid w:val="008D14F7"/>
    <w:rsid w:val="008D16E1"/>
    <w:rsid w:val="008D1821"/>
    <w:rsid w:val="008D23D1"/>
    <w:rsid w:val="008D2527"/>
    <w:rsid w:val="008D2E69"/>
    <w:rsid w:val="008D33C9"/>
    <w:rsid w:val="008D3618"/>
    <w:rsid w:val="008D3DAA"/>
    <w:rsid w:val="008D3EB7"/>
    <w:rsid w:val="008D4CD6"/>
    <w:rsid w:val="008D5AA6"/>
    <w:rsid w:val="008D6710"/>
    <w:rsid w:val="008D69CC"/>
    <w:rsid w:val="008D6BE6"/>
    <w:rsid w:val="008D6F69"/>
    <w:rsid w:val="008D7421"/>
    <w:rsid w:val="008D7491"/>
    <w:rsid w:val="008E0F1F"/>
    <w:rsid w:val="008E18CA"/>
    <w:rsid w:val="008E2155"/>
    <w:rsid w:val="008E2882"/>
    <w:rsid w:val="008E2FE9"/>
    <w:rsid w:val="008E31F3"/>
    <w:rsid w:val="008E3551"/>
    <w:rsid w:val="008E3909"/>
    <w:rsid w:val="008E3FFA"/>
    <w:rsid w:val="008E404D"/>
    <w:rsid w:val="008E46C0"/>
    <w:rsid w:val="008E4904"/>
    <w:rsid w:val="008E4A30"/>
    <w:rsid w:val="008E4BF5"/>
    <w:rsid w:val="008E4E9A"/>
    <w:rsid w:val="008E508B"/>
    <w:rsid w:val="008E53E1"/>
    <w:rsid w:val="008E573C"/>
    <w:rsid w:val="008E5A8D"/>
    <w:rsid w:val="008E5ED3"/>
    <w:rsid w:val="008E75EE"/>
    <w:rsid w:val="008E76F3"/>
    <w:rsid w:val="008E7DAE"/>
    <w:rsid w:val="008F0642"/>
    <w:rsid w:val="008F06F3"/>
    <w:rsid w:val="008F1013"/>
    <w:rsid w:val="008F21CE"/>
    <w:rsid w:val="008F2632"/>
    <w:rsid w:val="008F2652"/>
    <w:rsid w:val="008F2A4F"/>
    <w:rsid w:val="008F2DDF"/>
    <w:rsid w:val="008F2E3F"/>
    <w:rsid w:val="008F302E"/>
    <w:rsid w:val="008F3096"/>
    <w:rsid w:val="008F3290"/>
    <w:rsid w:val="008F33DE"/>
    <w:rsid w:val="008F3567"/>
    <w:rsid w:val="008F3933"/>
    <w:rsid w:val="008F4AE9"/>
    <w:rsid w:val="008F4B8D"/>
    <w:rsid w:val="008F4BDC"/>
    <w:rsid w:val="008F4F1C"/>
    <w:rsid w:val="008F523A"/>
    <w:rsid w:val="008F5396"/>
    <w:rsid w:val="008F5580"/>
    <w:rsid w:val="008F5A26"/>
    <w:rsid w:val="008F5B18"/>
    <w:rsid w:val="008F5B31"/>
    <w:rsid w:val="008F5BF2"/>
    <w:rsid w:val="008F63B9"/>
    <w:rsid w:val="008F67D9"/>
    <w:rsid w:val="008F6B37"/>
    <w:rsid w:val="008F6EB8"/>
    <w:rsid w:val="008F7247"/>
    <w:rsid w:val="009009C3"/>
    <w:rsid w:val="00900CE1"/>
    <w:rsid w:val="00901441"/>
    <w:rsid w:val="009017AE"/>
    <w:rsid w:val="00902343"/>
    <w:rsid w:val="00902683"/>
    <w:rsid w:val="00902C5D"/>
    <w:rsid w:val="00902E07"/>
    <w:rsid w:val="00902F07"/>
    <w:rsid w:val="00903E81"/>
    <w:rsid w:val="0090434D"/>
    <w:rsid w:val="00904549"/>
    <w:rsid w:val="009049A3"/>
    <w:rsid w:val="00904CFB"/>
    <w:rsid w:val="00904E1B"/>
    <w:rsid w:val="00904FB4"/>
    <w:rsid w:val="00904FC6"/>
    <w:rsid w:val="00905722"/>
    <w:rsid w:val="00905818"/>
    <w:rsid w:val="00905AE8"/>
    <w:rsid w:val="00905B74"/>
    <w:rsid w:val="00905F16"/>
    <w:rsid w:val="00905F84"/>
    <w:rsid w:val="00905FE1"/>
    <w:rsid w:val="00907FBB"/>
    <w:rsid w:val="009102C3"/>
    <w:rsid w:val="0091030D"/>
    <w:rsid w:val="009104EC"/>
    <w:rsid w:val="00910886"/>
    <w:rsid w:val="009112B7"/>
    <w:rsid w:val="00911961"/>
    <w:rsid w:val="00912398"/>
    <w:rsid w:val="00914745"/>
    <w:rsid w:val="009148EF"/>
    <w:rsid w:val="00914E20"/>
    <w:rsid w:val="00915407"/>
    <w:rsid w:val="00916C6C"/>
    <w:rsid w:val="00916CD1"/>
    <w:rsid w:val="00916E9A"/>
    <w:rsid w:val="009172AE"/>
    <w:rsid w:val="009175CB"/>
    <w:rsid w:val="00917C5B"/>
    <w:rsid w:val="00917F3A"/>
    <w:rsid w:val="00920D6E"/>
    <w:rsid w:val="00920F2B"/>
    <w:rsid w:val="0092149A"/>
    <w:rsid w:val="00921D15"/>
    <w:rsid w:val="009221BA"/>
    <w:rsid w:val="0092320C"/>
    <w:rsid w:val="00923327"/>
    <w:rsid w:val="00924AF7"/>
    <w:rsid w:val="00924B10"/>
    <w:rsid w:val="0092523F"/>
    <w:rsid w:val="00926A2A"/>
    <w:rsid w:val="00926D43"/>
    <w:rsid w:val="00926E1D"/>
    <w:rsid w:val="00926E4F"/>
    <w:rsid w:val="009271C1"/>
    <w:rsid w:val="00927EB8"/>
    <w:rsid w:val="00930041"/>
    <w:rsid w:val="00930372"/>
    <w:rsid w:val="00930625"/>
    <w:rsid w:val="00930962"/>
    <w:rsid w:val="009311ED"/>
    <w:rsid w:val="00931904"/>
    <w:rsid w:val="009319ED"/>
    <w:rsid w:val="00932648"/>
    <w:rsid w:val="009328E1"/>
    <w:rsid w:val="00932ABA"/>
    <w:rsid w:val="00932B89"/>
    <w:rsid w:val="00932D23"/>
    <w:rsid w:val="00932F82"/>
    <w:rsid w:val="00933673"/>
    <w:rsid w:val="0093386E"/>
    <w:rsid w:val="009338C2"/>
    <w:rsid w:val="009341ED"/>
    <w:rsid w:val="0093444E"/>
    <w:rsid w:val="00934D36"/>
    <w:rsid w:val="00935082"/>
    <w:rsid w:val="009352E4"/>
    <w:rsid w:val="0093534E"/>
    <w:rsid w:val="009356FC"/>
    <w:rsid w:val="00935DA6"/>
    <w:rsid w:val="00935E59"/>
    <w:rsid w:val="009366F1"/>
    <w:rsid w:val="00937150"/>
    <w:rsid w:val="00937619"/>
    <w:rsid w:val="00937739"/>
    <w:rsid w:val="00937BCF"/>
    <w:rsid w:val="00937E49"/>
    <w:rsid w:val="009400E0"/>
    <w:rsid w:val="009406FD"/>
    <w:rsid w:val="00940E01"/>
    <w:rsid w:val="00941143"/>
    <w:rsid w:val="00941452"/>
    <w:rsid w:val="00941F63"/>
    <w:rsid w:val="0094214C"/>
    <w:rsid w:val="00942845"/>
    <w:rsid w:val="00942E3F"/>
    <w:rsid w:val="00943534"/>
    <w:rsid w:val="009436AC"/>
    <w:rsid w:val="00943C4A"/>
    <w:rsid w:val="0094489F"/>
    <w:rsid w:val="00944A02"/>
    <w:rsid w:val="00944AEA"/>
    <w:rsid w:val="00945A57"/>
    <w:rsid w:val="00945AAB"/>
    <w:rsid w:val="009468E3"/>
    <w:rsid w:val="0094749E"/>
    <w:rsid w:val="00947D6E"/>
    <w:rsid w:val="00947ECA"/>
    <w:rsid w:val="00950140"/>
    <w:rsid w:val="00950B00"/>
    <w:rsid w:val="00950D8E"/>
    <w:rsid w:val="009512B5"/>
    <w:rsid w:val="00951A65"/>
    <w:rsid w:val="009525F9"/>
    <w:rsid w:val="009526E5"/>
    <w:rsid w:val="00952829"/>
    <w:rsid w:val="00952A8B"/>
    <w:rsid w:val="00953255"/>
    <w:rsid w:val="00953557"/>
    <w:rsid w:val="00954E4B"/>
    <w:rsid w:val="0095522B"/>
    <w:rsid w:val="00955311"/>
    <w:rsid w:val="0095616E"/>
    <w:rsid w:val="0095657D"/>
    <w:rsid w:val="00956AE2"/>
    <w:rsid w:val="00956D4D"/>
    <w:rsid w:val="0095750F"/>
    <w:rsid w:val="0095782A"/>
    <w:rsid w:val="00957D14"/>
    <w:rsid w:val="00957EAF"/>
    <w:rsid w:val="00960652"/>
    <w:rsid w:val="009608F9"/>
    <w:rsid w:val="00960C6B"/>
    <w:rsid w:val="00961690"/>
    <w:rsid w:val="009616B0"/>
    <w:rsid w:val="0096282D"/>
    <w:rsid w:val="00962C40"/>
    <w:rsid w:val="009630D5"/>
    <w:rsid w:val="00963428"/>
    <w:rsid w:val="0096351E"/>
    <w:rsid w:val="00963A78"/>
    <w:rsid w:val="009646B5"/>
    <w:rsid w:val="009648FD"/>
    <w:rsid w:val="00964A75"/>
    <w:rsid w:val="00964C04"/>
    <w:rsid w:val="00965232"/>
    <w:rsid w:val="009655E5"/>
    <w:rsid w:val="00965866"/>
    <w:rsid w:val="00965A04"/>
    <w:rsid w:val="00965B23"/>
    <w:rsid w:val="00966127"/>
    <w:rsid w:val="009665E2"/>
    <w:rsid w:val="009666D6"/>
    <w:rsid w:val="009669AC"/>
    <w:rsid w:val="00966C4C"/>
    <w:rsid w:val="00966D23"/>
    <w:rsid w:val="009671E8"/>
    <w:rsid w:val="009676DD"/>
    <w:rsid w:val="00967A7B"/>
    <w:rsid w:val="00967F12"/>
    <w:rsid w:val="009705B9"/>
    <w:rsid w:val="00970C68"/>
    <w:rsid w:val="0097123F"/>
    <w:rsid w:val="00971350"/>
    <w:rsid w:val="00971512"/>
    <w:rsid w:val="0097156E"/>
    <w:rsid w:val="00971B99"/>
    <w:rsid w:val="00971CBD"/>
    <w:rsid w:val="00973109"/>
    <w:rsid w:val="00973622"/>
    <w:rsid w:val="0097371F"/>
    <w:rsid w:val="00973AE0"/>
    <w:rsid w:val="00973B3D"/>
    <w:rsid w:val="00973C0E"/>
    <w:rsid w:val="00973F2B"/>
    <w:rsid w:val="009746ED"/>
    <w:rsid w:val="00974A51"/>
    <w:rsid w:val="00974A80"/>
    <w:rsid w:val="00974D8B"/>
    <w:rsid w:val="00975961"/>
    <w:rsid w:val="00975DD0"/>
    <w:rsid w:val="00975E23"/>
    <w:rsid w:val="009760CF"/>
    <w:rsid w:val="00976644"/>
    <w:rsid w:val="009769E9"/>
    <w:rsid w:val="0097718E"/>
    <w:rsid w:val="009773EA"/>
    <w:rsid w:val="00977589"/>
    <w:rsid w:val="00977BC4"/>
    <w:rsid w:val="00977D3F"/>
    <w:rsid w:val="00977E3B"/>
    <w:rsid w:val="00977FBA"/>
    <w:rsid w:val="00980732"/>
    <w:rsid w:val="0098089E"/>
    <w:rsid w:val="00981243"/>
    <w:rsid w:val="009812AC"/>
    <w:rsid w:val="00981807"/>
    <w:rsid w:val="00982427"/>
    <w:rsid w:val="009831CF"/>
    <w:rsid w:val="009831DF"/>
    <w:rsid w:val="00983779"/>
    <w:rsid w:val="009841E0"/>
    <w:rsid w:val="00984386"/>
    <w:rsid w:val="009847D0"/>
    <w:rsid w:val="0098487B"/>
    <w:rsid w:val="00984E0D"/>
    <w:rsid w:val="00986181"/>
    <w:rsid w:val="00986922"/>
    <w:rsid w:val="00986CEB"/>
    <w:rsid w:val="00986E8C"/>
    <w:rsid w:val="00987074"/>
    <w:rsid w:val="009875CD"/>
    <w:rsid w:val="00987781"/>
    <w:rsid w:val="00987D0A"/>
    <w:rsid w:val="009908E7"/>
    <w:rsid w:val="00990A7D"/>
    <w:rsid w:val="00990C52"/>
    <w:rsid w:val="00990C69"/>
    <w:rsid w:val="009910D5"/>
    <w:rsid w:val="00991334"/>
    <w:rsid w:val="00991384"/>
    <w:rsid w:val="009918A6"/>
    <w:rsid w:val="00991DFB"/>
    <w:rsid w:val="009920BE"/>
    <w:rsid w:val="00992513"/>
    <w:rsid w:val="00992717"/>
    <w:rsid w:val="0099282B"/>
    <w:rsid w:val="00992BA1"/>
    <w:rsid w:val="0099304E"/>
    <w:rsid w:val="00993BA0"/>
    <w:rsid w:val="00993BA1"/>
    <w:rsid w:val="00993E89"/>
    <w:rsid w:val="00994371"/>
    <w:rsid w:val="009947DE"/>
    <w:rsid w:val="009947EE"/>
    <w:rsid w:val="00994C5C"/>
    <w:rsid w:val="0099560F"/>
    <w:rsid w:val="0099568F"/>
    <w:rsid w:val="00995F3C"/>
    <w:rsid w:val="00995FC1"/>
    <w:rsid w:val="009961A2"/>
    <w:rsid w:val="009962D0"/>
    <w:rsid w:val="0099683C"/>
    <w:rsid w:val="00996984"/>
    <w:rsid w:val="009969E7"/>
    <w:rsid w:val="00996A16"/>
    <w:rsid w:val="00996A42"/>
    <w:rsid w:val="00996E0C"/>
    <w:rsid w:val="009972D8"/>
    <w:rsid w:val="00997646"/>
    <w:rsid w:val="009977E5"/>
    <w:rsid w:val="009979CA"/>
    <w:rsid w:val="00997E58"/>
    <w:rsid w:val="009A00F4"/>
    <w:rsid w:val="009A07D8"/>
    <w:rsid w:val="009A088A"/>
    <w:rsid w:val="009A0FB6"/>
    <w:rsid w:val="009A154E"/>
    <w:rsid w:val="009A1958"/>
    <w:rsid w:val="009A1A03"/>
    <w:rsid w:val="009A1E85"/>
    <w:rsid w:val="009A3A8F"/>
    <w:rsid w:val="009A3DFF"/>
    <w:rsid w:val="009A42A3"/>
    <w:rsid w:val="009A487D"/>
    <w:rsid w:val="009A4E30"/>
    <w:rsid w:val="009A55B9"/>
    <w:rsid w:val="009A59ED"/>
    <w:rsid w:val="009A718D"/>
    <w:rsid w:val="009A7D35"/>
    <w:rsid w:val="009B0DDE"/>
    <w:rsid w:val="009B17C8"/>
    <w:rsid w:val="009B1DAB"/>
    <w:rsid w:val="009B1E7A"/>
    <w:rsid w:val="009B2054"/>
    <w:rsid w:val="009B2334"/>
    <w:rsid w:val="009B2610"/>
    <w:rsid w:val="009B28FC"/>
    <w:rsid w:val="009B29D9"/>
    <w:rsid w:val="009B4730"/>
    <w:rsid w:val="009B4DCF"/>
    <w:rsid w:val="009B52BA"/>
    <w:rsid w:val="009B533B"/>
    <w:rsid w:val="009B545D"/>
    <w:rsid w:val="009B5651"/>
    <w:rsid w:val="009B5705"/>
    <w:rsid w:val="009B5AAA"/>
    <w:rsid w:val="009B5B7C"/>
    <w:rsid w:val="009B5C40"/>
    <w:rsid w:val="009B5F30"/>
    <w:rsid w:val="009B65B1"/>
    <w:rsid w:val="009B737A"/>
    <w:rsid w:val="009B76A6"/>
    <w:rsid w:val="009B770C"/>
    <w:rsid w:val="009B7BF0"/>
    <w:rsid w:val="009B7C6D"/>
    <w:rsid w:val="009C004A"/>
    <w:rsid w:val="009C01DC"/>
    <w:rsid w:val="009C0682"/>
    <w:rsid w:val="009C078D"/>
    <w:rsid w:val="009C10B8"/>
    <w:rsid w:val="009C11F7"/>
    <w:rsid w:val="009C1490"/>
    <w:rsid w:val="009C1EF7"/>
    <w:rsid w:val="009C2D3C"/>
    <w:rsid w:val="009C352B"/>
    <w:rsid w:val="009C3958"/>
    <w:rsid w:val="009C3FCE"/>
    <w:rsid w:val="009C40D5"/>
    <w:rsid w:val="009C4282"/>
    <w:rsid w:val="009C4B02"/>
    <w:rsid w:val="009C5A54"/>
    <w:rsid w:val="009C70BB"/>
    <w:rsid w:val="009C72AF"/>
    <w:rsid w:val="009C73F7"/>
    <w:rsid w:val="009C74B5"/>
    <w:rsid w:val="009C763F"/>
    <w:rsid w:val="009C7934"/>
    <w:rsid w:val="009C7B17"/>
    <w:rsid w:val="009D092C"/>
    <w:rsid w:val="009D0965"/>
    <w:rsid w:val="009D1443"/>
    <w:rsid w:val="009D14B5"/>
    <w:rsid w:val="009D1714"/>
    <w:rsid w:val="009D1855"/>
    <w:rsid w:val="009D22BA"/>
    <w:rsid w:val="009D3038"/>
    <w:rsid w:val="009D3632"/>
    <w:rsid w:val="009D3C48"/>
    <w:rsid w:val="009D412B"/>
    <w:rsid w:val="009D43A3"/>
    <w:rsid w:val="009D4ACB"/>
    <w:rsid w:val="009D4B96"/>
    <w:rsid w:val="009D4E83"/>
    <w:rsid w:val="009D53FD"/>
    <w:rsid w:val="009D5BCD"/>
    <w:rsid w:val="009D5D64"/>
    <w:rsid w:val="009D6A5D"/>
    <w:rsid w:val="009D7B8B"/>
    <w:rsid w:val="009E055B"/>
    <w:rsid w:val="009E08E5"/>
    <w:rsid w:val="009E1A25"/>
    <w:rsid w:val="009E1B5E"/>
    <w:rsid w:val="009E1B8C"/>
    <w:rsid w:val="009E2323"/>
    <w:rsid w:val="009E26B3"/>
    <w:rsid w:val="009E3A0B"/>
    <w:rsid w:val="009E3D73"/>
    <w:rsid w:val="009E3ECC"/>
    <w:rsid w:val="009E4179"/>
    <w:rsid w:val="009E41AE"/>
    <w:rsid w:val="009E44B4"/>
    <w:rsid w:val="009E4801"/>
    <w:rsid w:val="009E4AB5"/>
    <w:rsid w:val="009E4F21"/>
    <w:rsid w:val="009E54BC"/>
    <w:rsid w:val="009E5B25"/>
    <w:rsid w:val="009E5C26"/>
    <w:rsid w:val="009E6BAB"/>
    <w:rsid w:val="009E6C95"/>
    <w:rsid w:val="009E7954"/>
    <w:rsid w:val="009E7A7E"/>
    <w:rsid w:val="009E7DEA"/>
    <w:rsid w:val="009F031D"/>
    <w:rsid w:val="009F0CBE"/>
    <w:rsid w:val="009F0F63"/>
    <w:rsid w:val="009F11FF"/>
    <w:rsid w:val="009F167A"/>
    <w:rsid w:val="009F1B2E"/>
    <w:rsid w:val="009F1E73"/>
    <w:rsid w:val="009F1EE0"/>
    <w:rsid w:val="009F2066"/>
    <w:rsid w:val="009F2280"/>
    <w:rsid w:val="009F251A"/>
    <w:rsid w:val="009F3093"/>
    <w:rsid w:val="009F30FA"/>
    <w:rsid w:val="009F3F24"/>
    <w:rsid w:val="009F554D"/>
    <w:rsid w:val="009F5D28"/>
    <w:rsid w:val="009F607E"/>
    <w:rsid w:val="009F6268"/>
    <w:rsid w:val="009F6E32"/>
    <w:rsid w:val="009F7D09"/>
    <w:rsid w:val="00A008C4"/>
    <w:rsid w:val="00A00D7F"/>
    <w:rsid w:val="00A011E4"/>
    <w:rsid w:val="00A01497"/>
    <w:rsid w:val="00A014DE"/>
    <w:rsid w:val="00A01AF9"/>
    <w:rsid w:val="00A02081"/>
    <w:rsid w:val="00A03274"/>
    <w:rsid w:val="00A03EBB"/>
    <w:rsid w:val="00A03ECD"/>
    <w:rsid w:val="00A03F65"/>
    <w:rsid w:val="00A0421A"/>
    <w:rsid w:val="00A04C06"/>
    <w:rsid w:val="00A0565D"/>
    <w:rsid w:val="00A056BD"/>
    <w:rsid w:val="00A05B81"/>
    <w:rsid w:val="00A05EA5"/>
    <w:rsid w:val="00A05EC1"/>
    <w:rsid w:val="00A06284"/>
    <w:rsid w:val="00A062DE"/>
    <w:rsid w:val="00A0633C"/>
    <w:rsid w:val="00A065F1"/>
    <w:rsid w:val="00A0688F"/>
    <w:rsid w:val="00A06A50"/>
    <w:rsid w:val="00A072D5"/>
    <w:rsid w:val="00A1034E"/>
    <w:rsid w:val="00A1083D"/>
    <w:rsid w:val="00A10D91"/>
    <w:rsid w:val="00A10E96"/>
    <w:rsid w:val="00A10F58"/>
    <w:rsid w:val="00A11321"/>
    <w:rsid w:val="00A11775"/>
    <w:rsid w:val="00A118B4"/>
    <w:rsid w:val="00A119A8"/>
    <w:rsid w:val="00A11CB4"/>
    <w:rsid w:val="00A123CA"/>
    <w:rsid w:val="00A126D6"/>
    <w:rsid w:val="00A129BF"/>
    <w:rsid w:val="00A12A3B"/>
    <w:rsid w:val="00A135B0"/>
    <w:rsid w:val="00A135EF"/>
    <w:rsid w:val="00A13FB7"/>
    <w:rsid w:val="00A14B40"/>
    <w:rsid w:val="00A14EB0"/>
    <w:rsid w:val="00A15086"/>
    <w:rsid w:val="00A158F1"/>
    <w:rsid w:val="00A15DEB"/>
    <w:rsid w:val="00A17142"/>
    <w:rsid w:val="00A204FA"/>
    <w:rsid w:val="00A2178D"/>
    <w:rsid w:val="00A217C6"/>
    <w:rsid w:val="00A217F8"/>
    <w:rsid w:val="00A21A20"/>
    <w:rsid w:val="00A21C47"/>
    <w:rsid w:val="00A21F4D"/>
    <w:rsid w:val="00A21FEA"/>
    <w:rsid w:val="00A22647"/>
    <w:rsid w:val="00A227FE"/>
    <w:rsid w:val="00A232C3"/>
    <w:rsid w:val="00A233BD"/>
    <w:rsid w:val="00A23EA0"/>
    <w:rsid w:val="00A241C5"/>
    <w:rsid w:val="00A242CB"/>
    <w:rsid w:val="00A24660"/>
    <w:rsid w:val="00A24BDA"/>
    <w:rsid w:val="00A24D88"/>
    <w:rsid w:val="00A25844"/>
    <w:rsid w:val="00A25DF8"/>
    <w:rsid w:val="00A26CEE"/>
    <w:rsid w:val="00A27058"/>
    <w:rsid w:val="00A273BA"/>
    <w:rsid w:val="00A273E2"/>
    <w:rsid w:val="00A2745E"/>
    <w:rsid w:val="00A27B83"/>
    <w:rsid w:val="00A30276"/>
    <w:rsid w:val="00A302F5"/>
    <w:rsid w:val="00A304B1"/>
    <w:rsid w:val="00A30FDB"/>
    <w:rsid w:val="00A31F3A"/>
    <w:rsid w:val="00A3217A"/>
    <w:rsid w:val="00A32E67"/>
    <w:rsid w:val="00A332EF"/>
    <w:rsid w:val="00A332F1"/>
    <w:rsid w:val="00A336E1"/>
    <w:rsid w:val="00A33BA8"/>
    <w:rsid w:val="00A33FD8"/>
    <w:rsid w:val="00A3457A"/>
    <w:rsid w:val="00A362B2"/>
    <w:rsid w:val="00A36697"/>
    <w:rsid w:val="00A3672C"/>
    <w:rsid w:val="00A3691F"/>
    <w:rsid w:val="00A379BD"/>
    <w:rsid w:val="00A40316"/>
    <w:rsid w:val="00A41525"/>
    <w:rsid w:val="00A41AA3"/>
    <w:rsid w:val="00A41B37"/>
    <w:rsid w:val="00A41FE8"/>
    <w:rsid w:val="00A42709"/>
    <w:rsid w:val="00A42878"/>
    <w:rsid w:val="00A43172"/>
    <w:rsid w:val="00A43296"/>
    <w:rsid w:val="00A437A4"/>
    <w:rsid w:val="00A43BA3"/>
    <w:rsid w:val="00A43D16"/>
    <w:rsid w:val="00A44382"/>
    <w:rsid w:val="00A44890"/>
    <w:rsid w:val="00A44A37"/>
    <w:rsid w:val="00A45AD7"/>
    <w:rsid w:val="00A4619F"/>
    <w:rsid w:val="00A4647A"/>
    <w:rsid w:val="00A467B5"/>
    <w:rsid w:val="00A46E13"/>
    <w:rsid w:val="00A47544"/>
    <w:rsid w:val="00A4779F"/>
    <w:rsid w:val="00A50443"/>
    <w:rsid w:val="00A50B6C"/>
    <w:rsid w:val="00A50FFF"/>
    <w:rsid w:val="00A51181"/>
    <w:rsid w:val="00A517AA"/>
    <w:rsid w:val="00A524E6"/>
    <w:rsid w:val="00A527E4"/>
    <w:rsid w:val="00A52BC2"/>
    <w:rsid w:val="00A53696"/>
    <w:rsid w:val="00A53767"/>
    <w:rsid w:val="00A53929"/>
    <w:rsid w:val="00A53B9B"/>
    <w:rsid w:val="00A5402D"/>
    <w:rsid w:val="00A54444"/>
    <w:rsid w:val="00A546FF"/>
    <w:rsid w:val="00A5493F"/>
    <w:rsid w:val="00A54CB0"/>
    <w:rsid w:val="00A54DD6"/>
    <w:rsid w:val="00A54E05"/>
    <w:rsid w:val="00A55189"/>
    <w:rsid w:val="00A55682"/>
    <w:rsid w:val="00A55816"/>
    <w:rsid w:val="00A5584B"/>
    <w:rsid w:val="00A5597D"/>
    <w:rsid w:val="00A5606E"/>
    <w:rsid w:val="00A561B0"/>
    <w:rsid w:val="00A56939"/>
    <w:rsid w:val="00A56DFB"/>
    <w:rsid w:val="00A56E5B"/>
    <w:rsid w:val="00A56EBD"/>
    <w:rsid w:val="00A56F8B"/>
    <w:rsid w:val="00A5710D"/>
    <w:rsid w:val="00A5720E"/>
    <w:rsid w:val="00A57881"/>
    <w:rsid w:val="00A57980"/>
    <w:rsid w:val="00A602D3"/>
    <w:rsid w:val="00A60882"/>
    <w:rsid w:val="00A608C7"/>
    <w:rsid w:val="00A6153B"/>
    <w:rsid w:val="00A618B0"/>
    <w:rsid w:val="00A61923"/>
    <w:rsid w:val="00A61A65"/>
    <w:rsid w:val="00A61B1C"/>
    <w:rsid w:val="00A61C57"/>
    <w:rsid w:val="00A61E20"/>
    <w:rsid w:val="00A6234E"/>
    <w:rsid w:val="00A626C3"/>
    <w:rsid w:val="00A639D3"/>
    <w:rsid w:val="00A63FF6"/>
    <w:rsid w:val="00A64F89"/>
    <w:rsid w:val="00A65A11"/>
    <w:rsid w:val="00A65A12"/>
    <w:rsid w:val="00A65D80"/>
    <w:rsid w:val="00A65EF8"/>
    <w:rsid w:val="00A6659B"/>
    <w:rsid w:val="00A67587"/>
    <w:rsid w:val="00A67AB8"/>
    <w:rsid w:val="00A67F9F"/>
    <w:rsid w:val="00A70647"/>
    <w:rsid w:val="00A70961"/>
    <w:rsid w:val="00A70A42"/>
    <w:rsid w:val="00A70C80"/>
    <w:rsid w:val="00A70E5D"/>
    <w:rsid w:val="00A714BA"/>
    <w:rsid w:val="00A714E6"/>
    <w:rsid w:val="00A7234C"/>
    <w:rsid w:val="00A72AD6"/>
    <w:rsid w:val="00A72B9A"/>
    <w:rsid w:val="00A733FA"/>
    <w:rsid w:val="00A73F55"/>
    <w:rsid w:val="00A7416F"/>
    <w:rsid w:val="00A74DAD"/>
    <w:rsid w:val="00A753AB"/>
    <w:rsid w:val="00A75497"/>
    <w:rsid w:val="00A759E7"/>
    <w:rsid w:val="00A75C28"/>
    <w:rsid w:val="00A76375"/>
    <w:rsid w:val="00A765A1"/>
    <w:rsid w:val="00A76DED"/>
    <w:rsid w:val="00A76E5F"/>
    <w:rsid w:val="00A77A8D"/>
    <w:rsid w:val="00A77F1A"/>
    <w:rsid w:val="00A801CD"/>
    <w:rsid w:val="00A801E9"/>
    <w:rsid w:val="00A805C8"/>
    <w:rsid w:val="00A80D04"/>
    <w:rsid w:val="00A8148E"/>
    <w:rsid w:val="00A82754"/>
    <w:rsid w:val="00A82ABE"/>
    <w:rsid w:val="00A8359A"/>
    <w:rsid w:val="00A83BCF"/>
    <w:rsid w:val="00A83D97"/>
    <w:rsid w:val="00A83F92"/>
    <w:rsid w:val="00A841A5"/>
    <w:rsid w:val="00A841B9"/>
    <w:rsid w:val="00A842ED"/>
    <w:rsid w:val="00A8432C"/>
    <w:rsid w:val="00A843DB"/>
    <w:rsid w:val="00A84D28"/>
    <w:rsid w:val="00A84FEA"/>
    <w:rsid w:val="00A85160"/>
    <w:rsid w:val="00A853BA"/>
    <w:rsid w:val="00A8578F"/>
    <w:rsid w:val="00A85A8B"/>
    <w:rsid w:val="00A86326"/>
    <w:rsid w:val="00A86391"/>
    <w:rsid w:val="00A86CCC"/>
    <w:rsid w:val="00A86D18"/>
    <w:rsid w:val="00A86E35"/>
    <w:rsid w:val="00A8703D"/>
    <w:rsid w:val="00A87C39"/>
    <w:rsid w:val="00A903DD"/>
    <w:rsid w:val="00A904B7"/>
    <w:rsid w:val="00A90537"/>
    <w:rsid w:val="00A90D4D"/>
    <w:rsid w:val="00A90F61"/>
    <w:rsid w:val="00A91AD9"/>
    <w:rsid w:val="00A92EA9"/>
    <w:rsid w:val="00A92ED7"/>
    <w:rsid w:val="00A93938"/>
    <w:rsid w:val="00A93B81"/>
    <w:rsid w:val="00A93D68"/>
    <w:rsid w:val="00A93E39"/>
    <w:rsid w:val="00A940DF"/>
    <w:rsid w:val="00A94183"/>
    <w:rsid w:val="00A94192"/>
    <w:rsid w:val="00A94511"/>
    <w:rsid w:val="00A9467E"/>
    <w:rsid w:val="00A9486E"/>
    <w:rsid w:val="00A94CE6"/>
    <w:rsid w:val="00A966D2"/>
    <w:rsid w:val="00A96999"/>
    <w:rsid w:val="00A96AC4"/>
    <w:rsid w:val="00A96F2F"/>
    <w:rsid w:val="00A970B1"/>
    <w:rsid w:val="00A97987"/>
    <w:rsid w:val="00A97B83"/>
    <w:rsid w:val="00A97BA3"/>
    <w:rsid w:val="00A97EB6"/>
    <w:rsid w:val="00AA057D"/>
    <w:rsid w:val="00AA0670"/>
    <w:rsid w:val="00AA0F87"/>
    <w:rsid w:val="00AA1303"/>
    <w:rsid w:val="00AA1460"/>
    <w:rsid w:val="00AA1914"/>
    <w:rsid w:val="00AA1B34"/>
    <w:rsid w:val="00AA2479"/>
    <w:rsid w:val="00AA2517"/>
    <w:rsid w:val="00AA2A40"/>
    <w:rsid w:val="00AA3AD6"/>
    <w:rsid w:val="00AA3E8C"/>
    <w:rsid w:val="00AA412C"/>
    <w:rsid w:val="00AA4962"/>
    <w:rsid w:val="00AA4E64"/>
    <w:rsid w:val="00AA4FC0"/>
    <w:rsid w:val="00AA52E0"/>
    <w:rsid w:val="00AA57C8"/>
    <w:rsid w:val="00AA5E23"/>
    <w:rsid w:val="00AA5E2C"/>
    <w:rsid w:val="00AA60DB"/>
    <w:rsid w:val="00AA69E9"/>
    <w:rsid w:val="00AA6A77"/>
    <w:rsid w:val="00AA6AD8"/>
    <w:rsid w:val="00AA72DB"/>
    <w:rsid w:val="00AA76C8"/>
    <w:rsid w:val="00AA771A"/>
    <w:rsid w:val="00AB0222"/>
    <w:rsid w:val="00AB02E7"/>
    <w:rsid w:val="00AB0CD1"/>
    <w:rsid w:val="00AB1769"/>
    <w:rsid w:val="00AB2596"/>
    <w:rsid w:val="00AB2CA6"/>
    <w:rsid w:val="00AB32D1"/>
    <w:rsid w:val="00AB357A"/>
    <w:rsid w:val="00AB3FC0"/>
    <w:rsid w:val="00AB4000"/>
    <w:rsid w:val="00AB45B4"/>
    <w:rsid w:val="00AB47C1"/>
    <w:rsid w:val="00AB4B6B"/>
    <w:rsid w:val="00AB4BD4"/>
    <w:rsid w:val="00AB58E2"/>
    <w:rsid w:val="00AB62E2"/>
    <w:rsid w:val="00AB6F02"/>
    <w:rsid w:val="00AB7BE9"/>
    <w:rsid w:val="00AC0072"/>
    <w:rsid w:val="00AC0473"/>
    <w:rsid w:val="00AC05A4"/>
    <w:rsid w:val="00AC0D08"/>
    <w:rsid w:val="00AC0FAA"/>
    <w:rsid w:val="00AC12CD"/>
    <w:rsid w:val="00AC172B"/>
    <w:rsid w:val="00AC18A3"/>
    <w:rsid w:val="00AC1B78"/>
    <w:rsid w:val="00AC1D51"/>
    <w:rsid w:val="00AC24FD"/>
    <w:rsid w:val="00AC2E32"/>
    <w:rsid w:val="00AC2FA9"/>
    <w:rsid w:val="00AC343C"/>
    <w:rsid w:val="00AC35C3"/>
    <w:rsid w:val="00AC3733"/>
    <w:rsid w:val="00AC3767"/>
    <w:rsid w:val="00AC5203"/>
    <w:rsid w:val="00AC5998"/>
    <w:rsid w:val="00AC5C3E"/>
    <w:rsid w:val="00AC694D"/>
    <w:rsid w:val="00AC7159"/>
    <w:rsid w:val="00AC7967"/>
    <w:rsid w:val="00AC7D62"/>
    <w:rsid w:val="00AC7E0E"/>
    <w:rsid w:val="00AD08F0"/>
    <w:rsid w:val="00AD1835"/>
    <w:rsid w:val="00AD1A5E"/>
    <w:rsid w:val="00AD2270"/>
    <w:rsid w:val="00AD2780"/>
    <w:rsid w:val="00AD2DCC"/>
    <w:rsid w:val="00AD3662"/>
    <w:rsid w:val="00AD4439"/>
    <w:rsid w:val="00AD4555"/>
    <w:rsid w:val="00AD4711"/>
    <w:rsid w:val="00AD47BA"/>
    <w:rsid w:val="00AD4CB8"/>
    <w:rsid w:val="00AD4E9F"/>
    <w:rsid w:val="00AD525C"/>
    <w:rsid w:val="00AD543D"/>
    <w:rsid w:val="00AD5602"/>
    <w:rsid w:val="00AD5BE8"/>
    <w:rsid w:val="00AD5C21"/>
    <w:rsid w:val="00AD6255"/>
    <w:rsid w:val="00AD6327"/>
    <w:rsid w:val="00AD6CBB"/>
    <w:rsid w:val="00AD6FFE"/>
    <w:rsid w:val="00AD777B"/>
    <w:rsid w:val="00AD788F"/>
    <w:rsid w:val="00AD7949"/>
    <w:rsid w:val="00AE016E"/>
    <w:rsid w:val="00AE02C1"/>
    <w:rsid w:val="00AE0930"/>
    <w:rsid w:val="00AE1040"/>
    <w:rsid w:val="00AE1068"/>
    <w:rsid w:val="00AE11AF"/>
    <w:rsid w:val="00AE120F"/>
    <w:rsid w:val="00AE1D0B"/>
    <w:rsid w:val="00AE1D53"/>
    <w:rsid w:val="00AE1F1A"/>
    <w:rsid w:val="00AE2BA6"/>
    <w:rsid w:val="00AE3588"/>
    <w:rsid w:val="00AE3AF9"/>
    <w:rsid w:val="00AE42AB"/>
    <w:rsid w:val="00AE4664"/>
    <w:rsid w:val="00AE5583"/>
    <w:rsid w:val="00AE5A6B"/>
    <w:rsid w:val="00AE5B9F"/>
    <w:rsid w:val="00AE6143"/>
    <w:rsid w:val="00AE652C"/>
    <w:rsid w:val="00AE65FE"/>
    <w:rsid w:val="00AE6812"/>
    <w:rsid w:val="00AE699F"/>
    <w:rsid w:val="00AE750C"/>
    <w:rsid w:val="00AE7A82"/>
    <w:rsid w:val="00AE7C13"/>
    <w:rsid w:val="00AE7F11"/>
    <w:rsid w:val="00AF0146"/>
    <w:rsid w:val="00AF05F5"/>
    <w:rsid w:val="00AF129A"/>
    <w:rsid w:val="00AF1862"/>
    <w:rsid w:val="00AF1ADC"/>
    <w:rsid w:val="00AF2578"/>
    <w:rsid w:val="00AF279D"/>
    <w:rsid w:val="00AF2EC0"/>
    <w:rsid w:val="00AF2F78"/>
    <w:rsid w:val="00AF330E"/>
    <w:rsid w:val="00AF38F8"/>
    <w:rsid w:val="00AF3B3A"/>
    <w:rsid w:val="00AF3E66"/>
    <w:rsid w:val="00AF4007"/>
    <w:rsid w:val="00AF41A8"/>
    <w:rsid w:val="00AF47B3"/>
    <w:rsid w:val="00AF5497"/>
    <w:rsid w:val="00AF56CD"/>
    <w:rsid w:val="00AF57EF"/>
    <w:rsid w:val="00AF5A11"/>
    <w:rsid w:val="00AF5B1D"/>
    <w:rsid w:val="00AF5C47"/>
    <w:rsid w:val="00AF669A"/>
    <w:rsid w:val="00AF6740"/>
    <w:rsid w:val="00AF7C9E"/>
    <w:rsid w:val="00B00109"/>
    <w:rsid w:val="00B0011F"/>
    <w:rsid w:val="00B00BE4"/>
    <w:rsid w:val="00B01003"/>
    <w:rsid w:val="00B011D8"/>
    <w:rsid w:val="00B01266"/>
    <w:rsid w:val="00B0192D"/>
    <w:rsid w:val="00B0370A"/>
    <w:rsid w:val="00B03794"/>
    <w:rsid w:val="00B04848"/>
    <w:rsid w:val="00B049B8"/>
    <w:rsid w:val="00B04CAB"/>
    <w:rsid w:val="00B04E12"/>
    <w:rsid w:val="00B050CE"/>
    <w:rsid w:val="00B05134"/>
    <w:rsid w:val="00B05B04"/>
    <w:rsid w:val="00B05D78"/>
    <w:rsid w:val="00B05FF2"/>
    <w:rsid w:val="00B066C6"/>
    <w:rsid w:val="00B06BA4"/>
    <w:rsid w:val="00B074ED"/>
    <w:rsid w:val="00B07752"/>
    <w:rsid w:val="00B077BF"/>
    <w:rsid w:val="00B07E54"/>
    <w:rsid w:val="00B1033A"/>
    <w:rsid w:val="00B10808"/>
    <w:rsid w:val="00B116B6"/>
    <w:rsid w:val="00B11C58"/>
    <w:rsid w:val="00B120C5"/>
    <w:rsid w:val="00B128E5"/>
    <w:rsid w:val="00B128EF"/>
    <w:rsid w:val="00B12A75"/>
    <w:rsid w:val="00B132EA"/>
    <w:rsid w:val="00B1334B"/>
    <w:rsid w:val="00B13770"/>
    <w:rsid w:val="00B13AFF"/>
    <w:rsid w:val="00B13E1E"/>
    <w:rsid w:val="00B14528"/>
    <w:rsid w:val="00B15FB2"/>
    <w:rsid w:val="00B16D91"/>
    <w:rsid w:val="00B1715D"/>
    <w:rsid w:val="00B171D2"/>
    <w:rsid w:val="00B1747E"/>
    <w:rsid w:val="00B17480"/>
    <w:rsid w:val="00B175CF"/>
    <w:rsid w:val="00B177EF"/>
    <w:rsid w:val="00B20290"/>
    <w:rsid w:val="00B20378"/>
    <w:rsid w:val="00B20A1B"/>
    <w:rsid w:val="00B21963"/>
    <w:rsid w:val="00B2196D"/>
    <w:rsid w:val="00B221F1"/>
    <w:rsid w:val="00B223DB"/>
    <w:rsid w:val="00B22CF3"/>
    <w:rsid w:val="00B23483"/>
    <w:rsid w:val="00B23B3C"/>
    <w:rsid w:val="00B24391"/>
    <w:rsid w:val="00B24453"/>
    <w:rsid w:val="00B24C29"/>
    <w:rsid w:val="00B254F0"/>
    <w:rsid w:val="00B25EBE"/>
    <w:rsid w:val="00B26168"/>
    <w:rsid w:val="00B2642A"/>
    <w:rsid w:val="00B26C57"/>
    <w:rsid w:val="00B26C91"/>
    <w:rsid w:val="00B30BC9"/>
    <w:rsid w:val="00B31321"/>
    <w:rsid w:val="00B31368"/>
    <w:rsid w:val="00B3176F"/>
    <w:rsid w:val="00B31C9C"/>
    <w:rsid w:val="00B31D68"/>
    <w:rsid w:val="00B31FAE"/>
    <w:rsid w:val="00B32171"/>
    <w:rsid w:val="00B321E9"/>
    <w:rsid w:val="00B323B5"/>
    <w:rsid w:val="00B334CF"/>
    <w:rsid w:val="00B33604"/>
    <w:rsid w:val="00B33F65"/>
    <w:rsid w:val="00B340DE"/>
    <w:rsid w:val="00B346DD"/>
    <w:rsid w:val="00B35393"/>
    <w:rsid w:val="00B357D5"/>
    <w:rsid w:val="00B35BAB"/>
    <w:rsid w:val="00B367B4"/>
    <w:rsid w:val="00B3687B"/>
    <w:rsid w:val="00B37B4A"/>
    <w:rsid w:val="00B37FB7"/>
    <w:rsid w:val="00B4004C"/>
    <w:rsid w:val="00B4010E"/>
    <w:rsid w:val="00B40C6D"/>
    <w:rsid w:val="00B42356"/>
    <w:rsid w:val="00B42A0C"/>
    <w:rsid w:val="00B44656"/>
    <w:rsid w:val="00B4465C"/>
    <w:rsid w:val="00B4474C"/>
    <w:rsid w:val="00B44BC1"/>
    <w:rsid w:val="00B44CC9"/>
    <w:rsid w:val="00B45107"/>
    <w:rsid w:val="00B4654A"/>
    <w:rsid w:val="00B46C76"/>
    <w:rsid w:val="00B47B39"/>
    <w:rsid w:val="00B47D3E"/>
    <w:rsid w:val="00B47E9F"/>
    <w:rsid w:val="00B5076C"/>
    <w:rsid w:val="00B51105"/>
    <w:rsid w:val="00B512CC"/>
    <w:rsid w:val="00B512D4"/>
    <w:rsid w:val="00B518DF"/>
    <w:rsid w:val="00B519FF"/>
    <w:rsid w:val="00B51CE0"/>
    <w:rsid w:val="00B52D79"/>
    <w:rsid w:val="00B52EE3"/>
    <w:rsid w:val="00B531E5"/>
    <w:rsid w:val="00B53706"/>
    <w:rsid w:val="00B53C33"/>
    <w:rsid w:val="00B540CC"/>
    <w:rsid w:val="00B549E6"/>
    <w:rsid w:val="00B54AE7"/>
    <w:rsid w:val="00B551E0"/>
    <w:rsid w:val="00B557FA"/>
    <w:rsid w:val="00B56DFE"/>
    <w:rsid w:val="00B578F7"/>
    <w:rsid w:val="00B6081D"/>
    <w:rsid w:val="00B608B1"/>
    <w:rsid w:val="00B60F47"/>
    <w:rsid w:val="00B614C1"/>
    <w:rsid w:val="00B61C40"/>
    <w:rsid w:val="00B61DE5"/>
    <w:rsid w:val="00B62092"/>
    <w:rsid w:val="00B62833"/>
    <w:rsid w:val="00B62B1D"/>
    <w:rsid w:val="00B633D5"/>
    <w:rsid w:val="00B64230"/>
    <w:rsid w:val="00B642CD"/>
    <w:rsid w:val="00B643A2"/>
    <w:rsid w:val="00B643E3"/>
    <w:rsid w:val="00B64496"/>
    <w:rsid w:val="00B644DF"/>
    <w:rsid w:val="00B64637"/>
    <w:rsid w:val="00B64B1C"/>
    <w:rsid w:val="00B64B9F"/>
    <w:rsid w:val="00B656BF"/>
    <w:rsid w:val="00B658ED"/>
    <w:rsid w:val="00B65D7D"/>
    <w:rsid w:val="00B661EA"/>
    <w:rsid w:val="00B663EB"/>
    <w:rsid w:val="00B66456"/>
    <w:rsid w:val="00B664B2"/>
    <w:rsid w:val="00B664BE"/>
    <w:rsid w:val="00B668BB"/>
    <w:rsid w:val="00B66AFF"/>
    <w:rsid w:val="00B66CC8"/>
    <w:rsid w:val="00B67262"/>
    <w:rsid w:val="00B673BB"/>
    <w:rsid w:val="00B6745F"/>
    <w:rsid w:val="00B67896"/>
    <w:rsid w:val="00B67EAD"/>
    <w:rsid w:val="00B70429"/>
    <w:rsid w:val="00B70C31"/>
    <w:rsid w:val="00B71369"/>
    <w:rsid w:val="00B71922"/>
    <w:rsid w:val="00B72398"/>
    <w:rsid w:val="00B72441"/>
    <w:rsid w:val="00B72C68"/>
    <w:rsid w:val="00B730A4"/>
    <w:rsid w:val="00B73563"/>
    <w:rsid w:val="00B735FD"/>
    <w:rsid w:val="00B737C5"/>
    <w:rsid w:val="00B73DCC"/>
    <w:rsid w:val="00B74197"/>
    <w:rsid w:val="00B75B3D"/>
    <w:rsid w:val="00B75CA7"/>
    <w:rsid w:val="00B761FC"/>
    <w:rsid w:val="00B76259"/>
    <w:rsid w:val="00B76644"/>
    <w:rsid w:val="00B76AE6"/>
    <w:rsid w:val="00B77036"/>
    <w:rsid w:val="00B771BD"/>
    <w:rsid w:val="00B77DAB"/>
    <w:rsid w:val="00B77FC6"/>
    <w:rsid w:val="00B8072C"/>
    <w:rsid w:val="00B80D50"/>
    <w:rsid w:val="00B8133E"/>
    <w:rsid w:val="00B81A9E"/>
    <w:rsid w:val="00B81E15"/>
    <w:rsid w:val="00B8212E"/>
    <w:rsid w:val="00B8241D"/>
    <w:rsid w:val="00B83035"/>
    <w:rsid w:val="00B832BD"/>
    <w:rsid w:val="00B8380D"/>
    <w:rsid w:val="00B841D9"/>
    <w:rsid w:val="00B842EB"/>
    <w:rsid w:val="00B8559B"/>
    <w:rsid w:val="00B85BF8"/>
    <w:rsid w:val="00B85C39"/>
    <w:rsid w:val="00B85E23"/>
    <w:rsid w:val="00B86226"/>
    <w:rsid w:val="00B8631C"/>
    <w:rsid w:val="00B86388"/>
    <w:rsid w:val="00B86399"/>
    <w:rsid w:val="00B8656C"/>
    <w:rsid w:val="00B86E53"/>
    <w:rsid w:val="00B87324"/>
    <w:rsid w:val="00B873A9"/>
    <w:rsid w:val="00B87543"/>
    <w:rsid w:val="00B90080"/>
    <w:rsid w:val="00B910D3"/>
    <w:rsid w:val="00B917A2"/>
    <w:rsid w:val="00B92049"/>
    <w:rsid w:val="00B93CC0"/>
    <w:rsid w:val="00B93FA3"/>
    <w:rsid w:val="00B94071"/>
    <w:rsid w:val="00B9423F"/>
    <w:rsid w:val="00B94354"/>
    <w:rsid w:val="00B943BD"/>
    <w:rsid w:val="00B94543"/>
    <w:rsid w:val="00B95060"/>
    <w:rsid w:val="00B9513B"/>
    <w:rsid w:val="00B952EB"/>
    <w:rsid w:val="00B956BB"/>
    <w:rsid w:val="00B9595B"/>
    <w:rsid w:val="00B959B2"/>
    <w:rsid w:val="00B95C38"/>
    <w:rsid w:val="00B95E50"/>
    <w:rsid w:val="00B9619E"/>
    <w:rsid w:val="00B96C82"/>
    <w:rsid w:val="00B97B1E"/>
    <w:rsid w:val="00BA01DB"/>
    <w:rsid w:val="00BA06DC"/>
    <w:rsid w:val="00BA08C0"/>
    <w:rsid w:val="00BA0AC2"/>
    <w:rsid w:val="00BA0B11"/>
    <w:rsid w:val="00BA0DD6"/>
    <w:rsid w:val="00BA15F9"/>
    <w:rsid w:val="00BA1688"/>
    <w:rsid w:val="00BA1E6F"/>
    <w:rsid w:val="00BA2425"/>
    <w:rsid w:val="00BA278E"/>
    <w:rsid w:val="00BA28AA"/>
    <w:rsid w:val="00BA2CD0"/>
    <w:rsid w:val="00BA3118"/>
    <w:rsid w:val="00BA3183"/>
    <w:rsid w:val="00BA3206"/>
    <w:rsid w:val="00BA436C"/>
    <w:rsid w:val="00BA4477"/>
    <w:rsid w:val="00BA4D67"/>
    <w:rsid w:val="00BA4E8F"/>
    <w:rsid w:val="00BA4EBB"/>
    <w:rsid w:val="00BA5536"/>
    <w:rsid w:val="00BA559B"/>
    <w:rsid w:val="00BA6767"/>
    <w:rsid w:val="00BA6FB4"/>
    <w:rsid w:val="00BA7A27"/>
    <w:rsid w:val="00BA7C44"/>
    <w:rsid w:val="00BA7C6E"/>
    <w:rsid w:val="00BA7CF1"/>
    <w:rsid w:val="00BA7F5F"/>
    <w:rsid w:val="00BB006F"/>
    <w:rsid w:val="00BB0FCC"/>
    <w:rsid w:val="00BB118A"/>
    <w:rsid w:val="00BB11FA"/>
    <w:rsid w:val="00BB1246"/>
    <w:rsid w:val="00BB1496"/>
    <w:rsid w:val="00BB15FA"/>
    <w:rsid w:val="00BB18CB"/>
    <w:rsid w:val="00BB1EEB"/>
    <w:rsid w:val="00BB20A6"/>
    <w:rsid w:val="00BB2965"/>
    <w:rsid w:val="00BB3C2C"/>
    <w:rsid w:val="00BB3F23"/>
    <w:rsid w:val="00BB413A"/>
    <w:rsid w:val="00BB429F"/>
    <w:rsid w:val="00BB4E0C"/>
    <w:rsid w:val="00BB5530"/>
    <w:rsid w:val="00BB5605"/>
    <w:rsid w:val="00BB5C5C"/>
    <w:rsid w:val="00BB60A0"/>
    <w:rsid w:val="00BB60BF"/>
    <w:rsid w:val="00BB6610"/>
    <w:rsid w:val="00BB734F"/>
    <w:rsid w:val="00BB75D3"/>
    <w:rsid w:val="00BB7792"/>
    <w:rsid w:val="00BC0A0B"/>
    <w:rsid w:val="00BC0EFA"/>
    <w:rsid w:val="00BC15F2"/>
    <w:rsid w:val="00BC1879"/>
    <w:rsid w:val="00BC1C22"/>
    <w:rsid w:val="00BC2A74"/>
    <w:rsid w:val="00BC2BAA"/>
    <w:rsid w:val="00BC3827"/>
    <w:rsid w:val="00BC3B37"/>
    <w:rsid w:val="00BC3BC0"/>
    <w:rsid w:val="00BC3C15"/>
    <w:rsid w:val="00BC3EAD"/>
    <w:rsid w:val="00BC632A"/>
    <w:rsid w:val="00BC69DF"/>
    <w:rsid w:val="00BC6D67"/>
    <w:rsid w:val="00BD00EE"/>
    <w:rsid w:val="00BD0466"/>
    <w:rsid w:val="00BD0580"/>
    <w:rsid w:val="00BD0817"/>
    <w:rsid w:val="00BD0A29"/>
    <w:rsid w:val="00BD0AC5"/>
    <w:rsid w:val="00BD0B10"/>
    <w:rsid w:val="00BD0C8D"/>
    <w:rsid w:val="00BD14D8"/>
    <w:rsid w:val="00BD1D55"/>
    <w:rsid w:val="00BD1E31"/>
    <w:rsid w:val="00BD1EE8"/>
    <w:rsid w:val="00BD2082"/>
    <w:rsid w:val="00BD227A"/>
    <w:rsid w:val="00BD2C52"/>
    <w:rsid w:val="00BD2FA6"/>
    <w:rsid w:val="00BD3FFC"/>
    <w:rsid w:val="00BD44B1"/>
    <w:rsid w:val="00BD4A3E"/>
    <w:rsid w:val="00BD4BD9"/>
    <w:rsid w:val="00BD4F8D"/>
    <w:rsid w:val="00BD53B4"/>
    <w:rsid w:val="00BD58D1"/>
    <w:rsid w:val="00BD5904"/>
    <w:rsid w:val="00BD59D1"/>
    <w:rsid w:val="00BD5B77"/>
    <w:rsid w:val="00BD5F27"/>
    <w:rsid w:val="00BD61A3"/>
    <w:rsid w:val="00BD6553"/>
    <w:rsid w:val="00BD6A6B"/>
    <w:rsid w:val="00BD6AF5"/>
    <w:rsid w:val="00BD6C11"/>
    <w:rsid w:val="00BD703D"/>
    <w:rsid w:val="00BD708B"/>
    <w:rsid w:val="00BD716E"/>
    <w:rsid w:val="00BD719B"/>
    <w:rsid w:val="00BE0E68"/>
    <w:rsid w:val="00BE0F23"/>
    <w:rsid w:val="00BE132F"/>
    <w:rsid w:val="00BE19EE"/>
    <w:rsid w:val="00BE1CEC"/>
    <w:rsid w:val="00BE2715"/>
    <w:rsid w:val="00BE2746"/>
    <w:rsid w:val="00BE2DF0"/>
    <w:rsid w:val="00BE3052"/>
    <w:rsid w:val="00BE40B6"/>
    <w:rsid w:val="00BE46C8"/>
    <w:rsid w:val="00BE48F8"/>
    <w:rsid w:val="00BE4A28"/>
    <w:rsid w:val="00BE52B1"/>
    <w:rsid w:val="00BE5824"/>
    <w:rsid w:val="00BE5C84"/>
    <w:rsid w:val="00BE62B3"/>
    <w:rsid w:val="00BE6328"/>
    <w:rsid w:val="00BE67F4"/>
    <w:rsid w:val="00BE6C26"/>
    <w:rsid w:val="00BE6FA1"/>
    <w:rsid w:val="00BE770B"/>
    <w:rsid w:val="00BE7B54"/>
    <w:rsid w:val="00BF0624"/>
    <w:rsid w:val="00BF0DB2"/>
    <w:rsid w:val="00BF0DBC"/>
    <w:rsid w:val="00BF1D46"/>
    <w:rsid w:val="00BF2189"/>
    <w:rsid w:val="00BF25E8"/>
    <w:rsid w:val="00BF2ABE"/>
    <w:rsid w:val="00BF2DF6"/>
    <w:rsid w:val="00BF37F3"/>
    <w:rsid w:val="00BF3A2B"/>
    <w:rsid w:val="00BF4007"/>
    <w:rsid w:val="00BF4334"/>
    <w:rsid w:val="00BF4624"/>
    <w:rsid w:val="00BF5225"/>
    <w:rsid w:val="00BF5363"/>
    <w:rsid w:val="00BF5939"/>
    <w:rsid w:val="00BF5C2D"/>
    <w:rsid w:val="00BF60AB"/>
    <w:rsid w:val="00BF6198"/>
    <w:rsid w:val="00BF6EEF"/>
    <w:rsid w:val="00BF72DE"/>
    <w:rsid w:val="00BF748F"/>
    <w:rsid w:val="00BF7DCC"/>
    <w:rsid w:val="00BF7E13"/>
    <w:rsid w:val="00C00041"/>
    <w:rsid w:val="00C00260"/>
    <w:rsid w:val="00C00779"/>
    <w:rsid w:val="00C00D14"/>
    <w:rsid w:val="00C01128"/>
    <w:rsid w:val="00C0175D"/>
    <w:rsid w:val="00C0238E"/>
    <w:rsid w:val="00C02450"/>
    <w:rsid w:val="00C02D25"/>
    <w:rsid w:val="00C0397E"/>
    <w:rsid w:val="00C03B73"/>
    <w:rsid w:val="00C045D7"/>
    <w:rsid w:val="00C05229"/>
    <w:rsid w:val="00C05737"/>
    <w:rsid w:val="00C05B5A"/>
    <w:rsid w:val="00C06CAD"/>
    <w:rsid w:val="00C06E9F"/>
    <w:rsid w:val="00C07195"/>
    <w:rsid w:val="00C0788A"/>
    <w:rsid w:val="00C1008E"/>
    <w:rsid w:val="00C10A41"/>
    <w:rsid w:val="00C11BF4"/>
    <w:rsid w:val="00C11CE6"/>
    <w:rsid w:val="00C11E74"/>
    <w:rsid w:val="00C12F19"/>
    <w:rsid w:val="00C12F82"/>
    <w:rsid w:val="00C13191"/>
    <w:rsid w:val="00C139BC"/>
    <w:rsid w:val="00C14679"/>
    <w:rsid w:val="00C1534A"/>
    <w:rsid w:val="00C153D5"/>
    <w:rsid w:val="00C15609"/>
    <w:rsid w:val="00C1574F"/>
    <w:rsid w:val="00C15958"/>
    <w:rsid w:val="00C15E2B"/>
    <w:rsid w:val="00C15E98"/>
    <w:rsid w:val="00C170E5"/>
    <w:rsid w:val="00C175A6"/>
    <w:rsid w:val="00C17818"/>
    <w:rsid w:val="00C17BF8"/>
    <w:rsid w:val="00C204BE"/>
    <w:rsid w:val="00C20557"/>
    <w:rsid w:val="00C20AEC"/>
    <w:rsid w:val="00C20D16"/>
    <w:rsid w:val="00C210D7"/>
    <w:rsid w:val="00C218EC"/>
    <w:rsid w:val="00C21CA5"/>
    <w:rsid w:val="00C2261D"/>
    <w:rsid w:val="00C229FE"/>
    <w:rsid w:val="00C22F8A"/>
    <w:rsid w:val="00C24172"/>
    <w:rsid w:val="00C24DC1"/>
    <w:rsid w:val="00C24E8F"/>
    <w:rsid w:val="00C2512F"/>
    <w:rsid w:val="00C25531"/>
    <w:rsid w:val="00C25C32"/>
    <w:rsid w:val="00C26098"/>
    <w:rsid w:val="00C264AE"/>
    <w:rsid w:val="00C267BE"/>
    <w:rsid w:val="00C275EB"/>
    <w:rsid w:val="00C27664"/>
    <w:rsid w:val="00C27D99"/>
    <w:rsid w:val="00C27E3D"/>
    <w:rsid w:val="00C304C0"/>
    <w:rsid w:val="00C31405"/>
    <w:rsid w:val="00C3145D"/>
    <w:rsid w:val="00C31479"/>
    <w:rsid w:val="00C3150E"/>
    <w:rsid w:val="00C315C8"/>
    <w:rsid w:val="00C31701"/>
    <w:rsid w:val="00C31759"/>
    <w:rsid w:val="00C3183C"/>
    <w:rsid w:val="00C31A05"/>
    <w:rsid w:val="00C31B0C"/>
    <w:rsid w:val="00C321C6"/>
    <w:rsid w:val="00C324DB"/>
    <w:rsid w:val="00C32F13"/>
    <w:rsid w:val="00C3331F"/>
    <w:rsid w:val="00C34759"/>
    <w:rsid w:val="00C34855"/>
    <w:rsid w:val="00C34C5F"/>
    <w:rsid w:val="00C34E85"/>
    <w:rsid w:val="00C3649E"/>
    <w:rsid w:val="00C364D6"/>
    <w:rsid w:val="00C36678"/>
    <w:rsid w:val="00C36E80"/>
    <w:rsid w:val="00C36FCE"/>
    <w:rsid w:val="00C3730C"/>
    <w:rsid w:val="00C37489"/>
    <w:rsid w:val="00C377A1"/>
    <w:rsid w:val="00C37A25"/>
    <w:rsid w:val="00C403C1"/>
    <w:rsid w:val="00C40579"/>
    <w:rsid w:val="00C406C0"/>
    <w:rsid w:val="00C4176C"/>
    <w:rsid w:val="00C417A8"/>
    <w:rsid w:val="00C41C14"/>
    <w:rsid w:val="00C41D0A"/>
    <w:rsid w:val="00C424F6"/>
    <w:rsid w:val="00C43507"/>
    <w:rsid w:val="00C43544"/>
    <w:rsid w:val="00C436C6"/>
    <w:rsid w:val="00C4398E"/>
    <w:rsid w:val="00C43A39"/>
    <w:rsid w:val="00C43DA1"/>
    <w:rsid w:val="00C43F1E"/>
    <w:rsid w:val="00C43F92"/>
    <w:rsid w:val="00C44280"/>
    <w:rsid w:val="00C446E0"/>
    <w:rsid w:val="00C44996"/>
    <w:rsid w:val="00C44AD0"/>
    <w:rsid w:val="00C44CED"/>
    <w:rsid w:val="00C459FB"/>
    <w:rsid w:val="00C45A84"/>
    <w:rsid w:val="00C45DCB"/>
    <w:rsid w:val="00C460AA"/>
    <w:rsid w:val="00C4644A"/>
    <w:rsid w:val="00C46AEE"/>
    <w:rsid w:val="00C47695"/>
    <w:rsid w:val="00C47D13"/>
    <w:rsid w:val="00C502BD"/>
    <w:rsid w:val="00C50991"/>
    <w:rsid w:val="00C51194"/>
    <w:rsid w:val="00C516D9"/>
    <w:rsid w:val="00C51D46"/>
    <w:rsid w:val="00C51E9C"/>
    <w:rsid w:val="00C520D2"/>
    <w:rsid w:val="00C5298D"/>
    <w:rsid w:val="00C52CA6"/>
    <w:rsid w:val="00C52D5F"/>
    <w:rsid w:val="00C52DEC"/>
    <w:rsid w:val="00C52FAA"/>
    <w:rsid w:val="00C532ED"/>
    <w:rsid w:val="00C53442"/>
    <w:rsid w:val="00C53882"/>
    <w:rsid w:val="00C53A78"/>
    <w:rsid w:val="00C53BBB"/>
    <w:rsid w:val="00C53CEE"/>
    <w:rsid w:val="00C54126"/>
    <w:rsid w:val="00C54188"/>
    <w:rsid w:val="00C541C6"/>
    <w:rsid w:val="00C54998"/>
    <w:rsid w:val="00C54BCE"/>
    <w:rsid w:val="00C54D59"/>
    <w:rsid w:val="00C5500D"/>
    <w:rsid w:val="00C55349"/>
    <w:rsid w:val="00C554CC"/>
    <w:rsid w:val="00C55A14"/>
    <w:rsid w:val="00C55C6E"/>
    <w:rsid w:val="00C55E4D"/>
    <w:rsid w:val="00C56116"/>
    <w:rsid w:val="00C576A3"/>
    <w:rsid w:val="00C57783"/>
    <w:rsid w:val="00C57AA0"/>
    <w:rsid w:val="00C60113"/>
    <w:rsid w:val="00C6070F"/>
    <w:rsid w:val="00C60719"/>
    <w:rsid w:val="00C60DE5"/>
    <w:rsid w:val="00C612DE"/>
    <w:rsid w:val="00C614E1"/>
    <w:rsid w:val="00C61624"/>
    <w:rsid w:val="00C61BB6"/>
    <w:rsid w:val="00C61CBA"/>
    <w:rsid w:val="00C62163"/>
    <w:rsid w:val="00C62857"/>
    <w:rsid w:val="00C6322B"/>
    <w:rsid w:val="00C63492"/>
    <w:rsid w:val="00C63A9A"/>
    <w:rsid w:val="00C63CD2"/>
    <w:rsid w:val="00C64433"/>
    <w:rsid w:val="00C649D4"/>
    <w:rsid w:val="00C64D1E"/>
    <w:rsid w:val="00C65103"/>
    <w:rsid w:val="00C65626"/>
    <w:rsid w:val="00C65756"/>
    <w:rsid w:val="00C65D76"/>
    <w:rsid w:val="00C660E4"/>
    <w:rsid w:val="00C6716A"/>
    <w:rsid w:val="00C67179"/>
    <w:rsid w:val="00C679E1"/>
    <w:rsid w:val="00C67EEE"/>
    <w:rsid w:val="00C67F14"/>
    <w:rsid w:val="00C67F1D"/>
    <w:rsid w:val="00C7090E"/>
    <w:rsid w:val="00C70918"/>
    <w:rsid w:val="00C7140D"/>
    <w:rsid w:val="00C71B8C"/>
    <w:rsid w:val="00C71D25"/>
    <w:rsid w:val="00C7202A"/>
    <w:rsid w:val="00C72357"/>
    <w:rsid w:val="00C72504"/>
    <w:rsid w:val="00C72AB9"/>
    <w:rsid w:val="00C732A5"/>
    <w:rsid w:val="00C73370"/>
    <w:rsid w:val="00C7342E"/>
    <w:rsid w:val="00C7345A"/>
    <w:rsid w:val="00C7370F"/>
    <w:rsid w:val="00C73C1F"/>
    <w:rsid w:val="00C7447B"/>
    <w:rsid w:val="00C7454A"/>
    <w:rsid w:val="00C74591"/>
    <w:rsid w:val="00C745F1"/>
    <w:rsid w:val="00C75551"/>
    <w:rsid w:val="00C75613"/>
    <w:rsid w:val="00C75A46"/>
    <w:rsid w:val="00C75B05"/>
    <w:rsid w:val="00C75B87"/>
    <w:rsid w:val="00C769B9"/>
    <w:rsid w:val="00C76A25"/>
    <w:rsid w:val="00C76B51"/>
    <w:rsid w:val="00C76EDD"/>
    <w:rsid w:val="00C777E4"/>
    <w:rsid w:val="00C77C58"/>
    <w:rsid w:val="00C806C1"/>
    <w:rsid w:val="00C80714"/>
    <w:rsid w:val="00C80DE0"/>
    <w:rsid w:val="00C81284"/>
    <w:rsid w:val="00C81714"/>
    <w:rsid w:val="00C8177D"/>
    <w:rsid w:val="00C82B06"/>
    <w:rsid w:val="00C82F24"/>
    <w:rsid w:val="00C83ADC"/>
    <w:rsid w:val="00C83B59"/>
    <w:rsid w:val="00C83B8F"/>
    <w:rsid w:val="00C83F5F"/>
    <w:rsid w:val="00C84304"/>
    <w:rsid w:val="00C84927"/>
    <w:rsid w:val="00C850EB"/>
    <w:rsid w:val="00C853E7"/>
    <w:rsid w:val="00C854A4"/>
    <w:rsid w:val="00C8590A"/>
    <w:rsid w:val="00C85E07"/>
    <w:rsid w:val="00C85E64"/>
    <w:rsid w:val="00C86419"/>
    <w:rsid w:val="00C86570"/>
    <w:rsid w:val="00C86617"/>
    <w:rsid w:val="00C8669B"/>
    <w:rsid w:val="00C86828"/>
    <w:rsid w:val="00C8734A"/>
    <w:rsid w:val="00C876E4"/>
    <w:rsid w:val="00C901F1"/>
    <w:rsid w:val="00C91638"/>
    <w:rsid w:val="00C916A9"/>
    <w:rsid w:val="00C91E98"/>
    <w:rsid w:val="00C923F8"/>
    <w:rsid w:val="00C92A7B"/>
    <w:rsid w:val="00C92B78"/>
    <w:rsid w:val="00C92E36"/>
    <w:rsid w:val="00C934D0"/>
    <w:rsid w:val="00C93517"/>
    <w:rsid w:val="00C9361C"/>
    <w:rsid w:val="00C93C49"/>
    <w:rsid w:val="00C9419C"/>
    <w:rsid w:val="00C946AE"/>
    <w:rsid w:val="00C946F1"/>
    <w:rsid w:val="00C94731"/>
    <w:rsid w:val="00C94772"/>
    <w:rsid w:val="00C9488E"/>
    <w:rsid w:val="00C95A4F"/>
    <w:rsid w:val="00C95FB3"/>
    <w:rsid w:val="00C96571"/>
    <w:rsid w:val="00C969E6"/>
    <w:rsid w:val="00C96D3D"/>
    <w:rsid w:val="00C96D4E"/>
    <w:rsid w:val="00C96DFF"/>
    <w:rsid w:val="00C96F69"/>
    <w:rsid w:val="00C97DAD"/>
    <w:rsid w:val="00CA055B"/>
    <w:rsid w:val="00CA08D0"/>
    <w:rsid w:val="00CA14F9"/>
    <w:rsid w:val="00CA165D"/>
    <w:rsid w:val="00CA1B24"/>
    <w:rsid w:val="00CA1FB5"/>
    <w:rsid w:val="00CA1FE2"/>
    <w:rsid w:val="00CA21E7"/>
    <w:rsid w:val="00CA22AA"/>
    <w:rsid w:val="00CA2BFE"/>
    <w:rsid w:val="00CA2CB4"/>
    <w:rsid w:val="00CA3A01"/>
    <w:rsid w:val="00CA4185"/>
    <w:rsid w:val="00CA4C6A"/>
    <w:rsid w:val="00CA5219"/>
    <w:rsid w:val="00CA53D2"/>
    <w:rsid w:val="00CA643C"/>
    <w:rsid w:val="00CA65D1"/>
    <w:rsid w:val="00CA6939"/>
    <w:rsid w:val="00CA6A49"/>
    <w:rsid w:val="00CA6BDC"/>
    <w:rsid w:val="00CA778A"/>
    <w:rsid w:val="00CB0E89"/>
    <w:rsid w:val="00CB1081"/>
    <w:rsid w:val="00CB2223"/>
    <w:rsid w:val="00CB25FF"/>
    <w:rsid w:val="00CB2D5F"/>
    <w:rsid w:val="00CB3829"/>
    <w:rsid w:val="00CB3D2A"/>
    <w:rsid w:val="00CB422F"/>
    <w:rsid w:val="00CB4522"/>
    <w:rsid w:val="00CB46A5"/>
    <w:rsid w:val="00CB47C0"/>
    <w:rsid w:val="00CB4F0D"/>
    <w:rsid w:val="00CB5187"/>
    <w:rsid w:val="00CB571E"/>
    <w:rsid w:val="00CB5765"/>
    <w:rsid w:val="00CB5804"/>
    <w:rsid w:val="00CB601A"/>
    <w:rsid w:val="00CB62D2"/>
    <w:rsid w:val="00CB6A3B"/>
    <w:rsid w:val="00CB7A1D"/>
    <w:rsid w:val="00CC0DDF"/>
    <w:rsid w:val="00CC19E9"/>
    <w:rsid w:val="00CC1CA3"/>
    <w:rsid w:val="00CC207A"/>
    <w:rsid w:val="00CC2347"/>
    <w:rsid w:val="00CC327D"/>
    <w:rsid w:val="00CC3701"/>
    <w:rsid w:val="00CC3D3C"/>
    <w:rsid w:val="00CC3DE4"/>
    <w:rsid w:val="00CC4693"/>
    <w:rsid w:val="00CC47A7"/>
    <w:rsid w:val="00CC4974"/>
    <w:rsid w:val="00CC4DF6"/>
    <w:rsid w:val="00CC4EFA"/>
    <w:rsid w:val="00CC51D7"/>
    <w:rsid w:val="00CC52EE"/>
    <w:rsid w:val="00CC5481"/>
    <w:rsid w:val="00CC5482"/>
    <w:rsid w:val="00CC55F8"/>
    <w:rsid w:val="00CC57C7"/>
    <w:rsid w:val="00CC5EC6"/>
    <w:rsid w:val="00CC60C6"/>
    <w:rsid w:val="00CC648D"/>
    <w:rsid w:val="00CC68FB"/>
    <w:rsid w:val="00CC74C9"/>
    <w:rsid w:val="00CC76C4"/>
    <w:rsid w:val="00CD1EFA"/>
    <w:rsid w:val="00CD26CC"/>
    <w:rsid w:val="00CD288D"/>
    <w:rsid w:val="00CD2BFA"/>
    <w:rsid w:val="00CD3F27"/>
    <w:rsid w:val="00CD456A"/>
    <w:rsid w:val="00CD4D06"/>
    <w:rsid w:val="00CD54A7"/>
    <w:rsid w:val="00CD682C"/>
    <w:rsid w:val="00CD68AF"/>
    <w:rsid w:val="00CD7618"/>
    <w:rsid w:val="00CE002D"/>
    <w:rsid w:val="00CE00D9"/>
    <w:rsid w:val="00CE104D"/>
    <w:rsid w:val="00CE1739"/>
    <w:rsid w:val="00CE182A"/>
    <w:rsid w:val="00CE211E"/>
    <w:rsid w:val="00CE23E1"/>
    <w:rsid w:val="00CE2B36"/>
    <w:rsid w:val="00CE31A5"/>
    <w:rsid w:val="00CE3C44"/>
    <w:rsid w:val="00CE4535"/>
    <w:rsid w:val="00CE4671"/>
    <w:rsid w:val="00CE4C52"/>
    <w:rsid w:val="00CE4C75"/>
    <w:rsid w:val="00CE5208"/>
    <w:rsid w:val="00CE585F"/>
    <w:rsid w:val="00CE59F7"/>
    <w:rsid w:val="00CE5DD7"/>
    <w:rsid w:val="00CE5F73"/>
    <w:rsid w:val="00CE6596"/>
    <w:rsid w:val="00CE65D9"/>
    <w:rsid w:val="00CE6C24"/>
    <w:rsid w:val="00CE6CDC"/>
    <w:rsid w:val="00CE6F30"/>
    <w:rsid w:val="00CE7F3C"/>
    <w:rsid w:val="00CF01F2"/>
    <w:rsid w:val="00CF0206"/>
    <w:rsid w:val="00CF0D0B"/>
    <w:rsid w:val="00CF0D5A"/>
    <w:rsid w:val="00CF0E1F"/>
    <w:rsid w:val="00CF0E7C"/>
    <w:rsid w:val="00CF104E"/>
    <w:rsid w:val="00CF110B"/>
    <w:rsid w:val="00CF1886"/>
    <w:rsid w:val="00CF1CEC"/>
    <w:rsid w:val="00CF1DC5"/>
    <w:rsid w:val="00CF1DDE"/>
    <w:rsid w:val="00CF2CF3"/>
    <w:rsid w:val="00CF330D"/>
    <w:rsid w:val="00CF33FF"/>
    <w:rsid w:val="00CF36EC"/>
    <w:rsid w:val="00CF4255"/>
    <w:rsid w:val="00CF428A"/>
    <w:rsid w:val="00CF428C"/>
    <w:rsid w:val="00CF4686"/>
    <w:rsid w:val="00CF46E9"/>
    <w:rsid w:val="00CF4D39"/>
    <w:rsid w:val="00CF520D"/>
    <w:rsid w:val="00CF5CAB"/>
    <w:rsid w:val="00CF5DA5"/>
    <w:rsid w:val="00CF63F1"/>
    <w:rsid w:val="00CF6594"/>
    <w:rsid w:val="00CF65C8"/>
    <w:rsid w:val="00D00370"/>
    <w:rsid w:val="00D0067C"/>
    <w:rsid w:val="00D018B9"/>
    <w:rsid w:val="00D01D9E"/>
    <w:rsid w:val="00D021C7"/>
    <w:rsid w:val="00D02296"/>
    <w:rsid w:val="00D033C1"/>
    <w:rsid w:val="00D034CA"/>
    <w:rsid w:val="00D03FDE"/>
    <w:rsid w:val="00D04099"/>
    <w:rsid w:val="00D046FF"/>
    <w:rsid w:val="00D04797"/>
    <w:rsid w:val="00D048A7"/>
    <w:rsid w:val="00D04929"/>
    <w:rsid w:val="00D04B24"/>
    <w:rsid w:val="00D04CA8"/>
    <w:rsid w:val="00D05F59"/>
    <w:rsid w:val="00D0657E"/>
    <w:rsid w:val="00D065F9"/>
    <w:rsid w:val="00D074A0"/>
    <w:rsid w:val="00D07E9A"/>
    <w:rsid w:val="00D11081"/>
    <w:rsid w:val="00D11130"/>
    <w:rsid w:val="00D1131C"/>
    <w:rsid w:val="00D1157D"/>
    <w:rsid w:val="00D118A9"/>
    <w:rsid w:val="00D11A9C"/>
    <w:rsid w:val="00D11ADB"/>
    <w:rsid w:val="00D11D99"/>
    <w:rsid w:val="00D132FF"/>
    <w:rsid w:val="00D13416"/>
    <w:rsid w:val="00D13776"/>
    <w:rsid w:val="00D1395A"/>
    <w:rsid w:val="00D13FE6"/>
    <w:rsid w:val="00D140DA"/>
    <w:rsid w:val="00D143C6"/>
    <w:rsid w:val="00D1444A"/>
    <w:rsid w:val="00D145FB"/>
    <w:rsid w:val="00D14F36"/>
    <w:rsid w:val="00D15030"/>
    <w:rsid w:val="00D1586C"/>
    <w:rsid w:val="00D159A5"/>
    <w:rsid w:val="00D15A25"/>
    <w:rsid w:val="00D15CFC"/>
    <w:rsid w:val="00D1650E"/>
    <w:rsid w:val="00D16C0B"/>
    <w:rsid w:val="00D16E40"/>
    <w:rsid w:val="00D170EB"/>
    <w:rsid w:val="00D170FA"/>
    <w:rsid w:val="00D17438"/>
    <w:rsid w:val="00D174DF"/>
    <w:rsid w:val="00D17D41"/>
    <w:rsid w:val="00D17DF1"/>
    <w:rsid w:val="00D200F5"/>
    <w:rsid w:val="00D20A86"/>
    <w:rsid w:val="00D21057"/>
    <w:rsid w:val="00D21063"/>
    <w:rsid w:val="00D21387"/>
    <w:rsid w:val="00D21789"/>
    <w:rsid w:val="00D21D46"/>
    <w:rsid w:val="00D232C3"/>
    <w:rsid w:val="00D2366E"/>
    <w:rsid w:val="00D2408D"/>
    <w:rsid w:val="00D244C2"/>
    <w:rsid w:val="00D24582"/>
    <w:rsid w:val="00D24666"/>
    <w:rsid w:val="00D25815"/>
    <w:rsid w:val="00D25ECF"/>
    <w:rsid w:val="00D26232"/>
    <w:rsid w:val="00D263DE"/>
    <w:rsid w:val="00D26DF3"/>
    <w:rsid w:val="00D27377"/>
    <w:rsid w:val="00D279F2"/>
    <w:rsid w:val="00D27C84"/>
    <w:rsid w:val="00D27FAD"/>
    <w:rsid w:val="00D302C6"/>
    <w:rsid w:val="00D30335"/>
    <w:rsid w:val="00D3049A"/>
    <w:rsid w:val="00D309AA"/>
    <w:rsid w:val="00D30F81"/>
    <w:rsid w:val="00D312FA"/>
    <w:rsid w:val="00D31794"/>
    <w:rsid w:val="00D32632"/>
    <w:rsid w:val="00D3286A"/>
    <w:rsid w:val="00D32EEA"/>
    <w:rsid w:val="00D34C3D"/>
    <w:rsid w:val="00D34DE8"/>
    <w:rsid w:val="00D34F17"/>
    <w:rsid w:val="00D3577B"/>
    <w:rsid w:val="00D35D95"/>
    <w:rsid w:val="00D36209"/>
    <w:rsid w:val="00D36289"/>
    <w:rsid w:val="00D36843"/>
    <w:rsid w:val="00D368C4"/>
    <w:rsid w:val="00D36B4A"/>
    <w:rsid w:val="00D36B81"/>
    <w:rsid w:val="00D37A5F"/>
    <w:rsid w:val="00D37DAB"/>
    <w:rsid w:val="00D40066"/>
    <w:rsid w:val="00D4009E"/>
    <w:rsid w:val="00D40184"/>
    <w:rsid w:val="00D40583"/>
    <w:rsid w:val="00D40AEC"/>
    <w:rsid w:val="00D419E3"/>
    <w:rsid w:val="00D41C0E"/>
    <w:rsid w:val="00D41F98"/>
    <w:rsid w:val="00D4248D"/>
    <w:rsid w:val="00D428A3"/>
    <w:rsid w:val="00D428F3"/>
    <w:rsid w:val="00D42B6B"/>
    <w:rsid w:val="00D43C40"/>
    <w:rsid w:val="00D43D86"/>
    <w:rsid w:val="00D44093"/>
    <w:rsid w:val="00D44D9B"/>
    <w:rsid w:val="00D450AF"/>
    <w:rsid w:val="00D45160"/>
    <w:rsid w:val="00D45D53"/>
    <w:rsid w:val="00D45F6C"/>
    <w:rsid w:val="00D46A75"/>
    <w:rsid w:val="00D46F97"/>
    <w:rsid w:val="00D4745A"/>
    <w:rsid w:val="00D477BC"/>
    <w:rsid w:val="00D50002"/>
    <w:rsid w:val="00D5029C"/>
    <w:rsid w:val="00D5052A"/>
    <w:rsid w:val="00D5084A"/>
    <w:rsid w:val="00D50A03"/>
    <w:rsid w:val="00D50B60"/>
    <w:rsid w:val="00D50DC4"/>
    <w:rsid w:val="00D51089"/>
    <w:rsid w:val="00D51556"/>
    <w:rsid w:val="00D51757"/>
    <w:rsid w:val="00D517B8"/>
    <w:rsid w:val="00D51F73"/>
    <w:rsid w:val="00D52035"/>
    <w:rsid w:val="00D52FCD"/>
    <w:rsid w:val="00D53515"/>
    <w:rsid w:val="00D53AA1"/>
    <w:rsid w:val="00D548DE"/>
    <w:rsid w:val="00D54EFE"/>
    <w:rsid w:val="00D55473"/>
    <w:rsid w:val="00D562A7"/>
    <w:rsid w:val="00D563A6"/>
    <w:rsid w:val="00D56632"/>
    <w:rsid w:val="00D574D4"/>
    <w:rsid w:val="00D576E5"/>
    <w:rsid w:val="00D6013D"/>
    <w:rsid w:val="00D607B8"/>
    <w:rsid w:val="00D61B5F"/>
    <w:rsid w:val="00D61C74"/>
    <w:rsid w:val="00D61FC5"/>
    <w:rsid w:val="00D6212A"/>
    <w:rsid w:val="00D6227A"/>
    <w:rsid w:val="00D622E9"/>
    <w:rsid w:val="00D6244C"/>
    <w:rsid w:val="00D624FA"/>
    <w:rsid w:val="00D626B6"/>
    <w:rsid w:val="00D62EA4"/>
    <w:rsid w:val="00D63473"/>
    <w:rsid w:val="00D6374F"/>
    <w:rsid w:val="00D637FA"/>
    <w:rsid w:val="00D6432D"/>
    <w:rsid w:val="00D64A73"/>
    <w:rsid w:val="00D652EF"/>
    <w:rsid w:val="00D653CA"/>
    <w:rsid w:val="00D65873"/>
    <w:rsid w:val="00D65EBE"/>
    <w:rsid w:val="00D66302"/>
    <w:rsid w:val="00D6647A"/>
    <w:rsid w:val="00D6681A"/>
    <w:rsid w:val="00D669D8"/>
    <w:rsid w:val="00D66DDE"/>
    <w:rsid w:val="00D674D4"/>
    <w:rsid w:val="00D705D3"/>
    <w:rsid w:val="00D70BD5"/>
    <w:rsid w:val="00D71819"/>
    <w:rsid w:val="00D719FA"/>
    <w:rsid w:val="00D71E50"/>
    <w:rsid w:val="00D72B2E"/>
    <w:rsid w:val="00D72C42"/>
    <w:rsid w:val="00D72F5F"/>
    <w:rsid w:val="00D733AB"/>
    <w:rsid w:val="00D73D80"/>
    <w:rsid w:val="00D73F18"/>
    <w:rsid w:val="00D74087"/>
    <w:rsid w:val="00D74E8E"/>
    <w:rsid w:val="00D74EDB"/>
    <w:rsid w:val="00D75137"/>
    <w:rsid w:val="00D75272"/>
    <w:rsid w:val="00D7580D"/>
    <w:rsid w:val="00D75FB5"/>
    <w:rsid w:val="00D76321"/>
    <w:rsid w:val="00D7645A"/>
    <w:rsid w:val="00D770D1"/>
    <w:rsid w:val="00D772CF"/>
    <w:rsid w:val="00D77A93"/>
    <w:rsid w:val="00D8032B"/>
    <w:rsid w:val="00D8056E"/>
    <w:rsid w:val="00D80BD8"/>
    <w:rsid w:val="00D80D29"/>
    <w:rsid w:val="00D80F01"/>
    <w:rsid w:val="00D81747"/>
    <w:rsid w:val="00D81E80"/>
    <w:rsid w:val="00D82914"/>
    <w:rsid w:val="00D8323C"/>
    <w:rsid w:val="00D83634"/>
    <w:rsid w:val="00D83E5C"/>
    <w:rsid w:val="00D83EFD"/>
    <w:rsid w:val="00D84434"/>
    <w:rsid w:val="00D8443E"/>
    <w:rsid w:val="00D84A7B"/>
    <w:rsid w:val="00D84EE7"/>
    <w:rsid w:val="00D84F05"/>
    <w:rsid w:val="00D850DB"/>
    <w:rsid w:val="00D8517B"/>
    <w:rsid w:val="00D85823"/>
    <w:rsid w:val="00D859FD"/>
    <w:rsid w:val="00D85B4D"/>
    <w:rsid w:val="00D862FA"/>
    <w:rsid w:val="00D863DC"/>
    <w:rsid w:val="00D86D73"/>
    <w:rsid w:val="00D86DF1"/>
    <w:rsid w:val="00D86FF1"/>
    <w:rsid w:val="00D87998"/>
    <w:rsid w:val="00D87BD8"/>
    <w:rsid w:val="00D87F77"/>
    <w:rsid w:val="00D90751"/>
    <w:rsid w:val="00D914BF"/>
    <w:rsid w:val="00D9232E"/>
    <w:rsid w:val="00D924AC"/>
    <w:rsid w:val="00D92685"/>
    <w:rsid w:val="00D93051"/>
    <w:rsid w:val="00D934B2"/>
    <w:rsid w:val="00D93662"/>
    <w:rsid w:val="00D93C54"/>
    <w:rsid w:val="00D93E99"/>
    <w:rsid w:val="00D94670"/>
    <w:rsid w:val="00D948C9"/>
    <w:rsid w:val="00D949B4"/>
    <w:rsid w:val="00D94B92"/>
    <w:rsid w:val="00D9511E"/>
    <w:rsid w:val="00D955CD"/>
    <w:rsid w:val="00D95B14"/>
    <w:rsid w:val="00D95BCA"/>
    <w:rsid w:val="00D95CF9"/>
    <w:rsid w:val="00D961B1"/>
    <w:rsid w:val="00D96A76"/>
    <w:rsid w:val="00D96F88"/>
    <w:rsid w:val="00D97454"/>
    <w:rsid w:val="00D97A73"/>
    <w:rsid w:val="00DA0488"/>
    <w:rsid w:val="00DA0537"/>
    <w:rsid w:val="00DA09C6"/>
    <w:rsid w:val="00DA0A6C"/>
    <w:rsid w:val="00DA0DD0"/>
    <w:rsid w:val="00DA14CC"/>
    <w:rsid w:val="00DA1A01"/>
    <w:rsid w:val="00DA2163"/>
    <w:rsid w:val="00DA21F7"/>
    <w:rsid w:val="00DA24FE"/>
    <w:rsid w:val="00DA2566"/>
    <w:rsid w:val="00DA2594"/>
    <w:rsid w:val="00DA2BD7"/>
    <w:rsid w:val="00DA3504"/>
    <w:rsid w:val="00DA39A5"/>
    <w:rsid w:val="00DA5136"/>
    <w:rsid w:val="00DA534F"/>
    <w:rsid w:val="00DA5B22"/>
    <w:rsid w:val="00DA5B96"/>
    <w:rsid w:val="00DA5C1E"/>
    <w:rsid w:val="00DA5D52"/>
    <w:rsid w:val="00DA6272"/>
    <w:rsid w:val="00DA65F7"/>
    <w:rsid w:val="00DA68D4"/>
    <w:rsid w:val="00DA6BAA"/>
    <w:rsid w:val="00DA6E98"/>
    <w:rsid w:val="00DA70E6"/>
    <w:rsid w:val="00DA7D0C"/>
    <w:rsid w:val="00DA7D61"/>
    <w:rsid w:val="00DB033B"/>
    <w:rsid w:val="00DB0C34"/>
    <w:rsid w:val="00DB1671"/>
    <w:rsid w:val="00DB1794"/>
    <w:rsid w:val="00DB22B9"/>
    <w:rsid w:val="00DB23AA"/>
    <w:rsid w:val="00DB2D8F"/>
    <w:rsid w:val="00DB3697"/>
    <w:rsid w:val="00DB36E5"/>
    <w:rsid w:val="00DB3945"/>
    <w:rsid w:val="00DB4783"/>
    <w:rsid w:val="00DB4CB4"/>
    <w:rsid w:val="00DB5058"/>
    <w:rsid w:val="00DB558A"/>
    <w:rsid w:val="00DB5EC6"/>
    <w:rsid w:val="00DB6E90"/>
    <w:rsid w:val="00DB7F5E"/>
    <w:rsid w:val="00DC0002"/>
    <w:rsid w:val="00DC02DC"/>
    <w:rsid w:val="00DC05C6"/>
    <w:rsid w:val="00DC05D5"/>
    <w:rsid w:val="00DC0902"/>
    <w:rsid w:val="00DC0B2C"/>
    <w:rsid w:val="00DC16C0"/>
    <w:rsid w:val="00DC19A5"/>
    <w:rsid w:val="00DC1BA5"/>
    <w:rsid w:val="00DC1CB9"/>
    <w:rsid w:val="00DC24C9"/>
    <w:rsid w:val="00DC27E1"/>
    <w:rsid w:val="00DC3D98"/>
    <w:rsid w:val="00DC4F0F"/>
    <w:rsid w:val="00DC5119"/>
    <w:rsid w:val="00DC5767"/>
    <w:rsid w:val="00DC591F"/>
    <w:rsid w:val="00DC5A16"/>
    <w:rsid w:val="00DC5AE3"/>
    <w:rsid w:val="00DC6AF4"/>
    <w:rsid w:val="00DC6EF5"/>
    <w:rsid w:val="00DC7960"/>
    <w:rsid w:val="00DC7BCC"/>
    <w:rsid w:val="00DD0336"/>
    <w:rsid w:val="00DD0889"/>
    <w:rsid w:val="00DD0B63"/>
    <w:rsid w:val="00DD14A4"/>
    <w:rsid w:val="00DD1777"/>
    <w:rsid w:val="00DD19BE"/>
    <w:rsid w:val="00DD2168"/>
    <w:rsid w:val="00DD23E4"/>
    <w:rsid w:val="00DD2438"/>
    <w:rsid w:val="00DD2D97"/>
    <w:rsid w:val="00DD31A2"/>
    <w:rsid w:val="00DD3264"/>
    <w:rsid w:val="00DD39CF"/>
    <w:rsid w:val="00DD3CB3"/>
    <w:rsid w:val="00DD3D94"/>
    <w:rsid w:val="00DD423D"/>
    <w:rsid w:val="00DD448D"/>
    <w:rsid w:val="00DD4F31"/>
    <w:rsid w:val="00DD586B"/>
    <w:rsid w:val="00DD5A0F"/>
    <w:rsid w:val="00DD5A33"/>
    <w:rsid w:val="00DD6366"/>
    <w:rsid w:val="00DD69B4"/>
    <w:rsid w:val="00DD6FA7"/>
    <w:rsid w:val="00DE00F7"/>
    <w:rsid w:val="00DE012A"/>
    <w:rsid w:val="00DE09FE"/>
    <w:rsid w:val="00DE0BD0"/>
    <w:rsid w:val="00DE0CE7"/>
    <w:rsid w:val="00DE107A"/>
    <w:rsid w:val="00DE1203"/>
    <w:rsid w:val="00DE1535"/>
    <w:rsid w:val="00DE21D2"/>
    <w:rsid w:val="00DE28DB"/>
    <w:rsid w:val="00DE31E8"/>
    <w:rsid w:val="00DE341C"/>
    <w:rsid w:val="00DE440B"/>
    <w:rsid w:val="00DE4743"/>
    <w:rsid w:val="00DE4A77"/>
    <w:rsid w:val="00DE506E"/>
    <w:rsid w:val="00DE51D5"/>
    <w:rsid w:val="00DE57E8"/>
    <w:rsid w:val="00DE5B24"/>
    <w:rsid w:val="00DE5BD5"/>
    <w:rsid w:val="00DE5EEB"/>
    <w:rsid w:val="00DE65D0"/>
    <w:rsid w:val="00DE68AD"/>
    <w:rsid w:val="00DE6B6E"/>
    <w:rsid w:val="00DE78E7"/>
    <w:rsid w:val="00DE7B30"/>
    <w:rsid w:val="00DF00DB"/>
    <w:rsid w:val="00DF0353"/>
    <w:rsid w:val="00DF12B7"/>
    <w:rsid w:val="00DF16AB"/>
    <w:rsid w:val="00DF20E2"/>
    <w:rsid w:val="00DF289F"/>
    <w:rsid w:val="00DF2C2A"/>
    <w:rsid w:val="00DF2C6A"/>
    <w:rsid w:val="00DF3064"/>
    <w:rsid w:val="00DF3A88"/>
    <w:rsid w:val="00DF3C7D"/>
    <w:rsid w:val="00DF3DED"/>
    <w:rsid w:val="00DF5944"/>
    <w:rsid w:val="00DF5F34"/>
    <w:rsid w:val="00DF5F6B"/>
    <w:rsid w:val="00DF653B"/>
    <w:rsid w:val="00DF6936"/>
    <w:rsid w:val="00DF6D03"/>
    <w:rsid w:val="00DF6E97"/>
    <w:rsid w:val="00DF6F79"/>
    <w:rsid w:val="00DF7125"/>
    <w:rsid w:val="00DF7752"/>
    <w:rsid w:val="00DF77F9"/>
    <w:rsid w:val="00DF7B1A"/>
    <w:rsid w:val="00DF7C8C"/>
    <w:rsid w:val="00E0042B"/>
    <w:rsid w:val="00E0087C"/>
    <w:rsid w:val="00E00DD7"/>
    <w:rsid w:val="00E00E6E"/>
    <w:rsid w:val="00E010E0"/>
    <w:rsid w:val="00E01334"/>
    <w:rsid w:val="00E014BB"/>
    <w:rsid w:val="00E01D4A"/>
    <w:rsid w:val="00E01E8A"/>
    <w:rsid w:val="00E023E7"/>
    <w:rsid w:val="00E029C3"/>
    <w:rsid w:val="00E02FBC"/>
    <w:rsid w:val="00E02FFC"/>
    <w:rsid w:val="00E044A6"/>
    <w:rsid w:val="00E047EA"/>
    <w:rsid w:val="00E04A23"/>
    <w:rsid w:val="00E04F46"/>
    <w:rsid w:val="00E055A9"/>
    <w:rsid w:val="00E063D7"/>
    <w:rsid w:val="00E06932"/>
    <w:rsid w:val="00E073D6"/>
    <w:rsid w:val="00E10017"/>
    <w:rsid w:val="00E10084"/>
    <w:rsid w:val="00E10242"/>
    <w:rsid w:val="00E1058C"/>
    <w:rsid w:val="00E10619"/>
    <w:rsid w:val="00E10D47"/>
    <w:rsid w:val="00E10FE9"/>
    <w:rsid w:val="00E120EF"/>
    <w:rsid w:val="00E1256D"/>
    <w:rsid w:val="00E125ED"/>
    <w:rsid w:val="00E127A9"/>
    <w:rsid w:val="00E129CA"/>
    <w:rsid w:val="00E12D57"/>
    <w:rsid w:val="00E12F38"/>
    <w:rsid w:val="00E12F7C"/>
    <w:rsid w:val="00E1334C"/>
    <w:rsid w:val="00E1346D"/>
    <w:rsid w:val="00E148ED"/>
    <w:rsid w:val="00E1501F"/>
    <w:rsid w:val="00E15EF2"/>
    <w:rsid w:val="00E17063"/>
    <w:rsid w:val="00E17497"/>
    <w:rsid w:val="00E17A74"/>
    <w:rsid w:val="00E2070A"/>
    <w:rsid w:val="00E20C28"/>
    <w:rsid w:val="00E21886"/>
    <w:rsid w:val="00E21B6B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CE6"/>
    <w:rsid w:val="00E24CF2"/>
    <w:rsid w:val="00E24DB9"/>
    <w:rsid w:val="00E2618A"/>
    <w:rsid w:val="00E2723B"/>
    <w:rsid w:val="00E2724C"/>
    <w:rsid w:val="00E27956"/>
    <w:rsid w:val="00E27FB4"/>
    <w:rsid w:val="00E27FD1"/>
    <w:rsid w:val="00E3007F"/>
    <w:rsid w:val="00E30484"/>
    <w:rsid w:val="00E30946"/>
    <w:rsid w:val="00E30A04"/>
    <w:rsid w:val="00E30E37"/>
    <w:rsid w:val="00E3167B"/>
    <w:rsid w:val="00E31CD7"/>
    <w:rsid w:val="00E31DF1"/>
    <w:rsid w:val="00E31F63"/>
    <w:rsid w:val="00E320BF"/>
    <w:rsid w:val="00E32169"/>
    <w:rsid w:val="00E32198"/>
    <w:rsid w:val="00E32607"/>
    <w:rsid w:val="00E326AD"/>
    <w:rsid w:val="00E3277E"/>
    <w:rsid w:val="00E32944"/>
    <w:rsid w:val="00E32D38"/>
    <w:rsid w:val="00E33E56"/>
    <w:rsid w:val="00E340EF"/>
    <w:rsid w:val="00E34A43"/>
    <w:rsid w:val="00E35302"/>
    <w:rsid w:val="00E3556A"/>
    <w:rsid w:val="00E367DE"/>
    <w:rsid w:val="00E3689C"/>
    <w:rsid w:val="00E36CCC"/>
    <w:rsid w:val="00E3715D"/>
    <w:rsid w:val="00E375B5"/>
    <w:rsid w:val="00E37816"/>
    <w:rsid w:val="00E40577"/>
    <w:rsid w:val="00E40B2A"/>
    <w:rsid w:val="00E41798"/>
    <w:rsid w:val="00E41C66"/>
    <w:rsid w:val="00E42F5D"/>
    <w:rsid w:val="00E431BD"/>
    <w:rsid w:val="00E4379C"/>
    <w:rsid w:val="00E4397E"/>
    <w:rsid w:val="00E43CCD"/>
    <w:rsid w:val="00E43F24"/>
    <w:rsid w:val="00E4416D"/>
    <w:rsid w:val="00E441A0"/>
    <w:rsid w:val="00E44F9A"/>
    <w:rsid w:val="00E45446"/>
    <w:rsid w:val="00E45490"/>
    <w:rsid w:val="00E454F4"/>
    <w:rsid w:val="00E45684"/>
    <w:rsid w:val="00E45756"/>
    <w:rsid w:val="00E47376"/>
    <w:rsid w:val="00E4785E"/>
    <w:rsid w:val="00E47E74"/>
    <w:rsid w:val="00E50F6F"/>
    <w:rsid w:val="00E510C8"/>
    <w:rsid w:val="00E514C5"/>
    <w:rsid w:val="00E51819"/>
    <w:rsid w:val="00E519F7"/>
    <w:rsid w:val="00E51EE8"/>
    <w:rsid w:val="00E524E0"/>
    <w:rsid w:val="00E528FB"/>
    <w:rsid w:val="00E52AEC"/>
    <w:rsid w:val="00E52B46"/>
    <w:rsid w:val="00E52BD8"/>
    <w:rsid w:val="00E52DFE"/>
    <w:rsid w:val="00E53163"/>
    <w:rsid w:val="00E536B7"/>
    <w:rsid w:val="00E549BB"/>
    <w:rsid w:val="00E55952"/>
    <w:rsid w:val="00E55C7D"/>
    <w:rsid w:val="00E55CD1"/>
    <w:rsid w:val="00E55DC6"/>
    <w:rsid w:val="00E5631C"/>
    <w:rsid w:val="00E564DA"/>
    <w:rsid w:val="00E56F0B"/>
    <w:rsid w:val="00E573DE"/>
    <w:rsid w:val="00E57671"/>
    <w:rsid w:val="00E57841"/>
    <w:rsid w:val="00E57A1A"/>
    <w:rsid w:val="00E57A99"/>
    <w:rsid w:val="00E57EB6"/>
    <w:rsid w:val="00E6028C"/>
    <w:rsid w:val="00E604B3"/>
    <w:rsid w:val="00E604D8"/>
    <w:rsid w:val="00E60579"/>
    <w:rsid w:val="00E61333"/>
    <w:rsid w:val="00E6148B"/>
    <w:rsid w:val="00E61A84"/>
    <w:rsid w:val="00E62389"/>
    <w:rsid w:val="00E62F07"/>
    <w:rsid w:val="00E63047"/>
    <w:rsid w:val="00E63420"/>
    <w:rsid w:val="00E6368A"/>
    <w:rsid w:val="00E65233"/>
    <w:rsid w:val="00E65A15"/>
    <w:rsid w:val="00E65D8D"/>
    <w:rsid w:val="00E65E64"/>
    <w:rsid w:val="00E65EEC"/>
    <w:rsid w:val="00E66B2D"/>
    <w:rsid w:val="00E6785C"/>
    <w:rsid w:val="00E67A47"/>
    <w:rsid w:val="00E67B01"/>
    <w:rsid w:val="00E702EE"/>
    <w:rsid w:val="00E70AA7"/>
    <w:rsid w:val="00E70D9C"/>
    <w:rsid w:val="00E7120D"/>
    <w:rsid w:val="00E71674"/>
    <w:rsid w:val="00E71EC7"/>
    <w:rsid w:val="00E724F5"/>
    <w:rsid w:val="00E728D8"/>
    <w:rsid w:val="00E72A09"/>
    <w:rsid w:val="00E72A19"/>
    <w:rsid w:val="00E72BDB"/>
    <w:rsid w:val="00E7328E"/>
    <w:rsid w:val="00E73520"/>
    <w:rsid w:val="00E73774"/>
    <w:rsid w:val="00E738CD"/>
    <w:rsid w:val="00E739FA"/>
    <w:rsid w:val="00E73B73"/>
    <w:rsid w:val="00E73DD2"/>
    <w:rsid w:val="00E73F2E"/>
    <w:rsid w:val="00E742D4"/>
    <w:rsid w:val="00E7441E"/>
    <w:rsid w:val="00E74429"/>
    <w:rsid w:val="00E745ED"/>
    <w:rsid w:val="00E745EF"/>
    <w:rsid w:val="00E74D7E"/>
    <w:rsid w:val="00E758EB"/>
    <w:rsid w:val="00E75E77"/>
    <w:rsid w:val="00E762AA"/>
    <w:rsid w:val="00E762B9"/>
    <w:rsid w:val="00E76419"/>
    <w:rsid w:val="00E76A2F"/>
    <w:rsid w:val="00E77199"/>
    <w:rsid w:val="00E77BF3"/>
    <w:rsid w:val="00E80400"/>
    <w:rsid w:val="00E808BA"/>
    <w:rsid w:val="00E80D31"/>
    <w:rsid w:val="00E81278"/>
    <w:rsid w:val="00E8129C"/>
    <w:rsid w:val="00E812FB"/>
    <w:rsid w:val="00E816AB"/>
    <w:rsid w:val="00E818E6"/>
    <w:rsid w:val="00E81FCF"/>
    <w:rsid w:val="00E82146"/>
    <w:rsid w:val="00E82DE0"/>
    <w:rsid w:val="00E8345C"/>
    <w:rsid w:val="00E83E67"/>
    <w:rsid w:val="00E83F00"/>
    <w:rsid w:val="00E84598"/>
    <w:rsid w:val="00E849EC"/>
    <w:rsid w:val="00E854B3"/>
    <w:rsid w:val="00E866D5"/>
    <w:rsid w:val="00E86789"/>
    <w:rsid w:val="00E8705F"/>
    <w:rsid w:val="00E873CA"/>
    <w:rsid w:val="00E876E7"/>
    <w:rsid w:val="00E87A26"/>
    <w:rsid w:val="00E900A7"/>
    <w:rsid w:val="00E90B1B"/>
    <w:rsid w:val="00E90FD8"/>
    <w:rsid w:val="00E91515"/>
    <w:rsid w:val="00E91546"/>
    <w:rsid w:val="00E917F7"/>
    <w:rsid w:val="00E91810"/>
    <w:rsid w:val="00E91E64"/>
    <w:rsid w:val="00E9226F"/>
    <w:rsid w:val="00E925F2"/>
    <w:rsid w:val="00E92704"/>
    <w:rsid w:val="00E927A0"/>
    <w:rsid w:val="00E93396"/>
    <w:rsid w:val="00E934A4"/>
    <w:rsid w:val="00E9391E"/>
    <w:rsid w:val="00E942D0"/>
    <w:rsid w:val="00E9470B"/>
    <w:rsid w:val="00E949F1"/>
    <w:rsid w:val="00E94A2B"/>
    <w:rsid w:val="00E94F74"/>
    <w:rsid w:val="00E95208"/>
    <w:rsid w:val="00E95217"/>
    <w:rsid w:val="00E95383"/>
    <w:rsid w:val="00E95717"/>
    <w:rsid w:val="00E95A26"/>
    <w:rsid w:val="00E95BBD"/>
    <w:rsid w:val="00E95C03"/>
    <w:rsid w:val="00E9614B"/>
    <w:rsid w:val="00E9648E"/>
    <w:rsid w:val="00E96578"/>
    <w:rsid w:val="00E9674E"/>
    <w:rsid w:val="00E96912"/>
    <w:rsid w:val="00E97888"/>
    <w:rsid w:val="00EA06EB"/>
    <w:rsid w:val="00EA096E"/>
    <w:rsid w:val="00EA0DA2"/>
    <w:rsid w:val="00EA0DCC"/>
    <w:rsid w:val="00EA1842"/>
    <w:rsid w:val="00EA2417"/>
    <w:rsid w:val="00EA3864"/>
    <w:rsid w:val="00EA3DB3"/>
    <w:rsid w:val="00EA424D"/>
    <w:rsid w:val="00EA477B"/>
    <w:rsid w:val="00EA5DE2"/>
    <w:rsid w:val="00EA6392"/>
    <w:rsid w:val="00EA6701"/>
    <w:rsid w:val="00EA6854"/>
    <w:rsid w:val="00EA6AE1"/>
    <w:rsid w:val="00EA6D1A"/>
    <w:rsid w:val="00EA6E73"/>
    <w:rsid w:val="00EA70AA"/>
    <w:rsid w:val="00EA73E0"/>
    <w:rsid w:val="00EA7A2E"/>
    <w:rsid w:val="00EB07B0"/>
    <w:rsid w:val="00EB0B3A"/>
    <w:rsid w:val="00EB1100"/>
    <w:rsid w:val="00EB1B1B"/>
    <w:rsid w:val="00EB2B0C"/>
    <w:rsid w:val="00EB3179"/>
    <w:rsid w:val="00EB340D"/>
    <w:rsid w:val="00EB343B"/>
    <w:rsid w:val="00EB37FE"/>
    <w:rsid w:val="00EB483A"/>
    <w:rsid w:val="00EB5F95"/>
    <w:rsid w:val="00EB6010"/>
    <w:rsid w:val="00EB651C"/>
    <w:rsid w:val="00EB6B2D"/>
    <w:rsid w:val="00EB6CDC"/>
    <w:rsid w:val="00EB6E07"/>
    <w:rsid w:val="00EB70D8"/>
    <w:rsid w:val="00EB718A"/>
    <w:rsid w:val="00EB7F30"/>
    <w:rsid w:val="00EC0093"/>
    <w:rsid w:val="00EC0372"/>
    <w:rsid w:val="00EC0440"/>
    <w:rsid w:val="00EC0CB0"/>
    <w:rsid w:val="00EC0D2E"/>
    <w:rsid w:val="00EC0DC3"/>
    <w:rsid w:val="00EC14E6"/>
    <w:rsid w:val="00EC1510"/>
    <w:rsid w:val="00EC17A1"/>
    <w:rsid w:val="00EC1AD9"/>
    <w:rsid w:val="00EC1B71"/>
    <w:rsid w:val="00EC1E28"/>
    <w:rsid w:val="00EC20C2"/>
    <w:rsid w:val="00EC2353"/>
    <w:rsid w:val="00EC2446"/>
    <w:rsid w:val="00EC267D"/>
    <w:rsid w:val="00EC2B78"/>
    <w:rsid w:val="00EC3B95"/>
    <w:rsid w:val="00EC3D95"/>
    <w:rsid w:val="00EC443F"/>
    <w:rsid w:val="00EC454F"/>
    <w:rsid w:val="00EC46C0"/>
    <w:rsid w:val="00EC480E"/>
    <w:rsid w:val="00EC49B3"/>
    <w:rsid w:val="00EC4CF0"/>
    <w:rsid w:val="00EC5221"/>
    <w:rsid w:val="00EC5BE2"/>
    <w:rsid w:val="00EC5E7C"/>
    <w:rsid w:val="00EC5E91"/>
    <w:rsid w:val="00EC64BD"/>
    <w:rsid w:val="00EC64E0"/>
    <w:rsid w:val="00EC68BA"/>
    <w:rsid w:val="00EC6DA4"/>
    <w:rsid w:val="00EC719A"/>
    <w:rsid w:val="00EC7411"/>
    <w:rsid w:val="00EC78F4"/>
    <w:rsid w:val="00ED00AE"/>
    <w:rsid w:val="00ED0C64"/>
    <w:rsid w:val="00ED0DB8"/>
    <w:rsid w:val="00ED154A"/>
    <w:rsid w:val="00ED1A80"/>
    <w:rsid w:val="00ED21BA"/>
    <w:rsid w:val="00ED22D8"/>
    <w:rsid w:val="00ED245D"/>
    <w:rsid w:val="00ED299E"/>
    <w:rsid w:val="00ED2B92"/>
    <w:rsid w:val="00ED35CC"/>
    <w:rsid w:val="00ED37CB"/>
    <w:rsid w:val="00ED37F1"/>
    <w:rsid w:val="00ED41FF"/>
    <w:rsid w:val="00ED448F"/>
    <w:rsid w:val="00ED460F"/>
    <w:rsid w:val="00ED4D45"/>
    <w:rsid w:val="00ED5BE1"/>
    <w:rsid w:val="00ED6C35"/>
    <w:rsid w:val="00ED6CB6"/>
    <w:rsid w:val="00EE1048"/>
    <w:rsid w:val="00EE12EF"/>
    <w:rsid w:val="00EE1D0C"/>
    <w:rsid w:val="00EE2881"/>
    <w:rsid w:val="00EE2BE5"/>
    <w:rsid w:val="00EE2FBD"/>
    <w:rsid w:val="00EE3037"/>
    <w:rsid w:val="00EE30CC"/>
    <w:rsid w:val="00EE438C"/>
    <w:rsid w:val="00EE43DF"/>
    <w:rsid w:val="00EE45B4"/>
    <w:rsid w:val="00EE49A4"/>
    <w:rsid w:val="00EE53E4"/>
    <w:rsid w:val="00EE596E"/>
    <w:rsid w:val="00EE5B27"/>
    <w:rsid w:val="00EE64D4"/>
    <w:rsid w:val="00EE652F"/>
    <w:rsid w:val="00EE67A4"/>
    <w:rsid w:val="00EE6B01"/>
    <w:rsid w:val="00EE70BE"/>
    <w:rsid w:val="00EE7484"/>
    <w:rsid w:val="00EE7A6B"/>
    <w:rsid w:val="00EE7C6B"/>
    <w:rsid w:val="00EF01C2"/>
    <w:rsid w:val="00EF094C"/>
    <w:rsid w:val="00EF09D2"/>
    <w:rsid w:val="00EF115A"/>
    <w:rsid w:val="00EF183E"/>
    <w:rsid w:val="00EF2016"/>
    <w:rsid w:val="00EF22F1"/>
    <w:rsid w:val="00EF2701"/>
    <w:rsid w:val="00EF2734"/>
    <w:rsid w:val="00EF2F56"/>
    <w:rsid w:val="00EF32B9"/>
    <w:rsid w:val="00EF3E3F"/>
    <w:rsid w:val="00EF47A0"/>
    <w:rsid w:val="00EF5665"/>
    <w:rsid w:val="00EF61B5"/>
    <w:rsid w:val="00EF6E39"/>
    <w:rsid w:val="00EF7234"/>
    <w:rsid w:val="00EF76AD"/>
    <w:rsid w:val="00EF77EC"/>
    <w:rsid w:val="00EF7BF9"/>
    <w:rsid w:val="00F0035F"/>
    <w:rsid w:val="00F00600"/>
    <w:rsid w:val="00F008BD"/>
    <w:rsid w:val="00F00DA9"/>
    <w:rsid w:val="00F00DF9"/>
    <w:rsid w:val="00F0183A"/>
    <w:rsid w:val="00F01CD1"/>
    <w:rsid w:val="00F01DE5"/>
    <w:rsid w:val="00F01EC1"/>
    <w:rsid w:val="00F01FD5"/>
    <w:rsid w:val="00F0227A"/>
    <w:rsid w:val="00F023E8"/>
    <w:rsid w:val="00F02946"/>
    <w:rsid w:val="00F02A05"/>
    <w:rsid w:val="00F03096"/>
    <w:rsid w:val="00F033A1"/>
    <w:rsid w:val="00F033C0"/>
    <w:rsid w:val="00F03779"/>
    <w:rsid w:val="00F03781"/>
    <w:rsid w:val="00F038A5"/>
    <w:rsid w:val="00F0409C"/>
    <w:rsid w:val="00F04161"/>
    <w:rsid w:val="00F0434F"/>
    <w:rsid w:val="00F0463C"/>
    <w:rsid w:val="00F04D2A"/>
    <w:rsid w:val="00F04D4F"/>
    <w:rsid w:val="00F05C30"/>
    <w:rsid w:val="00F05E85"/>
    <w:rsid w:val="00F0668E"/>
    <w:rsid w:val="00F071C5"/>
    <w:rsid w:val="00F07766"/>
    <w:rsid w:val="00F07937"/>
    <w:rsid w:val="00F101FA"/>
    <w:rsid w:val="00F10A0F"/>
    <w:rsid w:val="00F1121F"/>
    <w:rsid w:val="00F112ED"/>
    <w:rsid w:val="00F12177"/>
    <w:rsid w:val="00F1221F"/>
    <w:rsid w:val="00F1250D"/>
    <w:rsid w:val="00F12B84"/>
    <w:rsid w:val="00F13081"/>
    <w:rsid w:val="00F136C2"/>
    <w:rsid w:val="00F13DC5"/>
    <w:rsid w:val="00F14261"/>
    <w:rsid w:val="00F14494"/>
    <w:rsid w:val="00F1467B"/>
    <w:rsid w:val="00F146C3"/>
    <w:rsid w:val="00F148C6"/>
    <w:rsid w:val="00F15AE4"/>
    <w:rsid w:val="00F16432"/>
    <w:rsid w:val="00F1715A"/>
    <w:rsid w:val="00F171CB"/>
    <w:rsid w:val="00F17D4B"/>
    <w:rsid w:val="00F204B9"/>
    <w:rsid w:val="00F208E7"/>
    <w:rsid w:val="00F20D76"/>
    <w:rsid w:val="00F217FC"/>
    <w:rsid w:val="00F21F37"/>
    <w:rsid w:val="00F21FEA"/>
    <w:rsid w:val="00F22181"/>
    <w:rsid w:val="00F22187"/>
    <w:rsid w:val="00F2272F"/>
    <w:rsid w:val="00F22942"/>
    <w:rsid w:val="00F22998"/>
    <w:rsid w:val="00F2299A"/>
    <w:rsid w:val="00F233FA"/>
    <w:rsid w:val="00F23BA2"/>
    <w:rsid w:val="00F23EDE"/>
    <w:rsid w:val="00F23FD6"/>
    <w:rsid w:val="00F24740"/>
    <w:rsid w:val="00F24CBF"/>
    <w:rsid w:val="00F24ECF"/>
    <w:rsid w:val="00F25825"/>
    <w:rsid w:val="00F25CA6"/>
    <w:rsid w:val="00F261D8"/>
    <w:rsid w:val="00F262C0"/>
    <w:rsid w:val="00F26402"/>
    <w:rsid w:val="00F266F9"/>
    <w:rsid w:val="00F26701"/>
    <w:rsid w:val="00F26953"/>
    <w:rsid w:val="00F26E17"/>
    <w:rsid w:val="00F26FDC"/>
    <w:rsid w:val="00F27082"/>
    <w:rsid w:val="00F270A8"/>
    <w:rsid w:val="00F270C2"/>
    <w:rsid w:val="00F277F0"/>
    <w:rsid w:val="00F30401"/>
    <w:rsid w:val="00F304CC"/>
    <w:rsid w:val="00F30504"/>
    <w:rsid w:val="00F31365"/>
    <w:rsid w:val="00F31B29"/>
    <w:rsid w:val="00F31C1D"/>
    <w:rsid w:val="00F31C9B"/>
    <w:rsid w:val="00F31F17"/>
    <w:rsid w:val="00F323F1"/>
    <w:rsid w:val="00F334F8"/>
    <w:rsid w:val="00F338E7"/>
    <w:rsid w:val="00F33D9D"/>
    <w:rsid w:val="00F34044"/>
    <w:rsid w:val="00F34233"/>
    <w:rsid w:val="00F34761"/>
    <w:rsid w:val="00F34918"/>
    <w:rsid w:val="00F35273"/>
    <w:rsid w:val="00F3546E"/>
    <w:rsid w:val="00F355C6"/>
    <w:rsid w:val="00F35C9A"/>
    <w:rsid w:val="00F35EC9"/>
    <w:rsid w:val="00F37B81"/>
    <w:rsid w:val="00F37E9F"/>
    <w:rsid w:val="00F40044"/>
    <w:rsid w:val="00F40C3B"/>
    <w:rsid w:val="00F4196E"/>
    <w:rsid w:val="00F420A6"/>
    <w:rsid w:val="00F42241"/>
    <w:rsid w:val="00F4307E"/>
    <w:rsid w:val="00F4431E"/>
    <w:rsid w:val="00F444DF"/>
    <w:rsid w:val="00F446ED"/>
    <w:rsid w:val="00F45BB3"/>
    <w:rsid w:val="00F45C35"/>
    <w:rsid w:val="00F45D13"/>
    <w:rsid w:val="00F464D8"/>
    <w:rsid w:val="00F46620"/>
    <w:rsid w:val="00F467D2"/>
    <w:rsid w:val="00F468FF"/>
    <w:rsid w:val="00F46BF1"/>
    <w:rsid w:val="00F4717F"/>
    <w:rsid w:val="00F4786B"/>
    <w:rsid w:val="00F47949"/>
    <w:rsid w:val="00F479BD"/>
    <w:rsid w:val="00F47AC1"/>
    <w:rsid w:val="00F509C7"/>
    <w:rsid w:val="00F50F07"/>
    <w:rsid w:val="00F50FAF"/>
    <w:rsid w:val="00F51275"/>
    <w:rsid w:val="00F516FB"/>
    <w:rsid w:val="00F5252F"/>
    <w:rsid w:val="00F53A53"/>
    <w:rsid w:val="00F54334"/>
    <w:rsid w:val="00F546B9"/>
    <w:rsid w:val="00F54B54"/>
    <w:rsid w:val="00F550A9"/>
    <w:rsid w:val="00F55A2B"/>
    <w:rsid w:val="00F55BB1"/>
    <w:rsid w:val="00F55C28"/>
    <w:rsid w:val="00F55CCC"/>
    <w:rsid w:val="00F55D29"/>
    <w:rsid w:val="00F55D84"/>
    <w:rsid w:val="00F55F57"/>
    <w:rsid w:val="00F563BD"/>
    <w:rsid w:val="00F56E8C"/>
    <w:rsid w:val="00F56F70"/>
    <w:rsid w:val="00F57702"/>
    <w:rsid w:val="00F577D0"/>
    <w:rsid w:val="00F57A8A"/>
    <w:rsid w:val="00F603F6"/>
    <w:rsid w:val="00F6080E"/>
    <w:rsid w:val="00F60B9C"/>
    <w:rsid w:val="00F60EFC"/>
    <w:rsid w:val="00F61E31"/>
    <w:rsid w:val="00F6212F"/>
    <w:rsid w:val="00F621FF"/>
    <w:rsid w:val="00F622F5"/>
    <w:rsid w:val="00F62662"/>
    <w:rsid w:val="00F63EB9"/>
    <w:rsid w:val="00F64AFF"/>
    <w:rsid w:val="00F653D2"/>
    <w:rsid w:val="00F653F7"/>
    <w:rsid w:val="00F65703"/>
    <w:rsid w:val="00F657FA"/>
    <w:rsid w:val="00F65B32"/>
    <w:rsid w:val="00F65F97"/>
    <w:rsid w:val="00F65FC0"/>
    <w:rsid w:val="00F6612A"/>
    <w:rsid w:val="00F661F8"/>
    <w:rsid w:val="00F661FD"/>
    <w:rsid w:val="00F66D50"/>
    <w:rsid w:val="00F66E97"/>
    <w:rsid w:val="00F67275"/>
    <w:rsid w:val="00F6737D"/>
    <w:rsid w:val="00F67511"/>
    <w:rsid w:val="00F67A89"/>
    <w:rsid w:val="00F7014C"/>
    <w:rsid w:val="00F705BC"/>
    <w:rsid w:val="00F705E0"/>
    <w:rsid w:val="00F70AEF"/>
    <w:rsid w:val="00F70E72"/>
    <w:rsid w:val="00F717E9"/>
    <w:rsid w:val="00F71E93"/>
    <w:rsid w:val="00F722F5"/>
    <w:rsid w:val="00F7236C"/>
    <w:rsid w:val="00F72383"/>
    <w:rsid w:val="00F7255D"/>
    <w:rsid w:val="00F726E0"/>
    <w:rsid w:val="00F72E15"/>
    <w:rsid w:val="00F737F0"/>
    <w:rsid w:val="00F738AF"/>
    <w:rsid w:val="00F7393B"/>
    <w:rsid w:val="00F74EF6"/>
    <w:rsid w:val="00F75192"/>
    <w:rsid w:val="00F753E7"/>
    <w:rsid w:val="00F75877"/>
    <w:rsid w:val="00F75E0F"/>
    <w:rsid w:val="00F7655D"/>
    <w:rsid w:val="00F7677E"/>
    <w:rsid w:val="00F76FDA"/>
    <w:rsid w:val="00F770EF"/>
    <w:rsid w:val="00F77FFC"/>
    <w:rsid w:val="00F801B8"/>
    <w:rsid w:val="00F80449"/>
    <w:rsid w:val="00F81187"/>
    <w:rsid w:val="00F81785"/>
    <w:rsid w:val="00F81867"/>
    <w:rsid w:val="00F81C40"/>
    <w:rsid w:val="00F82043"/>
    <w:rsid w:val="00F824D2"/>
    <w:rsid w:val="00F82DE7"/>
    <w:rsid w:val="00F83389"/>
    <w:rsid w:val="00F83A74"/>
    <w:rsid w:val="00F83EF2"/>
    <w:rsid w:val="00F841D0"/>
    <w:rsid w:val="00F8467B"/>
    <w:rsid w:val="00F846CA"/>
    <w:rsid w:val="00F84B3C"/>
    <w:rsid w:val="00F85FE5"/>
    <w:rsid w:val="00F8627E"/>
    <w:rsid w:val="00F86501"/>
    <w:rsid w:val="00F867C5"/>
    <w:rsid w:val="00F867E6"/>
    <w:rsid w:val="00F871E6"/>
    <w:rsid w:val="00F87C5D"/>
    <w:rsid w:val="00F87ECC"/>
    <w:rsid w:val="00F87FD3"/>
    <w:rsid w:val="00F9070B"/>
    <w:rsid w:val="00F90BC4"/>
    <w:rsid w:val="00F90C43"/>
    <w:rsid w:val="00F90E0C"/>
    <w:rsid w:val="00F917F3"/>
    <w:rsid w:val="00F918B1"/>
    <w:rsid w:val="00F919FA"/>
    <w:rsid w:val="00F920BC"/>
    <w:rsid w:val="00F93221"/>
    <w:rsid w:val="00F935B0"/>
    <w:rsid w:val="00F939D5"/>
    <w:rsid w:val="00F942A9"/>
    <w:rsid w:val="00F9455F"/>
    <w:rsid w:val="00F945BE"/>
    <w:rsid w:val="00F9484E"/>
    <w:rsid w:val="00F949C2"/>
    <w:rsid w:val="00F94EA3"/>
    <w:rsid w:val="00F94ED3"/>
    <w:rsid w:val="00F95023"/>
    <w:rsid w:val="00F952DE"/>
    <w:rsid w:val="00F95727"/>
    <w:rsid w:val="00F9597B"/>
    <w:rsid w:val="00F95AAB"/>
    <w:rsid w:val="00F95D0C"/>
    <w:rsid w:val="00F95DFE"/>
    <w:rsid w:val="00F95E63"/>
    <w:rsid w:val="00F96282"/>
    <w:rsid w:val="00F963F8"/>
    <w:rsid w:val="00F963F9"/>
    <w:rsid w:val="00F96674"/>
    <w:rsid w:val="00F96900"/>
    <w:rsid w:val="00F96D33"/>
    <w:rsid w:val="00F96E3E"/>
    <w:rsid w:val="00F9712F"/>
    <w:rsid w:val="00F973C5"/>
    <w:rsid w:val="00F97400"/>
    <w:rsid w:val="00F9772B"/>
    <w:rsid w:val="00FA03B1"/>
    <w:rsid w:val="00FA0586"/>
    <w:rsid w:val="00FA0DA3"/>
    <w:rsid w:val="00FA0F57"/>
    <w:rsid w:val="00FA1440"/>
    <w:rsid w:val="00FA1C45"/>
    <w:rsid w:val="00FA1F84"/>
    <w:rsid w:val="00FA266F"/>
    <w:rsid w:val="00FA2C4D"/>
    <w:rsid w:val="00FA2C55"/>
    <w:rsid w:val="00FA3408"/>
    <w:rsid w:val="00FA347B"/>
    <w:rsid w:val="00FA3D08"/>
    <w:rsid w:val="00FA3E91"/>
    <w:rsid w:val="00FA492B"/>
    <w:rsid w:val="00FA4E09"/>
    <w:rsid w:val="00FA58B8"/>
    <w:rsid w:val="00FA5A48"/>
    <w:rsid w:val="00FA5B8E"/>
    <w:rsid w:val="00FA623F"/>
    <w:rsid w:val="00FA6538"/>
    <w:rsid w:val="00FA7709"/>
    <w:rsid w:val="00FA77A0"/>
    <w:rsid w:val="00FA79AD"/>
    <w:rsid w:val="00FA7CA2"/>
    <w:rsid w:val="00FA7D63"/>
    <w:rsid w:val="00FB0F03"/>
    <w:rsid w:val="00FB10A4"/>
    <w:rsid w:val="00FB1700"/>
    <w:rsid w:val="00FB20EB"/>
    <w:rsid w:val="00FB2581"/>
    <w:rsid w:val="00FB2842"/>
    <w:rsid w:val="00FB2926"/>
    <w:rsid w:val="00FB2EF1"/>
    <w:rsid w:val="00FB2F5F"/>
    <w:rsid w:val="00FB3BB4"/>
    <w:rsid w:val="00FB3C4B"/>
    <w:rsid w:val="00FB49EE"/>
    <w:rsid w:val="00FB597A"/>
    <w:rsid w:val="00FB5F6E"/>
    <w:rsid w:val="00FB6D3A"/>
    <w:rsid w:val="00FB6E94"/>
    <w:rsid w:val="00FB7448"/>
    <w:rsid w:val="00FB7B38"/>
    <w:rsid w:val="00FB7C61"/>
    <w:rsid w:val="00FC049F"/>
    <w:rsid w:val="00FC09B3"/>
    <w:rsid w:val="00FC0E8E"/>
    <w:rsid w:val="00FC0F41"/>
    <w:rsid w:val="00FC10D6"/>
    <w:rsid w:val="00FC11F0"/>
    <w:rsid w:val="00FC147D"/>
    <w:rsid w:val="00FC189E"/>
    <w:rsid w:val="00FC21EC"/>
    <w:rsid w:val="00FC25AC"/>
    <w:rsid w:val="00FC29AA"/>
    <w:rsid w:val="00FC2DAC"/>
    <w:rsid w:val="00FC32EF"/>
    <w:rsid w:val="00FC3632"/>
    <w:rsid w:val="00FC3A1F"/>
    <w:rsid w:val="00FC3AC9"/>
    <w:rsid w:val="00FC4588"/>
    <w:rsid w:val="00FC46D1"/>
    <w:rsid w:val="00FC4754"/>
    <w:rsid w:val="00FC49DB"/>
    <w:rsid w:val="00FC51AF"/>
    <w:rsid w:val="00FC5359"/>
    <w:rsid w:val="00FC6234"/>
    <w:rsid w:val="00FC6248"/>
    <w:rsid w:val="00FC644E"/>
    <w:rsid w:val="00FC6F39"/>
    <w:rsid w:val="00FC7194"/>
    <w:rsid w:val="00FC71E6"/>
    <w:rsid w:val="00FC760E"/>
    <w:rsid w:val="00FC784D"/>
    <w:rsid w:val="00FC795B"/>
    <w:rsid w:val="00FD01C0"/>
    <w:rsid w:val="00FD0331"/>
    <w:rsid w:val="00FD0D10"/>
    <w:rsid w:val="00FD124D"/>
    <w:rsid w:val="00FD1278"/>
    <w:rsid w:val="00FD129A"/>
    <w:rsid w:val="00FD13BF"/>
    <w:rsid w:val="00FD1B51"/>
    <w:rsid w:val="00FD1B79"/>
    <w:rsid w:val="00FD1C6A"/>
    <w:rsid w:val="00FD1DDF"/>
    <w:rsid w:val="00FD20A8"/>
    <w:rsid w:val="00FD26EE"/>
    <w:rsid w:val="00FD2D9F"/>
    <w:rsid w:val="00FD32A9"/>
    <w:rsid w:val="00FD3C66"/>
    <w:rsid w:val="00FD4037"/>
    <w:rsid w:val="00FD454F"/>
    <w:rsid w:val="00FD463A"/>
    <w:rsid w:val="00FD47A3"/>
    <w:rsid w:val="00FD52E4"/>
    <w:rsid w:val="00FD5964"/>
    <w:rsid w:val="00FD5BE3"/>
    <w:rsid w:val="00FD69AE"/>
    <w:rsid w:val="00FD6EF4"/>
    <w:rsid w:val="00FD7482"/>
    <w:rsid w:val="00FD7519"/>
    <w:rsid w:val="00FD791F"/>
    <w:rsid w:val="00FE0197"/>
    <w:rsid w:val="00FE0655"/>
    <w:rsid w:val="00FE127A"/>
    <w:rsid w:val="00FE131E"/>
    <w:rsid w:val="00FE139B"/>
    <w:rsid w:val="00FE2B69"/>
    <w:rsid w:val="00FE3F1A"/>
    <w:rsid w:val="00FE4659"/>
    <w:rsid w:val="00FE4F73"/>
    <w:rsid w:val="00FE52A1"/>
    <w:rsid w:val="00FE53E4"/>
    <w:rsid w:val="00FE5D9F"/>
    <w:rsid w:val="00FE6474"/>
    <w:rsid w:val="00FE65F2"/>
    <w:rsid w:val="00FE671A"/>
    <w:rsid w:val="00FE68A3"/>
    <w:rsid w:val="00FE6A51"/>
    <w:rsid w:val="00FE6C84"/>
    <w:rsid w:val="00FE6E20"/>
    <w:rsid w:val="00FE6EE8"/>
    <w:rsid w:val="00FE791F"/>
    <w:rsid w:val="00FE7B51"/>
    <w:rsid w:val="00FE7CFD"/>
    <w:rsid w:val="00FE7D9A"/>
    <w:rsid w:val="00FE7FF6"/>
    <w:rsid w:val="00FF07A5"/>
    <w:rsid w:val="00FF0A24"/>
    <w:rsid w:val="00FF0F8E"/>
    <w:rsid w:val="00FF0FD1"/>
    <w:rsid w:val="00FF16D5"/>
    <w:rsid w:val="00FF2A4D"/>
    <w:rsid w:val="00FF2ED6"/>
    <w:rsid w:val="00FF3198"/>
    <w:rsid w:val="00FF32C9"/>
    <w:rsid w:val="00FF3879"/>
    <w:rsid w:val="00FF3F1E"/>
    <w:rsid w:val="00FF4282"/>
    <w:rsid w:val="00FF475A"/>
    <w:rsid w:val="00FF4B03"/>
    <w:rsid w:val="00FF4B73"/>
    <w:rsid w:val="00FF532A"/>
    <w:rsid w:val="00FF54EF"/>
    <w:rsid w:val="00FF5610"/>
    <w:rsid w:val="00FF5730"/>
    <w:rsid w:val="00FF57AC"/>
    <w:rsid w:val="00FF594E"/>
    <w:rsid w:val="00FF5B31"/>
    <w:rsid w:val="00FF65F0"/>
    <w:rsid w:val="00FF66DC"/>
    <w:rsid w:val="00FF6886"/>
    <w:rsid w:val="00FF6F86"/>
    <w:rsid w:val="00FF7179"/>
    <w:rsid w:val="00FF78EC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CCAD0-E6A5-4BDB-9F01-3BD1F552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626D-5466-496F-A66C-B6F38AC2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93</cp:revision>
  <dcterms:created xsi:type="dcterms:W3CDTF">2020-10-29T05:35:00Z</dcterms:created>
  <dcterms:modified xsi:type="dcterms:W3CDTF">2020-10-29T11:25:00Z</dcterms:modified>
</cp:coreProperties>
</file>